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20" w:rsidRDefault="00C44920" w:rsidP="008F5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4E1" w:rsidRDefault="00B444E1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E1" w:rsidRDefault="00785E94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7770602"/>
            <wp:effectExtent l="0" t="0" r="0" b="0"/>
            <wp:docPr id="1" name="Рисунок 1" descr="C:\Users\KNV\Pictures\2024-09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V\Pictures\2024-09-02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7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34" w:rsidRDefault="00DB1734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734" w:rsidRDefault="00DB1734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734" w:rsidRDefault="00DB1734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734" w:rsidRDefault="00DB1734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734" w:rsidRDefault="00DB1734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№1 «Солнышко»  п. Новохайский </w:t>
      </w: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>663469, Красноярский край, Богучанский район,</w:t>
      </w: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 xml:space="preserve"> п. Новохайский, ул. Мира 4.</w:t>
      </w:r>
    </w:p>
    <w:p w:rsidR="00785E94" w:rsidRPr="008F5D96" w:rsidRDefault="00785E94" w:rsidP="00785E94">
      <w:pPr>
        <w:spacing w:after="0" w:line="240" w:lineRule="auto"/>
        <w:ind w:right="-185" w:hanging="540"/>
        <w:rPr>
          <w:rFonts w:ascii="Times New Roman" w:eastAsia="Times New Roman" w:hAnsi="Times New Roman" w:cs="Times New Roman"/>
          <w:sz w:val="16"/>
          <w:szCs w:val="16"/>
        </w:rPr>
      </w:pPr>
      <w:r w:rsidRPr="008F5D96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Pr="008F5D96" w:rsidRDefault="00785E94" w:rsidP="0078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Pr="00DB1734" w:rsidRDefault="00785E94" w:rsidP="0078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734">
        <w:rPr>
          <w:rFonts w:ascii="Times New Roman" w:eastAsia="Times New Roman" w:hAnsi="Times New Roman" w:cs="Times New Roman"/>
          <w:sz w:val="28"/>
          <w:szCs w:val="28"/>
        </w:rPr>
        <w:t xml:space="preserve">№ 23 </w:t>
      </w:r>
      <w:r w:rsidRPr="00DB1734">
        <w:rPr>
          <w:rFonts w:ascii="Times New Roman" w:eastAsia="Times New Roman" w:hAnsi="Times New Roman" w:cs="Times New Roman"/>
          <w:sz w:val="28"/>
          <w:szCs w:val="28"/>
        </w:rPr>
        <w:tab/>
      </w:r>
      <w:r w:rsidRPr="00DB1734">
        <w:rPr>
          <w:rFonts w:ascii="Times New Roman" w:eastAsia="Times New Roman" w:hAnsi="Times New Roman" w:cs="Times New Roman"/>
          <w:sz w:val="28"/>
          <w:szCs w:val="28"/>
        </w:rPr>
        <w:tab/>
      </w:r>
      <w:r w:rsidRPr="00DB1734">
        <w:rPr>
          <w:rFonts w:ascii="Times New Roman" w:eastAsia="Times New Roman" w:hAnsi="Times New Roman" w:cs="Times New Roman"/>
          <w:sz w:val="28"/>
          <w:szCs w:val="28"/>
        </w:rPr>
        <w:tab/>
      </w:r>
      <w:r w:rsidRPr="00DB1734">
        <w:rPr>
          <w:rFonts w:ascii="Times New Roman" w:eastAsia="Times New Roman" w:hAnsi="Times New Roman" w:cs="Times New Roman"/>
          <w:sz w:val="28"/>
          <w:szCs w:val="28"/>
        </w:rPr>
        <w:tab/>
      </w:r>
      <w:r w:rsidRPr="00DB1734">
        <w:rPr>
          <w:rFonts w:ascii="Times New Roman" w:eastAsia="Times New Roman" w:hAnsi="Times New Roman" w:cs="Times New Roman"/>
          <w:sz w:val="28"/>
          <w:szCs w:val="28"/>
        </w:rPr>
        <w:tab/>
      </w:r>
      <w:r w:rsidRPr="00DB1734">
        <w:rPr>
          <w:rFonts w:ascii="Times New Roman" w:eastAsia="Times New Roman" w:hAnsi="Times New Roman" w:cs="Times New Roman"/>
          <w:sz w:val="28"/>
          <w:szCs w:val="28"/>
        </w:rPr>
        <w:tab/>
      </w:r>
      <w:r w:rsidRPr="00DB173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от 02.09.2024г.</w:t>
      </w:r>
    </w:p>
    <w:p w:rsidR="00785E94" w:rsidRPr="008F5D96" w:rsidRDefault="00785E94" w:rsidP="0078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Pr="008F5D96" w:rsidRDefault="00785E94" w:rsidP="00785E9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годового и учебного  планов  работы 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 МКДОУ детский сад №1 «Солнышко» п. Новохайский»</w:t>
      </w:r>
    </w:p>
    <w:p w:rsidR="00785E94" w:rsidRPr="008F5D96" w:rsidRDefault="00785E94" w:rsidP="00785E94">
      <w:pPr>
        <w:rPr>
          <w:rFonts w:ascii="Times New Roman" w:eastAsia="Times New Roman" w:hAnsi="Times New Roman" w:cs="Times New Roman"/>
          <w:b/>
        </w:rPr>
      </w:pPr>
      <w:r w:rsidRPr="008F5D96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8F5D96">
        <w:rPr>
          <w:rFonts w:ascii="Times New Roman" w:eastAsia="Times New Roman" w:hAnsi="Times New Roman" w:cs="Times New Roman"/>
          <w:b/>
        </w:rPr>
        <w:t>:</w:t>
      </w:r>
    </w:p>
    <w:p w:rsidR="00785E94" w:rsidRPr="008F5D96" w:rsidRDefault="00785E94" w:rsidP="00785E94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>Утвердить  Годовой план  работы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5D96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F5D96">
        <w:rPr>
          <w:rFonts w:ascii="Times New Roman" w:eastAsia="Times New Roman" w:hAnsi="Times New Roman" w:cs="Times New Roman"/>
          <w:sz w:val="28"/>
          <w:szCs w:val="28"/>
        </w:rPr>
        <w:t xml:space="preserve"> учебный год  МКДОУ детский сад №1 «Солнышко» п. Новохайский</w:t>
      </w:r>
    </w:p>
    <w:p w:rsidR="00785E94" w:rsidRPr="008F5D96" w:rsidRDefault="00785E94" w:rsidP="00785E94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>Утвердить Учебный план работы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5D96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F5D96">
        <w:rPr>
          <w:rFonts w:ascii="Times New Roman" w:eastAsia="Times New Roman" w:hAnsi="Times New Roman" w:cs="Times New Roman"/>
          <w:sz w:val="28"/>
          <w:szCs w:val="28"/>
        </w:rPr>
        <w:t xml:space="preserve"> учебный год   МКДОУ детский сад №1 «Солнышко» п. Новохайский</w:t>
      </w:r>
    </w:p>
    <w:p w:rsidR="00785E94" w:rsidRPr="008F5D96" w:rsidRDefault="00785E94" w:rsidP="00785E94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 xml:space="preserve">Утвердить календарный план праздников и развлечений  в младшей, </w:t>
      </w:r>
      <w:proofErr w:type="gramStart"/>
      <w:r w:rsidRPr="008F5D96">
        <w:rPr>
          <w:rFonts w:ascii="Times New Roman" w:eastAsia="Times New Roman" w:hAnsi="Times New Roman" w:cs="Times New Roman"/>
          <w:sz w:val="28"/>
          <w:szCs w:val="28"/>
        </w:rPr>
        <w:t>средней-подготовительной</w:t>
      </w:r>
      <w:proofErr w:type="gramEnd"/>
      <w:r w:rsidRPr="008F5D96">
        <w:rPr>
          <w:rFonts w:ascii="Times New Roman" w:eastAsia="Times New Roman" w:hAnsi="Times New Roman" w:cs="Times New Roman"/>
          <w:sz w:val="28"/>
          <w:szCs w:val="28"/>
        </w:rPr>
        <w:t xml:space="preserve"> группе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5D96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F5D96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785E94" w:rsidRPr="008F5D96" w:rsidRDefault="00785E94" w:rsidP="00785E94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>Разместить Годовой и Учебный планы  на сайте МКДОУ</w:t>
      </w:r>
    </w:p>
    <w:p w:rsidR="00785E94" w:rsidRPr="008F5D96" w:rsidRDefault="00785E94" w:rsidP="00785E94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5D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5D9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85E94" w:rsidRPr="008F5D96" w:rsidRDefault="00785E94" w:rsidP="00785E9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Pr="008F5D96" w:rsidRDefault="00785E94" w:rsidP="00785E9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Pr="008F5D96" w:rsidRDefault="00785E94" w:rsidP="00785E9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Default="00785E94" w:rsidP="00785E9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85E94" w:rsidRPr="008F5D96" w:rsidRDefault="00785E94" w:rsidP="00785E9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5D96">
        <w:rPr>
          <w:rFonts w:ascii="Times New Roman" w:eastAsia="Times New Roman" w:hAnsi="Times New Roman" w:cs="Times New Roman"/>
          <w:sz w:val="28"/>
          <w:szCs w:val="28"/>
        </w:rPr>
        <w:t>Заведующая детским садом __________________ Н.П.Селиванова</w:t>
      </w:r>
    </w:p>
    <w:p w:rsidR="00785E94" w:rsidRPr="008F5D96" w:rsidRDefault="00785E94" w:rsidP="00785E94">
      <w:pPr>
        <w:ind w:left="720"/>
        <w:contextualSpacing/>
        <w:rPr>
          <w:rFonts w:ascii="Calibri" w:eastAsia="Times New Roman" w:hAnsi="Calibri" w:cs="Times New Roman"/>
          <w:sz w:val="27"/>
          <w:szCs w:val="27"/>
        </w:rPr>
      </w:pPr>
    </w:p>
    <w:p w:rsidR="00785E94" w:rsidRPr="008F5D96" w:rsidRDefault="00785E94" w:rsidP="00785E94">
      <w:pPr>
        <w:ind w:left="720"/>
        <w:contextualSpacing/>
        <w:rPr>
          <w:rFonts w:ascii="Calibri" w:eastAsia="Times New Roman" w:hAnsi="Calibri" w:cs="Times New Roman"/>
        </w:rPr>
      </w:pPr>
      <w:r w:rsidRPr="008F5D96">
        <w:rPr>
          <w:rFonts w:ascii="Calibri" w:eastAsia="Times New Roman" w:hAnsi="Calibri" w:cs="Times New Roman"/>
          <w:sz w:val="27"/>
          <w:szCs w:val="27"/>
        </w:rPr>
        <w:t xml:space="preserve">  </w:t>
      </w:r>
    </w:p>
    <w:p w:rsidR="00785E94" w:rsidRPr="008F5D96" w:rsidRDefault="00785E94" w:rsidP="00785E94">
      <w:pPr>
        <w:rPr>
          <w:rFonts w:ascii="Calibri" w:eastAsia="Times New Roman" w:hAnsi="Calibri" w:cs="Times New Roman"/>
        </w:rPr>
      </w:pPr>
      <w:r w:rsidRPr="008F5D96">
        <w:rPr>
          <w:rFonts w:ascii="Calibri" w:eastAsia="Times New Roman" w:hAnsi="Calibri" w:cs="Times New Roman"/>
        </w:rPr>
        <w:t xml:space="preserve">                                                                                </w:t>
      </w:r>
    </w:p>
    <w:p w:rsidR="00785E94" w:rsidRDefault="00785E94" w:rsidP="00785E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E94" w:rsidRDefault="00785E94" w:rsidP="00785E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E94" w:rsidRDefault="00785E94" w:rsidP="00785E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E94" w:rsidRDefault="00785E94" w:rsidP="00785E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E1" w:rsidRDefault="00B444E1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E1" w:rsidRDefault="00B444E1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734" w:rsidRDefault="00DB1734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734" w:rsidRDefault="00DB1734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2F6" w:rsidRDefault="009534CF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F6694">
        <w:rPr>
          <w:rFonts w:ascii="Times New Roman" w:hAnsi="Times New Roman" w:cs="Times New Roman"/>
          <w:sz w:val="28"/>
          <w:szCs w:val="28"/>
        </w:rPr>
        <w:t>КАЗЁННОЕ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</w:t>
      </w:r>
    </w:p>
    <w:p w:rsidR="009534CF" w:rsidRDefault="009534CF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F6694" w:rsidRDefault="003F6694" w:rsidP="002F6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 «Солнышко» п. Новохайский </w:t>
      </w: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4C1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9534CF" w:rsidRDefault="009534CF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4C1">
        <w:rPr>
          <w:rFonts w:ascii="Times New Roman" w:hAnsi="Times New Roman" w:cs="Times New Roman"/>
          <w:b/>
          <w:sz w:val="36"/>
          <w:szCs w:val="36"/>
        </w:rPr>
        <w:t>на 20</w:t>
      </w:r>
      <w:r w:rsidR="00550AB7">
        <w:rPr>
          <w:rFonts w:ascii="Times New Roman" w:hAnsi="Times New Roman" w:cs="Times New Roman"/>
          <w:b/>
          <w:sz w:val="36"/>
          <w:szCs w:val="36"/>
        </w:rPr>
        <w:t>2</w:t>
      </w:r>
      <w:r w:rsidR="004261FA">
        <w:rPr>
          <w:rFonts w:ascii="Times New Roman" w:hAnsi="Times New Roman" w:cs="Times New Roman"/>
          <w:b/>
          <w:sz w:val="36"/>
          <w:szCs w:val="36"/>
        </w:rPr>
        <w:t>4</w:t>
      </w:r>
      <w:r w:rsidRPr="00D904C1">
        <w:rPr>
          <w:rFonts w:ascii="Times New Roman" w:hAnsi="Times New Roman" w:cs="Times New Roman"/>
          <w:b/>
          <w:sz w:val="36"/>
          <w:szCs w:val="36"/>
        </w:rPr>
        <w:t xml:space="preserve"> -20</w:t>
      </w:r>
      <w:r w:rsidR="00B22C6D" w:rsidRPr="00B22C6D">
        <w:rPr>
          <w:rFonts w:ascii="Times New Roman" w:hAnsi="Times New Roman" w:cs="Times New Roman"/>
          <w:b/>
          <w:sz w:val="36"/>
          <w:szCs w:val="36"/>
        </w:rPr>
        <w:t>2</w:t>
      </w:r>
      <w:r w:rsidR="004261FA">
        <w:rPr>
          <w:rFonts w:ascii="Times New Roman" w:hAnsi="Times New Roman" w:cs="Times New Roman"/>
          <w:b/>
          <w:sz w:val="36"/>
          <w:szCs w:val="36"/>
        </w:rPr>
        <w:t>5</w:t>
      </w:r>
      <w:r w:rsidRPr="00D904C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EC05EE" w:rsidRDefault="00EC05EE" w:rsidP="009534CF">
      <w:pPr>
        <w:rPr>
          <w:rFonts w:ascii="Times New Roman" w:hAnsi="Times New Roman" w:cs="Times New Roman"/>
          <w:sz w:val="36"/>
          <w:szCs w:val="36"/>
        </w:rPr>
      </w:pPr>
    </w:p>
    <w:p w:rsidR="00B444E1" w:rsidRDefault="009534CF" w:rsidP="009534CF">
      <w:pPr>
        <w:tabs>
          <w:tab w:val="left" w:pos="34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534CF" w:rsidRDefault="003F6694" w:rsidP="00B444E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Новохайский</w:t>
      </w:r>
      <w:r w:rsidR="006B2C4F">
        <w:rPr>
          <w:rFonts w:ascii="Times New Roman" w:hAnsi="Times New Roman" w:cs="Times New Roman"/>
          <w:sz w:val="24"/>
          <w:szCs w:val="24"/>
        </w:rPr>
        <w:t xml:space="preserve"> 20</w:t>
      </w:r>
      <w:r w:rsidR="00550AB7">
        <w:rPr>
          <w:rFonts w:ascii="Times New Roman" w:hAnsi="Times New Roman" w:cs="Times New Roman"/>
          <w:sz w:val="24"/>
          <w:szCs w:val="24"/>
        </w:rPr>
        <w:t>2</w:t>
      </w:r>
      <w:r w:rsidR="004261FA">
        <w:rPr>
          <w:rFonts w:ascii="Times New Roman" w:hAnsi="Times New Roman" w:cs="Times New Roman"/>
          <w:sz w:val="24"/>
          <w:szCs w:val="24"/>
        </w:rPr>
        <w:t>4</w:t>
      </w:r>
      <w:r w:rsidR="006B2C4F">
        <w:rPr>
          <w:rFonts w:ascii="Times New Roman" w:hAnsi="Times New Roman" w:cs="Times New Roman"/>
          <w:sz w:val="24"/>
          <w:szCs w:val="24"/>
        </w:rPr>
        <w:t>г.</w:t>
      </w:r>
    </w:p>
    <w:p w:rsidR="003F6694" w:rsidRDefault="003F6694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C745A7" w:rsidRDefault="00C745A7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C51D2F" w:rsidRDefault="00C51D2F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5E05AF" w:rsidRDefault="005E05AF" w:rsidP="005E05A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5E05AF" w:rsidRDefault="005E05AF" w:rsidP="005E05A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Заведующий МКДОУ</w:t>
      </w:r>
    </w:p>
    <w:p w:rsidR="005E05AF" w:rsidRDefault="005E05AF" w:rsidP="005E05A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детским садом № 1</w:t>
      </w:r>
      <w:r w:rsidR="00550AB7">
        <w:rPr>
          <w:rFonts w:ascii="Times New Roman" w:hAnsi="Times New Roman" w:cs="Times New Roman"/>
          <w:sz w:val="24"/>
          <w:szCs w:val="24"/>
        </w:rPr>
        <w:t>«Солнышко»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50AB7">
        <w:rPr>
          <w:rFonts w:ascii="Times New Roman" w:hAnsi="Times New Roman" w:cs="Times New Roman"/>
          <w:sz w:val="24"/>
          <w:szCs w:val="24"/>
        </w:rPr>
        <w:t xml:space="preserve">_____________Н.П. Селиванова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05AF" w:rsidRDefault="005E05AF" w:rsidP="0055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AB7">
        <w:rPr>
          <w:rFonts w:ascii="Times New Roman" w:hAnsi="Times New Roman" w:cs="Times New Roman"/>
          <w:sz w:val="24"/>
          <w:szCs w:val="24"/>
        </w:rPr>
        <w:t xml:space="preserve">                        о</w:t>
      </w:r>
      <w:r>
        <w:rPr>
          <w:rFonts w:ascii="Times New Roman" w:hAnsi="Times New Roman" w:cs="Times New Roman"/>
          <w:sz w:val="24"/>
          <w:szCs w:val="24"/>
        </w:rPr>
        <w:t>т «__»_________20</w:t>
      </w:r>
      <w:r w:rsidR="00550AB7">
        <w:rPr>
          <w:rFonts w:ascii="Times New Roman" w:hAnsi="Times New Roman" w:cs="Times New Roman"/>
          <w:sz w:val="24"/>
          <w:szCs w:val="24"/>
        </w:rPr>
        <w:t>2</w:t>
      </w:r>
      <w:r w:rsidR="004261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E05AF" w:rsidRDefault="005E05AF" w:rsidP="005E05AF">
      <w:pPr>
        <w:rPr>
          <w:rFonts w:ascii="Times New Roman" w:hAnsi="Times New Roman" w:cs="Times New Roman"/>
          <w:sz w:val="24"/>
          <w:szCs w:val="24"/>
        </w:rPr>
      </w:pPr>
    </w:p>
    <w:p w:rsidR="005E05AF" w:rsidRDefault="0049439A" w:rsidP="00494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E05AF">
        <w:rPr>
          <w:rFonts w:ascii="Times New Roman" w:hAnsi="Times New Roman" w:cs="Times New Roman"/>
          <w:sz w:val="24"/>
          <w:szCs w:val="24"/>
        </w:rPr>
        <w:t>педсовет №___приказ№____</w:t>
      </w:r>
    </w:p>
    <w:p w:rsidR="005E05AF" w:rsidRDefault="005E05A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6B2C4F" w:rsidRPr="007C4FEF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Годово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й план муниципального </w:t>
      </w:r>
      <w:r w:rsidR="003F6694">
        <w:rPr>
          <w:rFonts w:ascii="Times New Roman" w:eastAsia="Times New Roman" w:hAnsi="Times New Roman" w:cs="Times New Roman"/>
          <w:spacing w:val="6"/>
          <w:sz w:val="28"/>
          <w:szCs w:val="28"/>
        </w:rPr>
        <w:t>казённого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дошкольного образовательного учреждения </w:t>
      </w:r>
      <w:r w:rsidR="003F6694">
        <w:rPr>
          <w:rFonts w:ascii="Times New Roman" w:eastAsia="Times New Roman" w:hAnsi="Times New Roman" w:cs="Times New Roman"/>
          <w:spacing w:val="6"/>
          <w:sz w:val="28"/>
          <w:szCs w:val="28"/>
        </w:rPr>
        <w:t>детского сада № 1 «Солнышко» п. Новохайский</w:t>
      </w:r>
      <w:r w:rsidR="0022216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(далее по </w:t>
      </w:r>
      <w:r w:rsidR="00B444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тексту </w:t>
      </w:r>
      <w:proofErr w:type="gramStart"/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-У</w:t>
      </w:r>
      <w:proofErr w:type="gramEnd"/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чреждение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 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учебно-методического, кадрового и материально-технического оснащения. </w:t>
      </w:r>
    </w:p>
    <w:p w:rsidR="006B2C4F" w:rsidRPr="007C4FEF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являются: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B2C4F" w:rsidRPr="005C28BD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28BD">
        <w:rPr>
          <w:rFonts w:ascii="Times New Roman" w:eastAsia="Times New Roman" w:hAnsi="Times New Roman" w:cs="Times New Roman"/>
          <w:spacing w:val="6"/>
          <w:sz w:val="28"/>
          <w:szCs w:val="28"/>
        </w:rPr>
        <w:t>СанПин</w:t>
      </w:r>
      <w:proofErr w:type="spellEnd"/>
      <w:r w:rsidRPr="005C28B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CA6A51" w:rsidRPr="005C28BD">
        <w:rPr>
          <w:rFonts w:ascii="Arial" w:hAnsi="Arial" w:cs="Arial"/>
          <w:sz w:val="20"/>
          <w:szCs w:val="20"/>
        </w:rPr>
        <w:t xml:space="preserve">  </w:t>
      </w:r>
      <w:r w:rsidR="00270AF3" w:rsidRPr="005C28BD">
        <w:rPr>
          <w:rFonts w:ascii="Times New Roman" w:hAnsi="Times New Roman" w:cs="Times New Roman"/>
          <w:sz w:val="28"/>
          <w:szCs w:val="28"/>
        </w:rPr>
        <w:t>2.4.3648-20</w:t>
      </w:r>
      <w:r w:rsidR="00CA6A51" w:rsidRPr="005C28B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C28B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</w:t>
      </w:r>
      <w:r w:rsidR="005C28BD" w:rsidRPr="005C28BD">
        <w:rPr>
          <w:rFonts w:ascii="Times New Roman" w:eastAsia="Times New Roman" w:hAnsi="Times New Roman" w:cs="Times New Roman"/>
          <w:spacing w:val="6"/>
          <w:sz w:val="28"/>
          <w:szCs w:val="28"/>
        </w:rPr>
        <w:t>28.09.2020</w:t>
      </w:r>
      <w:r w:rsidRPr="005C28B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г. № 2</w:t>
      </w:r>
      <w:r w:rsidR="008B69D4" w:rsidRPr="005C28BD">
        <w:rPr>
          <w:rFonts w:ascii="Times New Roman" w:eastAsia="Times New Roman" w:hAnsi="Times New Roman" w:cs="Times New Roman"/>
          <w:spacing w:val="6"/>
          <w:sz w:val="28"/>
          <w:szCs w:val="28"/>
        </w:rPr>
        <w:t>8</w:t>
      </w:r>
      <w:r w:rsidRPr="005C28B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);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B2C4F" w:rsidRPr="007C4FEF" w:rsidRDefault="003F6694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МК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ДОУ.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</w:t>
      </w:r>
      <w:r w:rsidR="003F6694">
        <w:rPr>
          <w:rFonts w:ascii="Times New Roman" w:eastAsia="Times New Roman" w:hAnsi="Times New Roman" w:cs="Times New Roman"/>
          <w:spacing w:val="6"/>
          <w:sz w:val="28"/>
          <w:szCs w:val="28"/>
        </w:rPr>
        <w:t>К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ДОУ </w:t>
      </w:r>
      <w:r w:rsidR="003F6694">
        <w:rPr>
          <w:rFonts w:ascii="Times New Roman" w:eastAsia="Times New Roman" w:hAnsi="Times New Roman" w:cs="Times New Roman"/>
          <w:spacing w:val="6"/>
          <w:sz w:val="28"/>
          <w:szCs w:val="28"/>
        </w:rPr>
        <w:t>детского сада № 1 «Солнышко» п. Новохайский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«От рождения до школы», под ред. Н.Е.</w:t>
      </w:r>
      <w:r w:rsidR="0083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z w:val="28"/>
          <w:szCs w:val="28"/>
        </w:rPr>
        <w:t>Т.С.</w:t>
      </w:r>
      <w:r w:rsidR="0083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Комаровой, </w:t>
      </w:r>
      <w:r w:rsidR="00A70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z w:val="28"/>
          <w:szCs w:val="28"/>
        </w:rPr>
        <w:t>М.А.</w:t>
      </w:r>
      <w:r w:rsidR="0083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z w:val="28"/>
          <w:szCs w:val="28"/>
        </w:rPr>
        <w:t>Васильевой</w:t>
      </w:r>
    </w:p>
    <w:p w:rsidR="0022084C" w:rsidRDefault="0022084C" w:rsidP="00A46E08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C745A7" w:rsidRDefault="00C745A7" w:rsidP="00A46E08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DE155E" w:rsidRDefault="00DE155E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932" w:rsidRPr="004544C5" w:rsidRDefault="00953932" w:rsidP="00D8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</w:pPr>
      <w:r w:rsidRPr="004544C5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u w:val="single"/>
        </w:rPr>
        <w:lastRenderedPageBreak/>
        <w:t>Основная м</w:t>
      </w:r>
      <w:r w:rsidR="001577EB" w:rsidRPr="004544C5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етодическ</w:t>
      </w:r>
      <w:r w:rsidRPr="004544C5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ая</w:t>
      </w:r>
      <w:r w:rsidR="001577EB" w:rsidRPr="004544C5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 xml:space="preserve"> тем</w:t>
      </w:r>
      <w:r w:rsidRPr="004544C5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а</w:t>
      </w:r>
      <w:r w:rsidR="001577EB" w:rsidRPr="004544C5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: </w:t>
      </w:r>
    </w:p>
    <w:p w:rsidR="00D8185D" w:rsidRPr="004057AF" w:rsidRDefault="00D8185D" w:rsidP="00D818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:rsidR="002B69A4" w:rsidRDefault="00FD0D83" w:rsidP="002B6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>Совершенствование</w:t>
      </w:r>
      <w:r w:rsidR="00093612"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физкультурно-оздоровительн</w:t>
      </w:r>
      <w:r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>ой</w:t>
      </w:r>
      <w:r w:rsidR="00093612"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работ</w:t>
      </w:r>
      <w:r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>ы</w:t>
      </w:r>
      <w:r w:rsidR="00093612"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посредством насыщения и применени</w:t>
      </w:r>
      <w:r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>я</w:t>
      </w:r>
      <w:r w:rsidR="00093612"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на занятиях нестандартного физкультурного оборудования</w:t>
      </w:r>
      <w:r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</w:p>
    <w:p w:rsidR="00EA45AE" w:rsidRPr="002B69A4" w:rsidRDefault="00FD0D83" w:rsidP="002B6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2B69A4">
        <w:rPr>
          <w:rFonts w:ascii="Times New Roman" w:hAnsi="Times New Roman" w:cs="Times New Roman"/>
          <w:b/>
          <w:i/>
          <w:color w:val="002060"/>
          <w:sz w:val="32"/>
          <w:szCs w:val="32"/>
        </w:rPr>
        <w:t>и современных методик</w:t>
      </w:r>
    </w:p>
    <w:p w:rsidR="00D8185D" w:rsidRPr="00A70239" w:rsidRDefault="00D8185D" w:rsidP="00D8185D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color w:val="FF0000"/>
          <w:sz w:val="16"/>
          <w:szCs w:val="16"/>
        </w:rPr>
      </w:pPr>
    </w:p>
    <w:p w:rsidR="00632C04" w:rsidRDefault="00632C04" w:rsidP="00632C04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«Здоровье </w:t>
      </w:r>
      <w:r w:rsidRPr="005B6FD9">
        <w:rPr>
          <w:rFonts w:ascii="Times New Roman" w:hAnsi="Times New Roman"/>
          <w:sz w:val="28"/>
          <w:szCs w:val="28"/>
        </w:rPr>
        <w:t>– это не только отсутствие болезней</w:t>
      </w:r>
      <w:r>
        <w:rPr>
          <w:rFonts w:ascii="Times New Roman" w:hAnsi="Times New Roman"/>
          <w:sz w:val="28"/>
          <w:szCs w:val="28"/>
        </w:rPr>
        <w:t xml:space="preserve"> или физических дефектов</w:t>
      </w:r>
      <w:r w:rsidRPr="005B6FD9">
        <w:rPr>
          <w:rFonts w:ascii="Times New Roman" w:hAnsi="Times New Roman"/>
          <w:sz w:val="28"/>
          <w:szCs w:val="28"/>
        </w:rPr>
        <w:t xml:space="preserve">, но и </w:t>
      </w:r>
      <w:r w:rsidR="00C61A0E">
        <w:rPr>
          <w:rFonts w:ascii="Times New Roman" w:hAnsi="Times New Roman"/>
          <w:sz w:val="28"/>
          <w:szCs w:val="28"/>
        </w:rPr>
        <w:t>полное физическое</w:t>
      </w:r>
      <w:r>
        <w:rPr>
          <w:rFonts w:ascii="Times New Roman" w:hAnsi="Times New Roman"/>
          <w:sz w:val="28"/>
          <w:szCs w:val="28"/>
        </w:rPr>
        <w:t xml:space="preserve">, психическое и </w:t>
      </w:r>
      <w:r w:rsidRPr="005B6FD9">
        <w:rPr>
          <w:rFonts w:ascii="Times New Roman" w:hAnsi="Times New Roman"/>
          <w:sz w:val="28"/>
          <w:szCs w:val="28"/>
        </w:rPr>
        <w:t>социальное благополучие</w:t>
      </w:r>
      <w:r>
        <w:rPr>
          <w:rFonts w:ascii="Times New Roman" w:hAnsi="Times New Roman"/>
          <w:sz w:val="28"/>
          <w:szCs w:val="28"/>
        </w:rPr>
        <w:t>»</w:t>
      </w:r>
    </w:p>
    <w:p w:rsidR="00632C04" w:rsidRPr="00632C04" w:rsidRDefault="00632C04" w:rsidP="00632C04">
      <w:pPr>
        <w:spacing w:after="0" w:line="24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  <w:r w:rsidRPr="00632C04">
        <w:rPr>
          <w:rFonts w:ascii="Times New Roman" w:hAnsi="Times New Roman"/>
          <w:b/>
          <w:i/>
          <w:sz w:val="24"/>
          <w:szCs w:val="24"/>
        </w:rPr>
        <w:t>(из Устава Всемирной Организации Здравоохранения)</w:t>
      </w:r>
    </w:p>
    <w:p w:rsidR="001B2456" w:rsidRPr="001B2456" w:rsidRDefault="001B2456" w:rsidP="001B2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A3D0D" w:rsidRDefault="00AA3D0D" w:rsidP="00656F4D">
      <w:pPr>
        <w:pStyle w:val="a8"/>
        <w:spacing w:before="0" w:beforeAutospacing="0" w:after="0" w:afterAutospacing="0" w:line="255" w:lineRule="atLeast"/>
        <w:jc w:val="both"/>
        <w:textAlignment w:val="baseline"/>
        <w:rPr>
          <w:b/>
          <w:bCs/>
          <w:color w:val="181818"/>
          <w:sz w:val="28"/>
          <w:szCs w:val="28"/>
          <w:bdr w:val="none" w:sz="0" w:space="0" w:color="auto" w:frame="1"/>
        </w:rPr>
      </w:pPr>
    </w:p>
    <w:p w:rsidR="0019402E" w:rsidRDefault="003F3EA8" w:rsidP="0019402E">
      <w:pPr>
        <w:pStyle w:val="c10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E67DB">
        <w:rPr>
          <w:b/>
          <w:bCs/>
          <w:color w:val="181818"/>
          <w:sz w:val="28"/>
          <w:szCs w:val="28"/>
          <w:bdr w:val="none" w:sz="0" w:space="0" w:color="auto" w:frame="1"/>
        </w:rPr>
        <w:t>Цели: </w:t>
      </w:r>
      <w:r w:rsidR="00656F4D">
        <w:rPr>
          <w:color w:val="181818"/>
          <w:sz w:val="28"/>
          <w:szCs w:val="28"/>
        </w:rPr>
        <w:t xml:space="preserve"> </w:t>
      </w:r>
    </w:p>
    <w:p w:rsidR="00305ED4" w:rsidRPr="00D03B28" w:rsidRDefault="0019402E" w:rsidP="00DB2920">
      <w:pPr>
        <w:pStyle w:val="c10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rFonts w:ascii="Calibri" w:hAnsi="Calibri"/>
        </w:rPr>
      </w:pPr>
      <w:r w:rsidRPr="00D03B28">
        <w:rPr>
          <w:rStyle w:val="c4"/>
        </w:rPr>
        <w:t>построение работы ДОУ в соответствии с Ф</w:t>
      </w:r>
      <w:r w:rsidR="00305ED4" w:rsidRPr="00D03B28">
        <w:rPr>
          <w:rStyle w:val="c4"/>
        </w:rPr>
        <w:t xml:space="preserve">едеральной </w:t>
      </w:r>
      <w:r w:rsidRPr="00D03B28">
        <w:rPr>
          <w:rStyle w:val="c4"/>
        </w:rPr>
        <w:t>О</w:t>
      </w:r>
      <w:r w:rsidR="00305ED4" w:rsidRPr="00D03B28">
        <w:rPr>
          <w:rStyle w:val="c4"/>
        </w:rPr>
        <w:t xml:space="preserve">бразовательной </w:t>
      </w:r>
      <w:r w:rsidRPr="00D03B28">
        <w:rPr>
          <w:rStyle w:val="c4"/>
        </w:rPr>
        <w:t>П</w:t>
      </w:r>
      <w:r w:rsidR="00305ED4" w:rsidRPr="00D03B28">
        <w:rPr>
          <w:rStyle w:val="c4"/>
        </w:rPr>
        <w:t>рограммой (ФОП)</w:t>
      </w:r>
      <w:r w:rsidRPr="00D03B28">
        <w:rPr>
          <w:rStyle w:val="c4"/>
        </w:rPr>
        <w:t xml:space="preserve">, </w:t>
      </w:r>
    </w:p>
    <w:p w:rsidR="0046447F" w:rsidRPr="00D03B28" w:rsidRDefault="0019402E" w:rsidP="00DB2920">
      <w:pPr>
        <w:pStyle w:val="c10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rFonts w:ascii="Calibri" w:hAnsi="Calibri"/>
        </w:rPr>
      </w:pPr>
      <w:r w:rsidRPr="00D03B28">
        <w:rPr>
          <w:rStyle w:val="c4"/>
        </w:rPr>
        <w:t xml:space="preserve">создание благоприятных условий для полноценного проживания ребенком дошкольного детства, </w:t>
      </w:r>
    </w:p>
    <w:p w:rsidR="0046447F" w:rsidRPr="00D03B28" w:rsidRDefault="0019402E" w:rsidP="00DB2920">
      <w:pPr>
        <w:pStyle w:val="c10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rFonts w:ascii="Calibri" w:hAnsi="Calibri"/>
        </w:rPr>
      </w:pPr>
      <w:r w:rsidRPr="00D03B28">
        <w:rPr>
          <w:rStyle w:val="c4"/>
        </w:rPr>
        <w:t>формировани</w:t>
      </w:r>
      <w:r w:rsidR="0046447F" w:rsidRPr="00D03B28">
        <w:rPr>
          <w:rStyle w:val="c4"/>
        </w:rPr>
        <w:t>е</w:t>
      </w:r>
      <w:r w:rsidRPr="00D03B28">
        <w:rPr>
          <w:rStyle w:val="c4"/>
        </w:rPr>
        <w:t xml:space="preserve"> основ базовой культуры личности,  </w:t>
      </w:r>
    </w:p>
    <w:p w:rsidR="0046447F" w:rsidRPr="00D03B28" w:rsidRDefault="0019402E" w:rsidP="00DB2920">
      <w:pPr>
        <w:pStyle w:val="c10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rFonts w:ascii="Calibri" w:hAnsi="Calibri"/>
        </w:rPr>
      </w:pPr>
      <w:r w:rsidRPr="00D03B28">
        <w:rPr>
          <w:rStyle w:val="c4"/>
        </w:rPr>
        <w:t>всестороннее развитие психических и физических качеств в соответствии с возрастными и</w:t>
      </w:r>
      <w:r w:rsidR="0046447F" w:rsidRPr="00D03B28">
        <w:rPr>
          <w:rStyle w:val="c4"/>
        </w:rPr>
        <w:t xml:space="preserve"> индивидуальными особенностями,</w:t>
      </w:r>
    </w:p>
    <w:p w:rsidR="0019402E" w:rsidRPr="00D03B28" w:rsidRDefault="0019402E" w:rsidP="00DB2920">
      <w:pPr>
        <w:pStyle w:val="c10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rFonts w:ascii="Calibri" w:hAnsi="Calibri"/>
        </w:rPr>
      </w:pPr>
      <w:r w:rsidRPr="00D03B28">
        <w:rPr>
          <w:rStyle w:val="c4"/>
        </w:rPr>
        <w:t>подготовка ребенка к жизни в современном обществе;</w:t>
      </w:r>
    </w:p>
    <w:p w:rsidR="00D03B28" w:rsidRPr="00D03B28" w:rsidRDefault="0019402E" w:rsidP="00DB2920">
      <w:pPr>
        <w:pStyle w:val="c10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</w:rPr>
      </w:pPr>
      <w:r w:rsidRPr="00D03B28">
        <w:t>построение РППС, способствующее развитию индивидуальных и познавательных интересов детей посредством внедрения новых подходов к созданию развивающего пространства и проявлению творческой деятельности педагогов.</w:t>
      </w:r>
    </w:p>
    <w:p w:rsidR="004319D4" w:rsidRPr="004319D4" w:rsidRDefault="00D03B28" w:rsidP="00DB2920">
      <w:pPr>
        <w:pStyle w:val="c10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</w:rPr>
      </w:pPr>
      <w:r w:rsidRPr="00D03B28">
        <w:rPr>
          <w:shd w:val="clear" w:color="auto" w:fill="FFFFFF"/>
        </w:rPr>
        <w:t>обеспечение высокого уровня реального здоров</w:t>
      </w:r>
      <w:r w:rsidR="004319D4">
        <w:rPr>
          <w:shd w:val="clear" w:color="auto" w:fill="FFFFFF"/>
        </w:rPr>
        <w:t>ья воспитаннику детского сада</w:t>
      </w:r>
    </w:p>
    <w:p w:rsidR="004319D4" w:rsidRPr="004319D4" w:rsidRDefault="00D03B28" w:rsidP="00DB2920">
      <w:pPr>
        <w:pStyle w:val="c10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</w:rPr>
      </w:pPr>
      <w:r w:rsidRPr="00D03B28">
        <w:rPr>
          <w:shd w:val="clear" w:color="auto" w:fill="FFFFFF"/>
        </w:rPr>
        <w:t xml:space="preserve">воспитание </w:t>
      </w:r>
      <w:r w:rsidR="004319D4">
        <w:rPr>
          <w:shd w:val="clear" w:color="auto" w:fill="FFFFFF"/>
        </w:rPr>
        <w:t>физической</w:t>
      </w:r>
      <w:r w:rsidRPr="00D03B28">
        <w:rPr>
          <w:shd w:val="clear" w:color="auto" w:fill="FFFFFF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</w:p>
    <w:p w:rsidR="0019402E" w:rsidRPr="00D03B28" w:rsidRDefault="00854C1F" w:rsidP="00DB2920">
      <w:pPr>
        <w:pStyle w:val="c10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rFonts w:ascii="Calibri" w:hAnsi="Calibri"/>
        </w:rPr>
      </w:pPr>
      <w:r>
        <w:rPr>
          <w:shd w:val="clear" w:color="auto" w:fill="FFFFFF"/>
        </w:rPr>
        <w:t>воспитание</w:t>
      </w:r>
      <w:r w:rsidR="00D03B28" w:rsidRPr="00D03B28">
        <w:rPr>
          <w:shd w:val="clear" w:color="auto" w:fill="FFFFFF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4E67DB" w:rsidRDefault="004E67DB" w:rsidP="00656F4D">
      <w:pPr>
        <w:pStyle w:val="a8"/>
        <w:spacing w:before="0" w:beforeAutospacing="0" w:after="0" w:afterAutospacing="0" w:line="255" w:lineRule="atLeast"/>
        <w:jc w:val="both"/>
        <w:textAlignment w:val="baseline"/>
        <w:rPr>
          <w:b/>
          <w:bCs/>
          <w:color w:val="181818"/>
          <w:sz w:val="28"/>
          <w:szCs w:val="28"/>
          <w:bdr w:val="none" w:sz="0" w:space="0" w:color="auto" w:frame="1"/>
        </w:rPr>
      </w:pPr>
    </w:p>
    <w:p w:rsidR="00656F4D" w:rsidRDefault="00656F4D" w:rsidP="004E67DB">
      <w:pPr>
        <w:pStyle w:val="a8"/>
        <w:spacing w:before="0" w:beforeAutospacing="0" w:after="0" w:afterAutospacing="0" w:line="255" w:lineRule="atLeast"/>
        <w:jc w:val="both"/>
        <w:textAlignment w:val="baseline"/>
        <w:rPr>
          <w:b/>
          <w:bCs/>
          <w:color w:val="181818"/>
          <w:sz w:val="28"/>
          <w:szCs w:val="28"/>
          <w:bdr w:val="none" w:sz="0" w:space="0" w:color="auto" w:frame="1"/>
        </w:rPr>
      </w:pPr>
    </w:p>
    <w:p w:rsidR="004E67DB" w:rsidRDefault="003F3EA8" w:rsidP="004E67DB">
      <w:pPr>
        <w:pStyle w:val="a8"/>
        <w:spacing w:before="0" w:beforeAutospacing="0" w:after="0" w:afterAutospacing="0" w:line="255" w:lineRule="atLeast"/>
        <w:jc w:val="both"/>
        <w:textAlignment w:val="baseline"/>
        <w:rPr>
          <w:b/>
          <w:bCs/>
          <w:color w:val="181818"/>
          <w:sz w:val="28"/>
          <w:szCs w:val="28"/>
          <w:bdr w:val="none" w:sz="0" w:space="0" w:color="auto" w:frame="1"/>
        </w:rPr>
      </w:pPr>
      <w:r w:rsidRPr="004E67DB">
        <w:rPr>
          <w:b/>
          <w:bCs/>
          <w:color w:val="181818"/>
          <w:sz w:val="28"/>
          <w:szCs w:val="28"/>
          <w:bdr w:val="none" w:sz="0" w:space="0" w:color="auto" w:frame="1"/>
        </w:rPr>
        <w:t>Задачи:</w:t>
      </w:r>
    </w:p>
    <w:p w:rsidR="00DC017D" w:rsidRDefault="00DC017D" w:rsidP="00DB292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D9">
        <w:rPr>
          <w:rFonts w:ascii="Times New Roman" w:hAnsi="Times New Roman" w:cs="Times New Roman"/>
          <w:sz w:val="24"/>
          <w:szCs w:val="24"/>
        </w:rPr>
        <w:t>Совершенствовать физкультурно-оздоровительную работу посредством насыщения и применени</w:t>
      </w:r>
      <w:r w:rsidR="00AA41D9">
        <w:rPr>
          <w:rFonts w:ascii="Times New Roman" w:hAnsi="Times New Roman" w:cs="Times New Roman"/>
          <w:sz w:val="24"/>
          <w:szCs w:val="24"/>
        </w:rPr>
        <w:t>я</w:t>
      </w:r>
      <w:r w:rsidRPr="00AA41D9">
        <w:rPr>
          <w:rFonts w:ascii="Times New Roman" w:hAnsi="Times New Roman" w:cs="Times New Roman"/>
          <w:sz w:val="24"/>
          <w:szCs w:val="24"/>
        </w:rPr>
        <w:t xml:space="preserve"> на занятиях нестандартного физкультурного оборудования</w:t>
      </w:r>
      <w:r w:rsidR="00AA41D9">
        <w:rPr>
          <w:rFonts w:ascii="Times New Roman" w:hAnsi="Times New Roman" w:cs="Times New Roman"/>
          <w:sz w:val="24"/>
          <w:szCs w:val="24"/>
        </w:rPr>
        <w:t xml:space="preserve"> и современных инновационных методик</w:t>
      </w:r>
      <w:r w:rsidRPr="00AA41D9">
        <w:rPr>
          <w:rFonts w:ascii="Times New Roman" w:hAnsi="Times New Roman" w:cs="Times New Roman"/>
          <w:sz w:val="24"/>
          <w:szCs w:val="24"/>
        </w:rPr>
        <w:t>.</w:t>
      </w:r>
    </w:p>
    <w:p w:rsidR="00B3653E" w:rsidRPr="00B3653E" w:rsidRDefault="00B3653E" w:rsidP="00DB2920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653E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B3653E" w:rsidRPr="00B3653E" w:rsidRDefault="00B3653E" w:rsidP="00DB2920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653E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Обеспечение активной позиции детей в процессе получения знаний о здоровом образе жизни.</w:t>
      </w:r>
    </w:p>
    <w:p w:rsidR="00B3653E" w:rsidRPr="00B3653E" w:rsidRDefault="00B3653E" w:rsidP="00DB2920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653E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DC017D" w:rsidRPr="00AA41D9" w:rsidRDefault="00DC017D" w:rsidP="00DB292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D9">
        <w:rPr>
          <w:rFonts w:ascii="Times New Roman" w:hAnsi="Times New Roman" w:cs="Times New Roman"/>
          <w:sz w:val="24"/>
          <w:szCs w:val="24"/>
        </w:rPr>
        <w:t>Организовать  развивающую предметно</w:t>
      </w:r>
      <w:r w:rsidR="00AA41D9">
        <w:rPr>
          <w:rFonts w:ascii="Times New Roman" w:hAnsi="Times New Roman" w:cs="Times New Roman"/>
          <w:sz w:val="24"/>
          <w:szCs w:val="24"/>
        </w:rPr>
        <w:t xml:space="preserve"> </w:t>
      </w:r>
      <w:r w:rsidRPr="00AA41D9">
        <w:rPr>
          <w:rFonts w:ascii="Times New Roman" w:hAnsi="Times New Roman" w:cs="Times New Roman"/>
          <w:sz w:val="24"/>
          <w:szCs w:val="24"/>
        </w:rPr>
        <w:t>- пространственную среду (РППС) в соответствии с инновационной образовательной программой " От рождения до школы".</w:t>
      </w:r>
    </w:p>
    <w:p w:rsidR="009534CF" w:rsidRPr="00DB2920" w:rsidRDefault="009534CF" w:rsidP="00DB2920">
      <w:pPr>
        <w:pStyle w:val="a8"/>
        <w:spacing w:before="0" w:beforeAutospacing="0" w:after="0" w:afterAutospacing="0" w:line="255" w:lineRule="atLeast"/>
        <w:jc w:val="both"/>
        <w:textAlignment w:val="baseline"/>
        <w:rPr>
          <w:color w:val="181818"/>
          <w:sz w:val="28"/>
          <w:szCs w:val="28"/>
        </w:rPr>
      </w:pPr>
    </w:p>
    <w:p w:rsidR="00DB2920" w:rsidRDefault="00DB2920" w:rsidP="00584623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</w:p>
    <w:p w:rsidR="009534CF" w:rsidRPr="00A46E08" w:rsidRDefault="009534CF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1520B3">
        <w:rPr>
          <w:rFonts w:ascii="Times New Roman" w:hAnsi="Times New Roman" w:cs="Times New Roman"/>
          <w:b/>
          <w:sz w:val="24"/>
          <w:szCs w:val="24"/>
        </w:rPr>
        <w:lastRenderedPageBreak/>
        <w:t>Работа с кадрами в течение года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624"/>
        <w:gridCol w:w="1894"/>
        <w:gridCol w:w="2356"/>
      </w:tblGrid>
      <w:tr w:rsidR="009534CF" w:rsidRPr="002933DE" w:rsidTr="009F2DDE">
        <w:trPr>
          <w:trHeight w:val="435"/>
        </w:trPr>
        <w:tc>
          <w:tcPr>
            <w:tcW w:w="905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24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  <w:tc>
          <w:tcPr>
            <w:tcW w:w="1894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56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34CF" w:rsidRPr="002933DE" w:rsidTr="005407C6">
        <w:trPr>
          <w:trHeight w:val="1561"/>
        </w:trPr>
        <w:tc>
          <w:tcPr>
            <w:tcW w:w="905" w:type="dxa"/>
          </w:tcPr>
          <w:p w:rsidR="009534CF" w:rsidRPr="00592169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4" w:type="dxa"/>
          </w:tcPr>
          <w:p w:rsidR="00D27A23" w:rsidRDefault="009534CF" w:rsidP="00D42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</w:t>
            </w:r>
            <w:r w:rsidR="00600191"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ить</w:t>
            </w:r>
            <w:r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курсы повышения квалификации</w:t>
            </w:r>
            <w:r w:rsidR="00600191" w:rsidRPr="00F72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5634" w:rsidRPr="00F7227C" w:rsidRDefault="00287AB6" w:rsidP="0091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Богатырева О.А. </w:t>
            </w:r>
            <w:r w:rsidR="00EE5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F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EE5634">
              <w:rPr>
                <w:rFonts w:ascii="Times New Roman" w:hAnsi="Times New Roman" w:cs="Times New Roman"/>
                <w:sz w:val="24"/>
                <w:szCs w:val="24"/>
              </w:rPr>
              <w:t>- Згурская Ю.П.</w:t>
            </w:r>
            <w:r w:rsidR="00594D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4E1DC9">
              <w:rPr>
                <w:rFonts w:ascii="Times New Roman" w:hAnsi="Times New Roman" w:cs="Times New Roman"/>
                <w:sz w:val="24"/>
                <w:szCs w:val="24"/>
              </w:rPr>
              <w:t>- Дударева Н.П.</w:t>
            </w:r>
          </w:p>
        </w:tc>
        <w:tc>
          <w:tcPr>
            <w:tcW w:w="1894" w:type="dxa"/>
          </w:tcPr>
          <w:p w:rsidR="009534CF" w:rsidRPr="001520B3" w:rsidRDefault="008A1698" w:rsidP="008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мая </w:t>
            </w:r>
            <w:r w:rsidR="009534CF" w:rsidRPr="001520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246F" w:rsidRPr="00EE5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34CF" w:rsidRPr="001520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6" w:type="dxa"/>
          </w:tcPr>
          <w:p w:rsidR="009534CF" w:rsidRPr="001520B3" w:rsidRDefault="003F6694" w:rsidP="0015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 </w:t>
            </w:r>
          </w:p>
        </w:tc>
      </w:tr>
      <w:tr w:rsidR="009534CF" w:rsidRPr="002933DE" w:rsidTr="00696E16">
        <w:trPr>
          <w:trHeight w:val="584"/>
        </w:trPr>
        <w:tc>
          <w:tcPr>
            <w:tcW w:w="905" w:type="dxa"/>
          </w:tcPr>
          <w:p w:rsidR="009534CF" w:rsidRPr="00592169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4" w:type="dxa"/>
          </w:tcPr>
          <w:p w:rsidR="009534CF" w:rsidRPr="00592169" w:rsidRDefault="009534CF" w:rsidP="003F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3F6694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592169" w:rsidRPr="005921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семинаров, в рамках работы ГМО</w:t>
            </w:r>
            <w:r w:rsidR="006B2C4F" w:rsidRPr="00592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9534CF" w:rsidRPr="00592169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9534CF" w:rsidRPr="00592169" w:rsidRDefault="003F6694" w:rsidP="0015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F2DDE" w:rsidRPr="002933DE" w:rsidTr="009F2DDE">
        <w:trPr>
          <w:trHeight w:val="298"/>
        </w:trPr>
        <w:tc>
          <w:tcPr>
            <w:tcW w:w="905" w:type="dxa"/>
          </w:tcPr>
          <w:p w:rsidR="009F2DDE" w:rsidRPr="00592169" w:rsidRDefault="009F2DDE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4" w:type="dxa"/>
          </w:tcPr>
          <w:p w:rsidR="009F2DDE" w:rsidRPr="007479B4" w:rsidRDefault="009F2DDE" w:rsidP="009F2DDE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 по вопросам организации </w:t>
            </w:r>
            <w:proofErr w:type="spellStart"/>
            <w:r w:rsidRPr="0074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педпроцесса</w:t>
            </w:r>
            <w:proofErr w:type="spellEnd"/>
            <w:r w:rsidRPr="0074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воспитания детей;</w:t>
            </w:r>
          </w:p>
          <w:p w:rsidR="009F2DDE" w:rsidRPr="007479B4" w:rsidRDefault="009F2DDE" w:rsidP="009F2DDE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планировании и подготовке к образовательной деятельности, проведение режимных моментов, показ приемов работы;</w:t>
            </w:r>
          </w:p>
          <w:p w:rsidR="009F2DDE" w:rsidRPr="007479B4" w:rsidRDefault="009F2DDE" w:rsidP="009F2DDE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и просмотр педагогического процесса;</w:t>
            </w:r>
          </w:p>
          <w:p w:rsidR="009F2DDE" w:rsidRPr="007479B4" w:rsidRDefault="009F2DDE" w:rsidP="009F2DDE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работы педагога с детьми;</w:t>
            </w:r>
          </w:p>
          <w:p w:rsidR="009F2DDE" w:rsidRPr="007479B4" w:rsidRDefault="009F2DDE" w:rsidP="009F2DDE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педагога к общественной жизни детского сада</w:t>
            </w:r>
          </w:p>
        </w:tc>
        <w:tc>
          <w:tcPr>
            <w:tcW w:w="1894" w:type="dxa"/>
          </w:tcPr>
          <w:p w:rsidR="009F2DDE" w:rsidRPr="00592169" w:rsidRDefault="009F2DDE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9F2DDE" w:rsidRPr="00550AB7" w:rsidRDefault="009F2DDE" w:rsidP="00FF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 </w:t>
            </w:r>
          </w:p>
          <w:p w:rsidR="00D92651" w:rsidRDefault="00D92651" w:rsidP="00FF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51" w:rsidRDefault="00D92651" w:rsidP="00FF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  <w:r w:rsidR="0076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471" w:rsidRPr="00592169" w:rsidRDefault="00766657" w:rsidP="00DB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Згурская Ю.П.</w:t>
            </w:r>
            <w:r w:rsidR="00DB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C17">
              <w:rPr>
                <w:rFonts w:ascii="Times New Roman" w:hAnsi="Times New Roman" w:cs="Times New Roman"/>
                <w:sz w:val="24"/>
                <w:szCs w:val="24"/>
              </w:rPr>
              <w:t>Дударева Н.П.</w:t>
            </w:r>
            <w:r w:rsidR="00DB1471">
              <w:rPr>
                <w:rFonts w:ascii="Times New Roman" w:hAnsi="Times New Roman" w:cs="Times New Roman"/>
                <w:sz w:val="24"/>
                <w:szCs w:val="24"/>
              </w:rPr>
              <w:t xml:space="preserve"> Богатырева О.А.</w:t>
            </w:r>
          </w:p>
        </w:tc>
      </w:tr>
    </w:tbl>
    <w:p w:rsidR="00696E16" w:rsidRPr="00696E16" w:rsidRDefault="00696E16" w:rsidP="00A0222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02227" w:rsidRDefault="00A02227" w:rsidP="00A022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000C" w:rsidRPr="00696E16" w:rsidRDefault="00F00963" w:rsidP="00A02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C51">
        <w:rPr>
          <w:rFonts w:ascii="Times New Roman" w:hAnsi="Times New Roman" w:cs="Times New Roman"/>
          <w:b/>
          <w:sz w:val="24"/>
          <w:szCs w:val="24"/>
        </w:rPr>
        <w:t>Аттестация педагогических кадров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3402"/>
        <w:gridCol w:w="1417"/>
        <w:gridCol w:w="1134"/>
        <w:gridCol w:w="1701"/>
        <w:gridCol w:w="1560"/>
      </w:tblGrid>
      <w:tr w:rsidR="00671A5F" w:rsidRPr="002C423F" w:rsidTr="00671A5F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Предыдущая аттестация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Следующая аттестация</w:t>
            </w:r>
          </w:p>
        </w:tc>
      </w:tr>
      <w:tr w:rsidR="00671A5F" w:rsidRPr="002C423F" w:rsidTr="00671A5F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C87A9F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Богатырева Ольга Александровна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1A5F" w:rsidRPr="002C423F" w:rsidTr="00671A5F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C87A9F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Дударева Наталья Петровна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D27A23" w:rsidP="00D27A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  <w:r w:rsidR="003D000C" w:rsidRPr="002C423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C60F6A" w:rsidP="00C60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Январь </w:t>
            </w:r>
            <w:r w:rsidR="003D000C"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71A5F" w:rsidRPr="002C423F" w:rsidTr="00671A5F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C87A9F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Згурская Юлия Петровна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DB1471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3D000C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3F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0C" w:rsidRPr="002C423F" w:rsidRDefault="00DB1471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000C" w:rsidRPr="002C4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B2C4F" w:rsidRPr="009528DA" w:rsidRDefault="006B2C4F" w:rsidP="009528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227" w:rsidRDefault="00952FC9" w:rsidP="005573E6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</w:t>
      </w:r>
      <w:r w:rsidR="00C73526" w:rsidRPr="000A4E07">
        <w:rPr>
          <w:rFonts w:ascii="Times New Roman" w:hAnsi="Times New Roman" w:cs="Times New Roman"/>
          <w:b/>
          <w:sz w:val="24"/>
          <w:szCs w:val="24"/>
        </w:rPr>
        <w:t>методическая работа с кадрами</w:t>
      </w:r>
    </w:p>
    <w:p w:rsidR="001844E2" w:rsidRDefault="001844E2" w:rsidP="00367AE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E6AFA" w:rsidRPr="00F27D36" w:rsidRDefault="00FE6AFA" w:rsidP="00F27D36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27D36">
        <w:rPr>
          <w:rFonts w:ascii="Times New Roman" w:hAnsi="Times New Roman" w:cs="Times New Roman"/>
          <w:b/>
          <w:color w:val="7030A0"/>
          <w:sz w:val="24"/>
          <w:szCs w:val="24"/>
        </w:rPr>
        <w:t>ПЕДСОВЕТЫ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5338"/>
        <w:gridCol w:w="1842"/>
        <w:gridCol w:w="1985"/>
      </w:tblGrid>
      <w:tr w:rsidR="001E2EC3" w:rsidRPr="00E7485C" w:rsidTr="001E2EC3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1E2EC3" w:rsidRPr="00E7485C" w:rsidTr="001E2EC3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«Координационно-организационный».</w:t>
            </w:r>
          </w:p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1.Обсуждение и принятие годового плана работы ДОО на 20</w:t>
            </w:r>
            <w:r w:rsidR="00130425"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0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60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учебный год.</w:t>
            </w:r>
          </w:p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2.Обсуждение и принятие рабочих программ воспитателей   ДОУ на 20</w:t>
            </w:r>
            <w:r w:rsidR="00130425"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0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60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учебный год.</w:t>
            </w:r>
          </w:p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3.Обсуждение и принятие локальных актов ДОУ.</w:t>
            </w:r>
          </w:p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4.Текущие вопросы.</w:t>
            </w:r>
          </w:p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5.Обсуждение проекта решения педсовета.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601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30.08.20</w:t>
            </w:r>
            <w:r w:rsidR="00C60F6A"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0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</w:tr>
      <w:tr w:rsidR="001E2EC3" w:rsidRPr="00E7485C" w:rsidTr="001E2EC3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«Семья и детский сад – единое образовательное пространство»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</w:tr>
      <w:tr w:rsidR="001E2EC3" w:rsidRPr="00E7485C" w:rsidTr="001E2EC3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Default="00EA4005" w:rsidP="004057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005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физкультурно-оздоровительной работы»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предварительные итоги</w:t>
            </w:r>
          </w:p>
          <w:p w:rsidR="00E46547" w:rsidRPr="00E46547" w:rsidRDefault="00E46547" w:rsidP="004057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 к районному семинару по этой теме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2EC3" w:rsidRPr="00E7485C" w:rsidTr="001E2EC3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«Итоговый»</w:t>
            </w:r>
          </w:p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Проанализировать условия развития дошкольников в ДОУ.</w:t>
            </w:r>
          </w:p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1.Анализ работы педагогического коллектива в 20</w:t>
            </w:r>
            <w:r w:rsidR="00CC60F4"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81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581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учебном году по решению годовых задач.</w:t>
            </w:r>
          </w:p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2.Отчеты   педагогов ДОУ об успехах и достижениях дошкольников, о личных достижениях.</w:t>
            </w:r>
          </w:p>
          <w:p w:rsidR="001E2EC3" w:rsidRPr="00E7485C" w:rsidRDefault="001E2EC3" w:rsidP="006E30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3.Решение педсовета. Определение приоритетных направлений деятельности и задач на 202</w:t>
            </w:r>
            <w:r w:rsidR="006E30DF"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6E30DF"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A7DA0"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</w:t>
            </w:r>
            <w:r w:rsidR="00C3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EC3" w:rsidRPr="00E7485C" w:rsidRDefault="001E2EC3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</w:tr>
    </w:tbl>
    <w:p w:rsidR="00867E73" w:rsidRDefault="00867E73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C73526" w:rsidRPr="00F27D36" w:rsidRDefault="00C73526" w:rsidP="00E7485C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27D36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СЕМИНАРЫ</w:t>
      </w:r>
      <w:r w:rsidR="005B128F" w:rsidRPr="00F27D3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(ПРАКТИКУМЫ)</w:t>
      </w:r>
    </w:p>
    <w:p w:rsidR="00AC0AA8" w:rsidRDefault="00AC0AA8" w:rsidP="00E7485C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4B6">
        <w:rPr>
          <w:rFonts w:ascii="Times New Roman" w:hAnsi="Times New Roman" w:cs="Times New Roman"/>
          <w:b/>
          <w:sz w:val="24"/>
          <w:szCs w:val="24"/>
        </w:rPr>
        <w:t>Цель</w:t>
      </w:r>
      <w:r w:rsidRPr="00AC0AA8">
        <w:rPr>
          <w:rFonts w:ascii="Times New Roman" w:hAnsi="Times New Roman" w:cs="Times New Roman"/>
          <w:sz w:val="24"/>
          <w:szCs w:val="24"/>
        </w:rPr>
        <w:t>: Расширение теоретических и практических знаний и умений педагогов по актуальным проблемам педагогики, по вопросам воспитания и обучения детей дошкольного возраста, повышение профессиональных компетенций, совершенствование педагогического мастерства воспитателей, повышение методического уровня педагогов.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306"/>
        <w:gridCol w:w="1838"/>
        <w:gridCol w:w="1983"/>
      </w:tblGrid>
      <w:tr w:rsidR="00CF7106" w:rsidRPr="00CF7106" w:rsidTr="00B74A41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F7106" w:rsidRPr="00CF7106" w:rsidTr="00B74A41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4940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Физкультурно-оздоровительная работа </w:t>
            </w:r>
            <w:r w:rsidR="003D2C0F"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– приоритетное направление работы</w:t>
            </w: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14273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F7106" w:rsidRPr="00CF7106" w:rsidTr="00B74A41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3552" w:rsidRPr="00BA3552" w:rsidRDefault="00BF77C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552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="00CF7106" w:rsidRPr="00BA355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r w:rsidR="005B5CA5" w:rsidRPr="00BA3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родителями»</w:t>
            </w:r>
            <w:r w:rsidR="00F27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  <w:p w:rsidR="005B5CA5" w:rsidRPr="00BA3552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3552" w:rsidRPr="00BA3552">
              <w:rPr>
                <w:rFonts w:ascii="Times New Roman" w:hAnsi="Times New Roman" w:cs="Times New Roman"/>
                <w:sz w:val="24"/>
                <w:szCs w:val="24"/>
              </w:rPr>
              <w:t>Конкурс для родителей и детей «Развивающие физкультурные игры своими руками»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F27D36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A3552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r w:rsidR="005B5CA5"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F7106" w:rsidRPr="00CF7106" w:rsidTr="00B74A41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744C16" w:rsidRDefault="00744C16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C16">
              <w:rPr>
                <w:rFonts w:ascii="Times New Roman" w:hAnsi="Times New Roman" w:cs="Times New Roman"/>
                <w:sz w:val="24"/>
                <w:szCs w:val="24"/>
              </w:rPr>
              <w:t>«Здоровый педагог</w:t>
            </w:r>
            <w:r w:rsidR="0016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C16">
              <w:rPr>
                <w:rFonts w:ascii="Times New Roman" w:hAnsi="Times New Roman" w:cs="Times New Roman"/>
                <w:sz w:val="24"/>
                <w:szCs w:val="24"/>
              </w:rPr>
              <w:t>здоровые дети». Способы психологической разгрузки для педагогов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F7106" w:rsidRPr="00CF7106" w:rsidTr="00B74A41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ИКТ компетентности педа</w:t>
            </w:r>
            <w:r w:rsidR="00514273"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гогов. «Мастерство презентаций»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B5CA5" w:rsidRPr="00CF7106" w:rsidRDefault="005B5CA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D7A13" w:rsidRPr="003D7A13" w:rsidRDefault="003D7A13" w:rsidP="00B05E0B">
      <w:pPr>
        <w:tabs>
          <w:tab w:val="left" w:pos="1815"/>
        </w:tabs>
        <w:spacing w:after="0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p w:rsidR="00B52F54" w:rsidRDefault="00B52F54" w:rsidP="00B05E0B">
      <w:pPr>
        <w:tabs>
          <w:tab w:val="left" w:pos="1815"/>
        </w:tabs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04FC" w:rsidRPr="002A04B6" w:rsidRDefault="00A9004E" w:rsidP="00B05E0B">
      <w:pPr>
        <w:tabs>
          <w:tab w:val="left" w:pos="1815"/>
        </w:tabs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A04B6">
        <w:rPr>
          <w:rFonts w:ascii="Times New Roman" w:hAnsi="Times New Roman" w:cs="Times New Roman"/>
          <w:b/>
          <w:color w:val="7030A0"/>
          <w:sz w:val="24"/>
          <w:szCs w:val="24"/>
        </w:rPr>
        <w:t>МАС</w:t>
      </w:r>
      <w:r w:rsidR="000416DF" w:rsidRPr="002A04B6">
        <w:rPr>
          <w:rFonts w:ascii="Times New Roman" w:hAnsi="Times New Roman" w:cs="Times New Roman"/>
          <w:b/>
          <w:color w:val="7030A0"/>
          <w:sz w:val="24"/>
          <w:szCs w:val="24"/>
        </w:rPr>
        <w:t>ТЕР</w:t>
      </w:r>
      <w:r w:rsidR="009E527E" w:rsidRPr="002A04B6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 w:rsidR="000416DF" w:rsidRPr="002A04B6">
        <w:rPr>
          <w:rFonts w:ascii="Times New Roman" w:hAnsi="Times New Roman" w:cs="Times New Roman"/>
          <w:b/>
          <w:color w:val="7030A0"/>
          <w:sz w:val="24"/>
          <w:szCs w:val="24"/>
        </w:rPr>
        <w:t>КЛАСС</w:t>
      </w:r>
    </w:p>
    <w:p w:rsidR="007116DA" w:rsidRPr="0051479A" w:rsidRDefault="007116DA" w:rsidP="00B05E0B">
      <w:pPr>
        <w:tabs>
          <w:tab w:val="left" w:pos="18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79A">
        <w:rPr>
          <w:rFonts w:ascii="Times New Roman" w:hAnsi="Times New Roman" w:cs="Times New Roman"/>
          <w:sz w:val="24"/>
          <w:szCs w:val="24"/>
        </w:rPr>
        <w:t>Цель: Повышение эффективности и результативности работы педагогов, пополнение педагогического багажа теоретическими и практическими знаниями, способствование общекультурному развитию и повышению профессиональных компетенций.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306"/>
        <w:gridCol w:w="1838"/>
        <w:gridCol w:w="1983"/>
      </w:tblGrid>
      <w:tr w:rsidR="001C4A75" w:rsidRPr="00C3121F" w:rsidTr="00CA00F1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C4A75" w:rsidRPr="00C3121F" w:rsidTr="00CA00F1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педагогического мастерства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C4A75" w:rsidRPr="00C3121F" w:rsidTr="00CA00F1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403020" w:rsidRDefault="00403020" w:rsidP="004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0">
              <w:rPr>
                <w:rFonts w:ascii="Times New Roman" w:hAnsi="Times New Roman" w:cs="Times New Roman"/>
                <w:sz w:val="24"/>
                <w:szCs w:val="24"/>
              </w:rPr>
              <w:t>«Насыщение оздоровительной  деятельности с помощью нестандартного физкультурного оборудования»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1C4A75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A75" w:rsidRPr="00C3121F" w:rsidRDefault="00AE5025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1F">
              <w:rPr>
                <w:rFonts w:ascii="Times New Roman" w:eastAsia="Times New Roman" w:hAnsi="Times New Roman" w:cs="Times New Roman"/>
                <w:sz w:val="24"/>
                <w:szCs w:val="24"/>
              </w:rPr>
              <w:t>Згурская Ю.П.</w:t>
            </w:r>
          </w:p>
        </w:tc>
      </w:tr>
    </w:tbl>
    <w:p w:rsidR="00411516" w:rsidRPr="00B05E0B" w:rsidRDefault="00411516" w:rsidP="00C73526">
      <w:pPr>
        <w:tabs>
          <w:tab w:val="left" w:pos="1815"/>
        </w:tabs>
        <w:rPr>
          <w:rFonts w:ascii="Times New Roman" w:hAnsi="Times New Roman" w:cs="Times New Roman"/>
          <w:b/>
          <w:sz w:val="16"/>
          <w:szCs w:val="16"/>
        </w:rPr>
      </w:pPr>
    </w:p>
    <w:p w:rsidR="005B128F" w:rsidRPr="00D21CB4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21CB4">
        <w:rPr>
          <w:rFonts w:ascii="Times New Roman" w:hAnsi="Times New Roman" w:cs="Times New Roman"/>
          <w:b/>
          <w:color w:val="7030A0"/>
          <w:sz w:val="24"/>
          <w:szCs w:val="24"/>
        </w:rPr>
        <w:t>КРУГЛЫЙ СТОЛ</w:t>
      </w:r>
      <w:r w:rsidR="00534E07" w:rsidRPr="00D21CB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ДЛЯ ПЕДАГОГОВ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5354"/>
        <w:gridCol w:w="1842"/>
        <w:gridCol w:w="1985"/>
      </w:tblGrid>
      <w:tr w:rsidR="00117C5D" w:rsidRPr="00117C5D" w:rsidTr="002C423F">
        <w:trPr>
          <w:trHeight w:val="652"/>
        </w:trPr>
        <w:tc>
          <w:tcPr>
            <w:tcW w:w="459" w:type="dxa"/>
          </w:tcPr>
          <w:p w:rsidR="005B128F" w:rsidRPr="00117C5D" w:rsidRDefault="002C423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54" w:type="dxa"/>
          </w:tcPr>
          <w:p w:rsidR="005B128F" w:rsidRPr="00117C5D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5B128F" w:rsidRPr="00117C5D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B128F" w:rsidRPr="00117C5D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B128F" w:rsidRPr="00117C5D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C5D" w:rsidRPr="00117C5D" w:rsidTr="00A221C5">
        <w:trPr>
          <w:trHeight w:val="759"/>
        </w:trPr>
        <w:tc>
          <w:tcPr>
            <w:tcW w:w="459" w:type="dxa"/>
          </w:tcPr>
          <w:p w:rsidR="00704636" w:rsidRPr="00117C5D" w:rsidRDefault="00704636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D21CB4" w:rsidRDefault="00704636" w:rsidP="00D21CB4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7379" w:rsidRPr="0011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D21CB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 здоровьесберегающими технологиями и методиками</w:t>
            </w:r>
            <w:r w:rsidR="00D60092" w:rsidRPr="00117C5D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  <w:r w:rsidR="00D60092" w:rsidRPr="0011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636" w:rsidRPr="00117C5D" w:rsidRDefault="00D60092" w:rsidP="00D21CB4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планы, конспекты, проекты</w:t>
            </w:r>
          </w:p>
        </w:tc>
        <w:tc>
          <w:tcPr>
            <w:tcW w:w="1842" w:type="dxa"/>
          </w:tcPr>
          <w:p w:rsidR="00704636" w:rsidRPr="00117C5D" w:rsidRDefault="00704636" w:rsidP="00EC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479BB" w:rsidRDefault="00A479BB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Дударева Н.П.</w:t>
            </w:r>
          </w:p>
          <w:p w:rsidR="00704636" w:rsidRDefault="00B74AA3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Згурская Ю.П.</w:t>
            </w:r>
          </w:p>
          <w:p w:rsidR="00A479BB" w:rsidRPr="00117C5D" w:rsidRDefault="00A479BB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К.Д.</w:t>
            </w:r>
          </w:p>
        </w:tc>
      </w:tr>
      <w:tr w:rsidR="00117C5D" w:rsidRPr="00117C5D" w:rsidTr="00043974">
        <w:trPr>
          <w:trHeight w:val="700"/>
        </w:trPr>
        <w:tc>
          <w:tcPr>
            <w:tcW w:w="459" w:type="dxa"/>
          </w:tcPr>
          <w:p w:rsidR="00704636" w:rsidRPr="00117C5D" w:rsidRDefault="00704636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704636" w:rsidRPr="00043974" w:rsidRDefault="00043974" w:rsidP="0004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74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«Основные принципы организации центров активности»</w:t>
            </w:r>
            <w:r w:rsidRPr="0004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04636" w:rsidRPr="00117C5D" w:rsidRDefault="00704636" w:rsidP="00EC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704636" w:rsidRPr="00117C5D" w:rsidRDefault="00043974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Дударева Н.П.</w:t>
            </w:r>
          </w:p>
        </w:tc>
      </w:tr>
      <w:tr w:rsidR="00117C5D" w:rsidRPr="00117C5D" w:rsidTr="00A221C5">
        <w:trPr>
          <w:trHeight w:val="70"/>
        </w:trPr>
        <w:tc>
          <w:tcPr>
            <w:tcW w:w="459" w:type="dxa"/>
          </w:tcPr>
          <w:p w:rsidR="00704636" w:rsidRPr="00117C5D" w:rsidRDefault="00704636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2C423F" w:rsidRPr="00117C5D" w:rsidRDefault="00134837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C2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  <w:r w:rsidR="005034B4" w:rsidRPr="00117C5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с ранних лет»</w:t>
            </w:r>
          </w:p>
          <w:p w:rsidR="00704636" w:rsidRPr="00117C5D" w:rsidRDefault="005034B4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04636" w:rsidRPr="00117C5D" w:rsidRDefault="00704636" w:rsidP="00EC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704636" w:rsidRPr="00117C5D" w:rsidRDefault="001845AA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Дударева Н.П.</w:t>
            </w:r>
            <w:r w:rsidR="0024067E" w:rsidRPr="00117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43974" w:rsidRPr="00117C5D" w:rsidTr="00A221C5">
        <w:trPr>
          <w:trHeight w:val="70"/>
        </w:trPr>
        <w:tc>
          <w:tcPr>
            <w:tcW w:w="459" w:type="dxa"/>
          </w:tcPr>
          <w:p w:rsidR="00043974" w:rsidRPr="00117C5D" w:rsidRDefault="0004397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043974" w:rsidRPr="00117C5D" w:rsidRDefault="00043974" w:rsidP="00DB147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</w:t>
            </w: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43974" w:rsidRPr="00117C5D" w:rsidRDefault="00043974" w:rsidP="00EC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043974" w:rsidRPr="00117C5D" w:rsidRDefault="00043974" w:rsidP="0034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Pr="00117C5D"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</w:p>
        </w:tc>
      </w:tr>
      <w:tr w:rsidR="00043974" w:rsidRPr="00117C5D" w:rsidTr="00A221C5">
        <w:trPr>
          <w:trHeight w:val="70"/>
        </w:trPr>
        <w:tc>
          <w:tcPr>
            <w:tcW w:w="459" w:type="dxa"/>
          </w:tcPr>
          <w:p w:rsidR="00043974" w:rsidRPr="00117C5D" w:rsidRDefault="0004397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</w:tcPr>
          <w:p w:rsidR="00043974" w:rsidRPr="00117C5D" w:rsidRDefault="00043974" w:rsidP="007214A8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«Закаливание – как один из основных видов физического развития детей»</w:t>
            </w:r>
          </w:p>
        </w:tc>
        <w:tc>
          <w:tcPr>
            <w:tcW w:w="1842" w:type="dxa"/>
          </w:tcPr>
          <w:p w:rsidR="00043974" w:rsidRPr="00117C5D" w:rsidRDefault="00043974" w:rsidP="00EC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043974" w:rsidRPr="00117C5D" w:rsidRDefault="00043974" w:rsidP="0034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К.Д.  </w:t>
            </w:r>
          </w:p>
        </w:tc>
      </w:tr>
      <w:tr w:rsidR="00043974" w:rsidRPr="00117C5D" w:rsidTr="00A221C5">
        <w:trPr>
          <w:trHeight w:val="70"/>
        </w:trPr>
        <w:tc>
          <w:tcPr>
            <w:tcW w:w="459" w:type="dxa"/>
          </w:tcPr>
          <w:p w:rsidR="00043974" w:rsidRPr="00117C5D" w:rsidRDefault="0004397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043974" w:rsidRPr="002F0B7C" w:rsidRDefault="002F0B7C" w:rsidP="000762E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C">
              <w:rPr>
                <w:rFonts w:ascii="Times" w:eastAsia="Times New Roman" w:hAnsi="Times" w:cs="Arial"/>
                <w:color w:val="000000"/>
                <w:sz w:val="24"/>
                <w:szCs w:val="24"/>
              </w:rPr>
              <w:t>Инструктаж по предупреждению детского дорожного и бытового травматизма, пожарной безопасности</w:t>
            </w:r>
          </w:p>
        </w:tc>
        <w:tc>
          <w:tcPr>
            <w:tcW w:w="1842" w:type="dxa"/>
          </w:tcPr>
          <w:p w:rsidR="00043974" w:rsidRPr="00117C5D" w:rsidRDefault="00043974" w:rsidP="00EC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043974" w:rsidRPr="00117C5D" w:rsidRDefault="002F0B7C" w:rsidP="0015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Згурская Ю.П.</w:t>
            </w:r>
          </w:p>
        </w:tc>
      </w:tr>
      <w:tr w:rsidR="00043974" w:rsidRPr="00117C5D" w:rsidTr="00A221C5">
        <w:trPr>
          <w:trHeight w:val="70"/>
        </w:trPr>
        <w:tc>
          <w:tcPr>
            <w:tcW w:w="459" w:type="dxa"/>
          </w:tcPr>
          <w:p w:rsidR="00043974" w:rsidRPr="00117C5D" w:rsidRDefault="0004397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4" w:type="dxa"/>
          </w:tcPr>
          <w:p w:rsidR="00043974" w:rsidRPr="00117C5D" w:rsidRDefault="00043974" w:rsidP="00353FFD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«Подготовка к школе – подведение итогов (различные способы диагностики)»</w:t>
            </w:r>
          </w:p>
        </w:tc>
        <w:tc>
          <w:tcPr>
            <w:tcW w:w="1842" w:type="dxa"/>
          </w:tcPr>
          <w:p w:rsidR="00043974" w:rsidRPr="00117C5D" w:rsidRDefault="00043974" w:rsidP="00EC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043974" w:rsidRPr="00117C5D" w:rsidRDefault="00043974" w:rsidP="0015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D">
              <w:rPr>
                <w:rFonts w:ascii="Times New Roman" w:hAnsi="Times New Roman" w:cs="Times New Roman"/>
                <w:sz w:val="24"/>
                <w:szCs w:val="24"/>
              </w:rPr>
              <w:t>Згурская Ю.П.</w:t>
            </w:r>
          </w:p>
        </w:tc>
      </w:tr>
    </w:tbl>
    <w:p w:rsidR="004A6C51" w:rsidRPr="00B05E0B" w:rsidRDefault="004A6C51" w:rsidP="00C73526">
      <w:pPr>
        <w:tabs>
          <w:tab w:val="left" w:pos="1815"/>
        </w:tabs>
        <w:rPr>
          <w:rFonts w:ascii="Times New Roman" w:hAnsi="Times New Roman" w:cs="Times New Roman"/>
          <w:b/>
          <w:sz w:val="16"/>
          <w:szCs w:val="16"/>
        </w:rPr>
      </w:pPr>
    </w:p>
    <w:p w:rsidR="00A02D26" w:rsidRDefault="00A02D26" w:rsidP="00C73526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2D26" w:rsidRDefault="00A02D26" w:rsidP="00C73526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1530" w:rsidRPr="00A02D26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02D26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КОНСУЛЬТАЦИИ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306"/>
        <w:gridCol w:w="1838"/>
        <w:gridCol w:w="1983"/>
      </w:tblGrid>
      <w:tr w:rsidR="00E50D71" w:rsidRPr="00E50D71" w:rsidTr="00A221C5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0D71" w:rsidRPr="00E50D71" w:rsidTr="00A221C5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F3278A" w:rsidRDefault="00A5491F" w:rsidP="002F0B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27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F0B7C" w:rsidRPr="00F327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Физическое</w:t>
            </w:r>
            <w:r w:rsidRPr="00F327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воспитание дошкольника в семье»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B1791E" w:rsidP="00372A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Дударева Н.П.</w:t>
            </w:r>
            <w:r w:rsidR="00372A3F" w:rsidRPr="00E50D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0D71" w:rsidRPr="00E50D71" w:rsidTr="00A221C5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F3278A" w:rsidRDefault="00061D28" w:rsidP="00E50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7988" w:rsidRPr="00F3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 систематизация методического и дидактического материала для планирования и организации работы с детьми всех возрастных групп.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792330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E50D71" w:rsidRPr="00E50D71" w:rsidTr="00A221C5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F3278A" w:rsidRDefault="006C126C" w:rsidP="006C1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«Почему нужно обучать грамоте до школы?»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491684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Згурская Ю.П.</w:t>
            </w:r>
          </w:p>
        </w:tc>
      </w:tr>
      <w:tr w:rsidR="00E50D71" w:rsidRPr="00E50D71" w:rsidTr="006E207D">
        <w:trPr>
          <w:trHeight w:val="696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F3278A" w:rsidRDefault="006E207D" w:rsidP="006E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принципы организации центров активности»</w:t>
            </w: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B1791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Дударева Н.П.</w:t>
            </w:r>
            <w:r w:rsidR="00D76FC0" w:rsidRPr="00E50D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0D71" w:rsidRPr="00E50D71" w:rsidTr="00A221C5">
        <w:trPr>
          <w:trHeight w:val="28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F3278A" w:rsidRDefault="00F3278A" w:rsidP="00C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 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491684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Богатырева О.А.</w:t>
            </w:r>
          </w:p>
        </w:tc>
      </w:tr>
      <w:tr w:rsidR="00E50D71" w:rsidRPr="00E50D71" w:rsidTr="00A221C5">
        <w:trPr>
          <w:trHeight w:val="400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F3278A" w:rsidRDefault="00371177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 w:rsidR="00061D28" w:rsidRPr="00F3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209F1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Згурская Ю.П.</w:t>
            </w:r>
          </w:p>
        </w:tc>
      </w:tr>
      <w:tr w:rsidR="00E50D71" w:rsidRPr="00E50D71" w:rsidTr="00A221C5">
        <w:trPr>
          <w:trHeight w:val="466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F3278A" w:rsidRDefault="00785E94" w:rsidP="0096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/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профилактической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7117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37117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177" w:rsidRPr="00384FE5"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CA2AB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ABA" w:rsidRPr="00E50D71" w:rsidRDefault="004C04CF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5E0B" w:rsidRPr="00E50D7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</w:tbl>
    <w:p w:rsidR="001844E2" w:rsidRDefault="001844E2" w:rsidP="001844E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16" w:rsidRDefault="00517E16" w:rsidP="001844E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17E16" w:rsidRDefault="00517E16" w:rsidP="001844E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C5D7A" w:rsidRDefault="00FC5D7A" w:rsidP="001844E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17E16" w:rsidRDefault="00517E16" w:rsidP="001844E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949BD" w:rsidRPr="006745C1" w:rsidRDefault="00392716" w:rsidP="001844E2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745C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ОТКРЫТЫЕ ПРОСМОТРЫ </w:t>
      </w:r>
      <w:r w:rsidR="00C67235" w:rsidRPr="006745C1">
        <w:rPr>
          <w:rFonts w:ascii="Times New Roman" w:hAnsi="Times New Roman" w:cs="Times New Roman"/>
          <w:b/>
          <w:color w:val="7030A0"/>
          <w:sz w:val="24"/>
          <w:szCs w:val="24"/>
        </w:rPr>
        <w:t>ДЕТСКОЙ ДЕЯТЕЛЬНОСТИ</w:t>
      </w:r>
    </w:p>
    <w:tbl>
      <w:tblPr>
        <w:tblW w:w="958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3260"/>
        <w:gridCol w:w="2268"/>
        <w:gridCol w:w="1559"/>
        <w:gridCol w:w="1985"/>
      </w:tblGrid>
      <w:tr w:rsidR="001807E1" w:rsidRPr="001807E1" w:rsidTr="008746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D40291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D40291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D40291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D40291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D40291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07E1" w:rsidRPr="001807E1" w:rsidTr="008746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D40291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617D12" w:rsidP="00DF7F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 в младшей группе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B272D3" w:rsidP="003409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Математика/логика</w:t>
            </w:r>
            <w:r w:rsidR="00D40291"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1C17DD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847F8"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47F8"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291" w:rsidRPr="001807E1" w:rsidRDefault="00B272D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Дударева Н.П.</w:t>
            </w:r>
          </w:p>
        </w:tc>
      </w:tr>
      <w:tr w:rsidR="001807E1" w:rsidRPr="001807E1" w:rsidTr="008746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11EB" w:rsidRPr="001807E1" w:rsidRDefault="008746A1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11EB" w:rsidRPr="001807E1" w:rsidRDefault="006B2A95" w:rsidP="00B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11EB" w:rsidRPr="001807E1" w:rsidRDefault="002736D4" w:rsidP="00BA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Физкультурное развитие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11EB" w:rsidRPr="001807E1" w:rsidRDefault="007847F8" w:rsidP="00BA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11EB" w:rsidRPr="001807E1" w:rsidRDefault="007C4EB6" w:rsidP="00BA3415">
            <w:pPr>
              <w:tabs>
                <w:tab w:val="left" w:pos="2152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Згурская Ю.П.</w:t>
            </w:r>
          </w:p>
        </w:tc>
      </w:tr>
      <w:tr w:rsidR="001807E1" w:rsidRPr="001807E1" w:rsidTr="008746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3B0" w:rsidRPr="001807E1" w:rsidRDefault="008746A1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3B0" w:rsidRPr="003629CB" w:rsidRDefault="00FA3C38" w:rsidP="0036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38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</w:t>
            </w:r>
            <w:r w:rsidRPr="00FA3C38">
              <w:rPr>
                <w:rFonts w:ascii="Times New Roman" w:hAnsi="Times New Roman" w:cs="Times New Roman"/>
                <w:sz w:val="24"/>
                <w:szCs w:val="24"/>
              </w:rPr>
              <w:t xml:space="preserve">  центров активности в  группах.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3B0" w:rsidRPr="001807E1" w:rsidRDefault="00FA3C38" w:rsidP="003409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3B0" w:rsidRPr="001807E1" w:rsidRDefault="007847F8" w:rsidP="00BA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3B0" w:rsidRPr="001807E1" w:rsidRDefault="00FA3C38" w:rsidP="00C06E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К.Д.</w:t>
            </w:r>
          </w:p>
        </w:tc>
      </w:tr>
      <w:tr w:rsidR="001807E1" w:rsidRPr="001807E1" w:rsidTr="008746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CB4" w:rsidRPr="001807E1" w:rsidRDefault="004C4E7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CB4" w:rsidRPr="00B272D3" w:rsidRDefault="003629CB" w:rsidP="00DF7F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Аппликация </w:t>
            </w:r>
            <w:r w:rsidR="00B272D3" w:rsidRPr="00B272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«Деревья на нашем участке»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CB4" w:rsidRPr="001807E1" w:rsidRDefault="003629CB" w:rsidP="003409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развитие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CB4" w:rsidRPr="001807E1" w:rsidRDefault="001C17DD" w:rsidP="00BA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CB4" w:rsidRPr="001807E1" w:rsidRDefault="003629CB" w:rsidP="00C06E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Богатырева  О.Л.</w:t>
            </w:r>
          </w:p>
        </w:tc>
      </w:tr>
      <w:tr w:rsidR="001807E1" w:rsidRPr="001807E1" w:rsidTr="007B11B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7E16" w:rsidRPr="001807E1" w:rsidRDefault="004C4E7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7E16" w:rsidRPr="001807E1" w:rsidRDefault="00C0647A" w:rsidP="005F6E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Равновесие в гимнастике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7E16" w:rsidRPr="001807E1" w:rsidRDefault="00C0647A" w:rsidP="00BA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Физкультурное развитие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7E16" w:rsidRPr="001807E1" w:rsidRDefault="001C17DD" w:rsidP="00BA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7E16" w:rsidRPr="001807E1" w:rsidRDefault="00517E16" w:rsidP="00BA34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>Згурская Ю.П.</w:t>
            </w:r>
            <w:r w:rsidR="00C0647A"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Меркулова К.Д.</w:t>
            </w:r>
          </w:p>
        </w:tc>
      </w:tr>
      <w:tr w:rsidR="001807E1" w:rsidRPr="001807E1" w:rsidTr="007B11B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35F8" w:rsidRPr="001807E1" w:rsidRDefault="004C4E7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35F8" w:rsidRPr="001807E1" w:rsidRDefault="0056395B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«Мой дом. Моя улица»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35F8" w:rsidRPr="001807E1" w:rsidRDefault="0056395B" w:rsidP="00BA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35F8" w:rsidRPr="001807E1" w:rsidRDefault="003935F8" w:rsidP="0072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EB6" w:rsidRDefault="007C4EB6" w:rsidP="007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Дударева Н.П.</w:t>
            </w:r>
          </w:p>
          <w:p w:rsidR="003935F8" w:rsidRPr="001807E1" w:rsidRDefault="003935F8" w:rsidP="007214A8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7E1" w:rsidRPr="001807E1" w:rsidTr="008746A1">
        <w:trPr>
          <w:trHeight w:val="22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5F8" w:rsidRPr="001807E1" w:rsidRDefault="004C4E7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35F8" w:rsidRPr="001807E1" w:rsidRDefault="00261250" w:rsidP="00DF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6032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весна!»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5F8" w:rsidRPr="001807E1" w:rsidRDefault="00746032" w:rsidP="00B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5F8" w:rsidRPr="001807E1" w:rsidRDefault="003935F8" w:rsidP="003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 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5F8" w:rsidRPr="001807E1" w:rsidRDefault="007C4EB6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Богатырева О.А.</w:t>
            </w:r>
          </w:p>
        </w:tc>
      </w:tr>
      <w:tr w:rsidR="007C4EB6" w:rsidRPr="001807E1" w:rsidTr="008746A1">
        <w:trPr>
          <w:trHeight w:val="3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EB6" w:rsidRPr="001807E1" w:rsidRDefault="004C4E7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EB6" w:rsidRPr="001807E1" w:rsidRDefault="007C4EB6" w:rsidP="00DB1471">
            <w:pPr>
              <w:tabs>
                <w:tab w:val="left" w:pos="2152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0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CC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поисках букв»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EB6" w:rsidRPr="001807E1" w:rsidRDefault="00CC5006" w:rsidP="00340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EB6" w:rsidRPr="001807E1" w:rsidRDefault="007C4EB6" w:rsidP="003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EB6" w:rsidRPr="001807E1" w:rsidRDefault="00CC5006" w:rsidP="007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Згурская Ю.П.</w:t>
            </w:r>
          </w:p>
        </w:tc>
      </w:tr>
      <w:tr w:rsidR="007C4EB6" w:rsidRPr="001807E1" w:rsidTr="008746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4EB6" w:rsidRPr="001807E1" w:rsidRDefault="007C4EB6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4EB6" w:rsidRPr="001807E1" w:rsidRDefault="007C4EB6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4EB6" w:rsidRPr="001807E1" w:rsidRDefault="007C4EB6" w:rsidP="00340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4EB6" w:rsidRPr="001807E1" w:rsidRDefault="007C4EB6" w:rsidP="003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4EB6" w:rsidRPr="001807E1" w:rsidRDefault="007C4EB6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6F03" w:rsidRDefault="00C26F03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A1174" w:rsidRDefault="00D1555C" w:rsidP="00C7352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 w:rsidRPr="003767B8">
        <w:rPr>
          <w:rFonts w:ascii="Times New Roman" w:hAnsi="Times New Roman" w:cs="Times New Roman"/>
          <w:b/>
          <w:sz w:val="28"/>
          <w:szCs w:val="28"/>
        </w:rPr>
        <w:tab/>
      </w:r>
    </w:p>
    <w:p w:rsidR="00DA1174" w:rsidRDefault="00DA1174" w:rsidP="00C7352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</w:p>
    <w:p w:rsidR="00DA1174" w:rsidRDefault="00DA1174" w:rsidP="00C7352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</w:p>
    <w:p w:rsidR="00DA1174" w:rsidRDefault="00DA1174" w:rsidP="00C7352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</w:p>
    <w:p w:rsidR="00DA1174" w:rsidRDefault="00DA1174" w:rsidP="00C7352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</w:p>
    <w:p w:rsidR="00C4104B" w:rsidRPr="003767B8" w:rsidRDefault="00C4104B" w:rsidP="00C7352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 w:rsidRPr="003767B8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работы творческой группы</w:t>
      </w:r>
    </w:p>
    <w:p w:rsidR="001844E2" w:rsidRDefault="001844E2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104B" w:rsidRPr="00AB676F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676F">
        <w:rPr>
          <w:rFonts w:ascii="Times New Roman" w:hAnsi="Times New Roman" w:cs="Times New Roman"/>
          <w:b/>
          <w:color w:val="002060"/>
          <w:sz w:val="24"/>
          <w:szCs w:val="24"/>
        </w:rPr>
        <w:t>СОВЕЩАНИЕ ТВОРЧЕСКОЙ ГРУППЫ</w:t>
      </w:r>
    </w:p>
    <w:tbl>
      <w:tblPr>
        <w:tblpPr w:leftFromText="180" w:rightFromText="180" w:vertAnchor="text" w:horzAnchor="margin" w:tblpX="-210" w:tblpY="48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420"/>
        <w:gridCol w:w="1843"/>
        <w:gridCol w:w="1951"/>
      </w:tblGrid>
      <w:tr w:rsidR="00C4104B" w:rsidRPr="000A4E07" w:rsidTr="00B95F51">
        <w:trPr>
          <w:trHeight w:val="282"/>
        </w:trPr>
        <w:tc>
          <w:tcPr>
            <w:tcW w:w="568" w:type="dxa"/>
          </w:tcPr>
          <w:p w:rsidR="00C4104B" w:rsidRPr="000A4E07" w:rsidRDefault="00C4104B" w:rsidP="00B9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0" w:type="dxa"/>
          </w:tcPr>
          <w:p w:rsidR="00C4104B" w:rsidRPr="000A4E07" w:rsidRDefault="00C4104B" w:rsidP="00B9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4104B" w:rsidRPr="000A4E07" w:rsidRDefault="00C4104B" w:rsidP="00B9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04B" w:rsidRPr="000A4E07" w:rsidRDefault="00C4104B" w:rsidP="00B9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51" w:type="dxa"/>
          </w:tcPr>
          <w:p w:rsidR="00C4104B" w:rsidRPr="000A4E07" w:rsidRDefault="00C4104B" w:rsidP="00B9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</w:tbl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6"/>
        <w:gridCol w:w="1843"/>
        <w:gridCol w:w="1985"/>
      </w:tblGrid>
      <w:tr w:rsidR="00471530" w:rsidRPr="000A4E07" w:rsidTr="00B95F51">
        <w:trPr>
          <w:trHeight w:val="1705"/>
        </w:trPr>
        <w:tc>
          <w:tcPr>
            <w:tcW w:w="568" w:type="dxa"/>
          </w:tcPr>
          <w:p w:rsidR="00471530" w:rsidRPr="000A4E07" w:rsidRDefault="00857968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343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530" w:rsidRPr="00343020" w:rsidRDefault="00D03F5C" w:rsidP="00EF5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968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воспитателей по построению предметн</w:t>
            </w:r>
            <w:proofErr w:type="gramStart"/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B95F51">
              <w:rPr>
                <w:rFonts w:ascii="Times New Roman" w:hAnsi="Times New Roman" w:cs="Times New Roman"/>
                <w:sz w:val="24"/>
                <w:szCs w:val="24"/>
              </w:rPr>
              <w:t>еды с учётом гендерного подхода</w:t>
            </w:r>
          </w:p>
        </w:tc>
        <w:tc>
          <w:tcPr>
            <w:tcW w:w="1843" w:type="dxa"/>
          </w:tcPr>
          <w:p w:rsidR="00471530" w:rsidRPr="000A4E07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</w:tcPr>
          <w:p w:rsidR="00471530" w:rsidRPr="000A4E07" w:rsidRDefault="0070463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471530" w:rsidRPr="000A4E07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3F" w:rsidRPr="000A4E07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  <w:tr w:rsidR="00471530" w:rsidRPr="000A4E07" w:rsidTr="00B95F51">
        <w:trPr>
          <w:trHeight w:val="2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0A4E07" w:rsidRDefault="00857968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34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471530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C40BCF" w:rsidRDefault="00857968" w:rsidP="004C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3F5C" w:rsidRPr="00C40BC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воспитателей по организации образова</w:t>
            </w:r>
            <w:r w:rsidR="002A167A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 </w:t>
            </w:r>
            <w:r w:rsidR="00613B3D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4C4E7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работы в </w:t>
            </w:r>
            <w:r w:rsidR="00613B3D">
              <w:rPr>
                <w:rFonts w:ascii="Times New Roman" w:hAnsi="Times New Roman" w:cs="Times New Roman"/>
                <w:sz w:val="24"/>
                <w:szCs w:val="24"/>
              </w:rPr>
              <w:t xml:space="preserve"> ДОУ»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0A4E07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796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36" w:rsidRPr="000A4E07" w:rsidRDefault="00704636" w:rsidP="0070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471530" w:rsidRPr="000A4E07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343020" w:rsidP="00A74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  <w:tr w:rsidR="00F74D49" w:rsidRPr="000A4E07" w:rsidTr="00B95F51">
        <w:trPr>
          <w:trHeight w:val="1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49" w:rsidRDefault="00F74D49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9C" w:rsidRPr="00C40BCF" w:rsidRDefault="00857968" w:rsidP="00712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9C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7FF" w:rsidRPr="00C40BCF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для родителей «</w:t>
            </w:r>
            <w:r w:rsidR="00157123">
              <w:rPr>
                <w:rFonts w:ascii="Times New Roman" w:hAnsi="Times New Roman" w:cs="Times New Roman"/>
                <w:sz w:val="24"/>
                <w:szCs w:val="24"/>
              </w:rPr>
              <w:t>Наша образовательная программа»</w:t>
            </w:r>
          </w:p>
          <w:p w:rsidR="007127FF" w:rsidRPr="00C40BCF" w:rsidRDefault="00D22E72" w:rsidP="001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плана мероприятий по организации </w:t>
            </w:r>
            <w:r w:rsidR="00157123">
              <w:rPr>
                <w:rFonts w:ascii="Times New Roman" w:hAnsi="Times New Roman" w:cs="Times New Roman"/>
                <w:sz w:val="24"/>
                <w:szCs w:val="24"/>
              </w:rPr>
              <w:t>тематических уголков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1E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1171E0">
              <w:rPr>
                <w:rFonts w:ascii="Times New Roman" w:hAnsi="Times New Roman" w:cs="Times New Roman"/>
                <w:sz w:val="24"/>
                <w:szCs w:val="24"/>
              </w:rPr>
              <w:t xml:space="preserve"> и стенгазет в родительском уголке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49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2E7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36" w:rsidRPr="000A4E07" w:rsidRDefault="00704636" w:rsidP="0070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8406D0" w:rsidRPr="000A4E07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49" w:rsidRPr="000A4E07" w:rsidRDefault="00343020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</w:tbl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42D" w:rsidRDefault="002C442D" w:rsidP="002C442D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</w:p>
    <w:p w:rsidR="00A20946" w:rsidRPr="00AB676F" w:rsidRDefault="00A20946" w:rsidP="006B1163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676F">
        <w:rPr>
          <w:rFonts w:ascii="Times New Roman" w:hAnsi="Times New Roman" w:cs="Times New Roman"/>
          <w:b/>
          <w:color w:val="002060"/>
          <w:sz w:val="28"/>
          <w:szCs w:val="28"/>
        </w:rPr>
        <w:t>Изучение состояния педагогического процесса</w:t>
      </w:r>
    </w:p>
    <w:p w:rsidR="00A20946" w:rsidRDefault="009F1F17" w:rsidP="006B1163">
      <w:pPr>
        <w:tabs>
          <w:tab w:val="left" w:pos="18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39A" w:rsidRPr="00D03E32" w:rsidRDefault="00EC739A" w:rsidP="00EC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D03E3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Самообразование педагогов МКДОУ</w:t>
      </w:r>
    </w:p>
    <w:tbl>
      <w:tblPr>
        <w:tblW w:w="10566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3942"/>
        <w:gridCol w:w="1525"/>
        <w:gridCol w:w="1838"/>
      </w:tblGrid>
      <w:tr w:rsidR="00EC739A" w:rsidRPr="00EF3E9C" w:rsidTr="0078185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739A" w:rsidRPr="00EF3E9C" w:rsidRDefault="00EC739A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форме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предоставления отчета</w:t>
            </w:r>
          </w:p>
        </w:tc>
      </w:tr>
      <w:tr w:rsidR="00EC739A" w:rsidRPr="00EF3E9C" w:rsidTr="0078185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6F1" w:rsidRDefault="00A246F1" w:rsidP="00A2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Дударева Наталья Петровна</w:t>
            </w:r>
          </w:p>
          <w:p w:rsidR="00EC739A" w:rsidRPr="00EF3E9C" w:rsidRDefault="00EC739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7F006C" w:rsidP="00433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33A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</w:t>
            </w:r>
            <w:r w:rsidR="00436079"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  <w:r w:rsidR="00433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обучении детей</w:t>
            </w: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МКДОУ</w:t>
            </w:r>
          </w:p>
        </w:tc>
      </w:tr>
      <w:tr w:rsidR="00EC739A" w:rsidRPr="00EF3E9C" w:rsidTr="0078185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Богатырева Ольга Александровна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781854" w:rsidP="0001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F3E9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детей дошкольного возраста</w:t>
            </w:r>
            <w:r w:rsidR="009E16A8" w:rsidRPr="00EF3E9C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различные виды деятельности</w:t>
            </w:r>
            <w:r w:rsidRPr="00EF3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EF3E9C" w:rsidRDefault="00EC739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МКДОУ</w:t>
            </w:r>
          </w:p>
        </w:tc>
      </w:tr>
      <w:tr w:rsidR="00EC739A" w:rsidRPr="00EF3E9C" w:rsidTr="0078185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3A4E77" w:rsidRDefault="00B17161" w:rsidP="003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E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D0" w:rsidRPr="003A4E77" w:rsidRDefault="00EC739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Згурская </w:t>
            </w:r>
          </w:p>
          <w:p w:rsidR="00EC739A" w:rsidRPr="003A4E77" w:rsidRDefault="00EC739A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E77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Петровна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3A4E77" w:rsidRDefault="00EF3E9C" w:rsidP="004C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4E77" w:rsidRPr="003A4E77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как средство формирования связной речи дошкольников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3A4E77" w:rsidRDefault="00EC739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9A" w:rsidRPr="003A4E77" w:rsidRDefault="00EC739A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E77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МКДОУ</w:t>
            </w:r>
          </w:p>
        </w:tc>
      </w:tr>
      <w:tr w:rsidR="002C442D" w:rsidRPr="00EF3E9C" w:rsidTr="0078185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2C442D" w:rsidP="003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2C442D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Дударева </w:t>
            </w:r>
          </w:p>
          <w:p w:rsidR="002C442D" w:rsidRPr="00EF3E9C" w:rsidRDefault="002C442D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E206CF" w:rsidP="002A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грамоте детей с младшего во</w:t>
            </w:r>
            <w:r w:rsidR="002A5EC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раста»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186350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186350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МКДОУ</w:t>
            </w:r>
          </w:p>
        </w:tc>
      </w:tr>
      <w:tr w:rsidR="002C442D" w:rsidRPr="00EF3E9C" w:rsidTr="0078185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2C442D" w:rsidP="003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186350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Ксения Дмитриевна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9E16A8" w:rsidP="00D0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0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E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EF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возраста»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186350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42D" w:rsidRPr="00EF3E9C" w:rsidRDefault="00186350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МКДОУ</w:t>
            </w:r>
          </w:p>
        </w:tc>
      </w:tr>
    </w:tbl>
    <w:p w:rsidR="00EC739A" w:rsidRDefault="00EC739A" w:rsidP="006B1163">
      <w:pPr>
        <w:tabs>
          <w:tab w:val="left" w:pos="18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B6E" w:rsidRDefault="00DE3B6E" w:rsidP="006B1163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3B6E" w:rsidRDefault="00DE3B6E" w:rsidP="006B1163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3B6E" w:rsidRDefault="00DE3B6E" w:rsidP="006B1163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3B6E" w:rsidRDefault="00DE3B6E" w:rsidP="006B1163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15A99" w:rsidRPr="00AB676F" w:rsidRDefault="00A20946" w:rsidP="006B1163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676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Оперативный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A20946" w:rsidRPr="00A20946" w:rsidRDefault="00A20946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4D4262">
        <w:trPr>
          <w:trHeight w:val="787"/>
        </w:trPr>
        <w:tc>
          <w:tcPr>
            <w:tcW w:w="690" w:type="dxa"/>
          </w:tcPr>
          <w:p w:rsidR="00A20946" w:rsidRPr="000A4E07" w:rsidRDefault="00EF5A7B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A20946" w:rsidRPr="00321A3D" w:rsidRDefault="00A20946" w:rsidP="006B116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E72" w:rsidRPr="00321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мотр готовности групп в соответствии с требованиями СанПиНа 2013г.»</w:t>
            </w:r>
          </w:p>
        </w:tc>
        <w:tc>
          <w:tcPr>
            <w:tcW w:w="1874" w:type="dxa"/>
          </w:tcPr>
          <w:p w:rsidR="00A20946" w:rsidRPr="000A4E07" w:rsidRDefault="00FE4730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EF5A7B" w:rsidRPr="00EF5A7B" w:rsidRDefault="00143623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321A3D">
        <w:trPr>
          <w:trHeight w:val="653"/>
        </w:trPr>
        <w:tc>
          <w:tcPr>
            <w:tcW w:w="690" w:type="dxa"/>
          </w:tcPr>
          <w:p w:rsidR="00EF5A7B" w:rsidRPr="000A4E07" w:rsidRDefault="00EF5A7B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EF5A7B" w:rsidRPr="00321A3D" w:rsidRDefault="00321A3D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155">
              <w:rPr>
                <w:rFonts w:ascii="Times New Roman" w:hAnsi="Times New Roman" w:cs="Times New Roman"/>
                <w:sz w:val="24"/>
                <w:szCs w:val="24"/>
              </w:rPr>
              <w:t>Выполнение воспитательно</w:t>
            </w:r>
            <w:r w:rsidR="008413DD">
              <w:rPr>
                <w:rFonts w:ascii="Times New Roman" w:hAnsi="Times New Roman" w:cs="Times New Roman"/>
                <w:sz w:val="24"/>
                <w:szCs w:val="24"/>
              </w:rPr>
              <w:t>–образовательной работы в режиме дня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FE4730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33" w:type="dxa"/>
          </w:tcPr>
          <w:p w:rsidR="00EF5A7B" w:rsidRPr="000A4E07" w:rsidRDefault="00704636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</w:tr>
      <w:tr w:rsidR="00EF5A7B" w:rsidRPr="000A4E07" w:rsidTr="00D22E72">
        <w:trPr>
          <w:trHeight w:val="746"/>
        </w:trPr>
        <w:tc>
          <w:tcPr>
            <w:tcW w:w="690" w:type="dxa"/>
          </w:tcPr>
          <w:p w:rsidR="00EF5A7B" w:rsidRPr="000A4E07" w:rsidRDefault="00EF5A7B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EF5A7B" w:rsidRPr="00321A3D" w:rsidRDefault="00321A3D" w:rsidP="006B116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B0A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программного содержания утренней гимнастики возрасту и уровню развития детей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FE4730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33" w:type="dxa"/>
          </w:tcPr>
          <w:p w:rsidR="00EF5A7B" w:rsidRDefault="00704636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</w:tr>
      <w:tr w:rsidR="00143623" w:rsidRPr="000A4E07" w:rsidTr="00EF5A7B">
        <w:trPr>
          <w:trHeight w:val="855"/>
        </w:trPr>
        <w:tc>
          <w:tcPr>
            <w:tcW w:w="690" w:type="dxa"/>
          </w:tcPr>
          <w:p w:rsidR="00143623" w:rsidRPr="000A4E07" w:rsidRDefault="00143623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143623" w:rsidRPr="00321A3D" w:rsidRDefault="00143623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КГН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143623" w:rsidRPr="000A4E07" w:rsidRDefault="00143623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143623" w:rsidRPr="00EF5A7B" w:rsidRDefault="00143623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EF5A7B">
        <w:trPr>
          <w:trHeight w:val="870"/>
        </w:trPr>
        <w:tc>
          <w:tcPr>
            <w:tcW w:w="690" w:type="dxa"/>
          </w:tcPr>
          <w:p w:rsidR="00EF5A7B" w:rsidRPr="000A4E07" w:rsidRDefault="00EF5A7B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EF5A7B" w:rsidRPr="00321A3D" w:rsidRDefault="00321A3D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E42B0A">
              <w:rPr>
                <w:rFonts w:ascii="Times New Roman" w:hAnsi="Times New Roman" w:cs="Times New Roman"/>
                <w:sz w:val="24"/>
                <w:szCs w:val="24"/>
              </w:rPr>
              <w:t>и проведение игр с детьми в утренние часы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EF5A7B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3" w:type="dxa"/>
          </w:tcPr>
          <w:p w:rsidR="00EF5A7B" w:rsidRDefault="00704636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</w:tr>
      <w:tr w:rsidR="00EF5A7B" w:rsidRPr="000A4E07" w:rsidTr="002263D4">
        <w:trPr>
          <w:trHeight w:val="571"/>
        </w:trPr>
        <w:tc>
          <w:tcPr>
            <w:tcW w:w="690" w:type="dxa"/>
          </w:tcPr>
          <w:p w:rsidR="00EF5A7B" w:rsidRDefault="00EF5A7B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EF5A7B" w:rsidRPr="00321A3D" w:rsidRDefault="00EF5A7B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>Активность детей на ООД, умение действовать в соответствии с указаниями воспитателя,  работать  сосредоточенно, самостоятельно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Default="00FE4730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33" w:type="dxa"/>
          </w:tcPr>
          <w:p w:rsidR="002263D4" w:rsidRDefault="00704636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</w:tr>
      <w:tr w:rsidR="00EF5A7B" w:rsidRPr="000A4E07" w:rsidTr="00EF5A7B">
        <w:trPr>
          <w:trHeight w:val="870"/>
        </w:trPr>
        <w:tc>
          <w:tcPr>
            <w:tcW w:w="690" w:type="dxa"/>
          </w:tcPr>
          <w:p w:rsidR="00EF5A7B" w:rsidRDefault="00EF5A7B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EF5A7B" w:rsidRPr="00321A3D" w:rsidRDefault="00EF5A7B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усвоений детьми </w:t>
            </w:r>
            <w:r w:rsidR="000711BE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 xml:space="preserve"> задач по физическому развитию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Default="00EF5A7B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3" w:type="dxa"/>
          </w:tcPr>
          <w:p w:rsidR="00EF5A7B" w:rsidRDefault="00704636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</w:tr>
      <w:tr w:rsidR="00EF5A7B" w:rsidRPr="000A4E07" w:rsidTr="002263D4">
        <w:trPr>
          <w:trHeight w:val="695"/>
        </w:trPr>
        <w:tc>
          <w:tcPr>
            <w:tcW w:w="690" w:type="dxa"/>
          </w:tcPr>
          <w:p w:rsidR="00EF5A7B" w:rsidRDefault="00EF5A7B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321A3D" w:rsidRPr="00262FA7" w:rsidRDefault="00321A3D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приёма пищи, 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у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EF5A7B" w:rsidRPr="00262FA7" w:rsidRDefault="00EF5A7B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F5A7B" w:rsidRDefault="00EF5A7B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704636" w:rsidRPr="000A4E07" w:rsidRDefault="00704636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C40BCF" w:rsidRDefault="00C40BCF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4D4262">
        <w:trPr>
          <w:trHeight w:val="556"/>
        </w:trPr>
        <w:tc>
          <w:tcPr>
            <w:tcW w:w="690" w:type="dxa"/>
          </w:tcPr>
          <w:p w:rsidR="00EF5A7B" w:rsidRDefault="00EF5A7B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EF5A7B" w:rsidRDefault="00321A3D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«Выполнение режима дня»</w:t>
            </w:r>
          </w:p>
          <w:p w:rsidR="00DC7D3C" w:rsidRPr="00262FA7" w:rsidRDefault="00DC7D3C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детской деятельности в книжном уголке»</w:t>
            </w:r>
          </w:p>
        </w:tc>
        <w:tc>
          <w:tcPr>
            <w:tcW w:w="1874" w:type="dxa"/>
          </w:tcPr>
          <w:p w:rsidR="00EF5A7B" w:rsidRDefault="00EF5A7B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:rsidR="00DC7D3C" w:rsidRDefault="00704636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</w:tr>
      <w:tr w:rsidR="00487CA8" w:rsidRPr="000A4E07" w:rsidTr="004D4262">
        <w:trPr>
          <w:trHeight w:val="556"/>
        </w:trPr>
        <w:tc>
          <w:tcPr>
            <w:tcW w:w="690" w:type="dxa"/>
          </w:tcPr>
          <w:p w:rsidR="00487CA8" w:rsidRDefault="00487CA8" w:rsidP="006B116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:rsidR="00487CA8" w:rsidRPr="00262FA7" w:rsidRDefault="00487CA8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«Работа по изучению дошкольниками ОБЖ и ПДД»</w:t>
            </w:r>
          </w:p>
        </w:tc>
        <w:tc>
          <w:tcPr>
            <w:tcW w:w="1874" w:type="dxa"/>
          </w:tcPr>
          <w:p w:rsidR="00487CA8" w:rsidRPr="001B35CA" w:rsidRDefault="00FE4730" w:rsidP="006B1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87C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</w:tcPr>
          <w:p w:rsidR="00704636" w:rsidRPr="000A4E07" w:rsidRDefault="00704636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C40BCF" w:rsidRPr="001B35CA" w:rsidRDefault="00C40BCF" w:rsidP="006B1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</w:tbl>
    <w:p w:rsidR="00526AF9" w:rsidRDefault="00526AF9" w:rsidP="006B1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946" w:rsidRPr="004D4262" w:rsidRDefault="004D4262" w:rsidP="006B11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262">
        <w:rPr>
          <w:rFonts w:ascii="Times New Roman" w:hAnsi="Times New Roman" w:cs="Times New Roman"/>
          <w:b/>
          <w:sz w:val="24"/>
          <w:szCs w:val="24"/>
        </w:rPr>
        <w:t>Персональный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4D4262" w:rsidRPr="000A4E07" w:rsidTr="00060B6E">
        <w:trPr>
          <w:trHeight w:val="462"/>
        </w:trPr>
        <w:tc>
          <w:tcPr>
            <w:tcW w:w="690" w:type="dxa"/>
          </w:tcPr>
          <w:p w:rsidR="004D4262" w:rsidRPr="004D4262" w:rsidRDefault="004D4262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4D4262" w:rsidRPr="004D4262" w:rsidRDefault="004D4262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4D4262" w:rsidRPr="004D4262" w:rsidRDefault="004D4262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4D4262" w:rsidRPr="004D4262" w:rsidRDefault="004D4262" w:rsidP="006B116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4262" w:rsidRPr="000A4E07" w:rsidTr="004D4262">
        <w:trPr>
          <w:trHeight w:val="555"/>
        </w:trPr>
        <w:tc>
          <w:tcPr>
            <w:tcW w:w="690" w:type="dxa"/>
          </w:tcPr>
          <w:p w:rsidR="004D4262" w:rsidRPr="000A4E07" w:rsidRDefault="00FA042E" w:rsidP="006B1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4D4262" w:rsidRPr="00C40BCF" w:rsidRDefault="004D4262" w:rsidP="006B116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«Анализ работы воспитателя с детьми в режимных моментах»</w:t>
            </w:r>
          </w:p>
        </w:tc>
        <w:tc>
          <w:tcPr>
            <w:tcW w:w="1874" w:type="dxa"/>
          </w:tcPr>
          <w:p w:rsidR="004D4262" w:rsidRPr="000A4E07" w:rsidRDefault="004D4262" w:rsidP="006B1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3" w:type="dxa"/>
          </w:tcPr>
          <w:p w:rsidR="004D4262" w:rsidRPr="000A4E07" w:rsidRDefault="00704636" w:rsidP="006B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</w:tr>
    </w:tbl>
    <w:p w:rsidR="004D4262" w:rsidRPr="006B45D5" w:rsidRDefault="006B45D5" w:rsidP="003B6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5D5">
        <w:rPr>
          <w:rFonts w:ascii="Times New Roman" w:hAnsi="Times New Roman" w:cs="Times New Roman"/>
          <w:b/>
          <w:sz w:val="24"/>
          <w:szCs w:val="24"/>
        </w:rPr>
        <w:t>Работа методического кабинета</w:t>
      </w:r>
    </w:p>
    <w:tbl>
      <w:tblPr>
        <w:tblW w:w="941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5245"/>
        <w:gridCol w:w="1559"/>
        <w:gridCol w:w="1985"/>
      </w:tblGrid>
      <w:tr w:rsidR="006B45D5" w:rsidRPr="000A4E07" w:rsidTr="00FE4730">
        <w:trPr>
          <w:trHeight w:val="282"/>
        </w:trPr>
        <w:tc>
          <w:tcPr>
            <w:tcW w:w="628" w:type="dxa"/>
          </w:tcPr>
          <w:p w:rsidR="006B45D5" w:rsidRPr="006B45D5" w:rsidRDefault="006B45D5" w:rsidP="0087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6B45D5" w:rsidRPr="006B45D5" w:rsidRDefault="006B45D5" w:rsidP="0087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B45D5" w:rsidRPr="006B45D5" w:rsidRDefault="006B45D5" w:rsidP="0087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5D5" w:rsidRPr="006B45D5" w:rsidRDefault="006B45D5" w:rsidP="0087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6B45D5" w:rsidRPr="006B45D5" w:rsidRDefault="006B45D5" w:rsidP="0087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</w:tcPr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871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45D5" w:rsidRPr="00C40BCF" w:rsidRDefault="006B45D5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6B45D5" w:rsidRPr="00C40BCF" w:rsidRDefault="006B45D5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 Подбор материалов для оформления информационных стендов:</w:t>
            </w:r>
          </w:p>
          <w:p w:rsidR="006B45D5" w:rsidRPr="00C40BCF" w:rsidRDefault="006B45D5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-Острые вирусные инфекции. Профилактика простудных заболеваний;</w:t>
            </w:r>
          </w:p>
          <w:p w:rsidR="006B45D5" w:rsidRPr="00C40BCF" w:rsidRDefault="006B45D5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детей;</w:t>
            </w:r>
          </w:p>
          <w:p w:rsidR="006B45D5" w:rsidRPr="00C40BCF" w:rsidRDefault="006B45D5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-Осенние витамины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A9F" w:rsidRPr="00C40BCF" w:rsidRDefault="00FB0A9F" w:rsidP="004D4C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-Ребёнок и другие люди «Как вести себя при встреч</w:t>
            </w:r>
            <w:r w:rsidR="004D4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с незнакомыми людьми»</w:t>
            </w:r>
          </w:p>
        </w:tc>
        <w:tc>
          <w:tcPr>
            <w:tcW w:w="1559" w:type="dxa"/>
          </w:tcPr>
          <w:p w:rsidR="006B45D5" w:rsidRPr="000A4E07" w:rsidRDefault="00FE4730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</w:tcPr>
          <w:p w:rsidR="00704636" w:rsidRPr="000A4E07" w:rsidRDefault="00704636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6B45D5" w:rsidRPr="000A4E07" w:rsidRDefault="006B45D5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Default="002263D4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Pr="002263D4" w:rsidRDefault="00C40BC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B45D5" w:rsidRPr="000A4E07" w:rsidTr="00D01F39">
        <w:trPr>
          <w:trHeight w:val="113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FE4730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 w:rsidR="008B7219">
              <w:rPr>
                <w:rFonts w:ascii="Times New Roman" w:hAnsi="Times New Roman" w:cs="Times New Roman"/>
                <w:sz w:val="24"/>
                <w:szCs w:val="24"/>
              </w:rPr>
              <w:t>ческой литературы по развитию речи детей</w:t>
            </w:r>
            <w:r w:rsidR="00D01F39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учреждении</w:t>
            </w:r>
          </w:p>
          <w:p w:rsidR="00FB0A9F" w:rsidRPr="00C40BCF" w:rsidRDefault="00FE4730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.Подготовка методической рекомендации «Азбука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F" w:rsidRDefault="00FE4730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6B45D5" w:rsidRPr="00FB0A9F" w:rsidRDefault="006B45D5" w:rsidP="00871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F" w:rsidRPr="000A4E07" w:rsidRDefault="005E05A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2263D4" w:rsidRDefault="002263D4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Pr="002263D4" w:rsidRDefault="002263D4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6B45D5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1.Помощь пед</w:t>
            </w:r>
            <w:r w:rsidR="009473F1">
              <w:rPr>
                <w:rFonts w:ascii="Times New Roman" w:hAnsi="Times New Roman" w:cs="Times New Roman"/>
                <w:sz w:val="24"/>
                <w:szCs w:val="24"/>
              </w:rPr>
              <w:t>агогам в формировании портфолио</w:t>
            </w:r>
          </w:p>
          <w:p w:rsidR="006B45D5" w:rsidRPr="00C40BCF" w:rsidRDefault="006B45D5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 «Новый взгляд на родительские собрани</w:t>
            </w:r>
            <w:r w:rsidR="009473F1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FE4730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F" w:rsidRPr="000A4E07" w:rsidRDefault="005E05A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6B45D5" w:rsidRPr="000A4E07" w:rsidRDefault="006B45D5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871820">
        <w:trPr>
          <w:trHeight w:val="93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навыков воспитаннико</w:t>
            </w:r>
            <w:r w:rsidR="009473F1">
              <w:rPr>
                <w:rFonts w:ascii="Times New Roman" w:hAnsi="Times New Roman" w:cs="Times New Roman"/>
                <w:sz w:val="24"/>
                <w:szCs w:val="24"/>
              </w:rPr>
              <w:t>в безопасной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F" w:rsidRPr="000A4E07" w:rsidRDefault="005E05A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9E44E3" w:rsidRPr="000A4E07" w:rsidRDefault="00871820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  <w:tr w:rsidR="009E44E3" w:rsidRPr="000A4E07" w:rsidTr="00FE4730">
        <w:trPr>
          <w:trHeight w:val="1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Подготовка наглядного ма</w:t>
            </w:r>
            <w:r w:rsidR="009473F1">
              <w:rPr>
                <w:rFonts w:ascii="Times New Roman" w:hAnsi="Times New Roman" w:cs="Times New Roman"/>
                <w:sz w:val="24"/>
                <w:szCs w:val="24"/>
              </w:rPr>
              <w:t xml:space="preserve">териала </w:t>
            </w:r>
            <w:proofErr w:type="gramStart"/>
            <w:r w:rsidR="009473F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94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3F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="009473F1">
              <w:rPr>
                <w:rFonts w:ascii="Times New Roman" w:hAnsi="Times New Roman" w:cs="Times New Roman"/>
                <w:sz w:val="24"/>
                <w:szCs w:val="24"/>
              </w:rPr>
              <w:t xml:space="preserve"> смотра-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9473F1">
              <w:rPr>
                <w:rFonts w:ascii="Times New Roman" w:hAnsi="Times New Roman" w:cs="Times New Roman"/>
                <w:sz w:val="24"/>
                <w:szCs w:val="24"/>
              </w:rPr>
              <w:t>зимних участков</w:t>
            </w:r>
          </w:p>
          <w:p w:rsidR="00FB0A9F" w:rsidRPr="00C40BCF" w:rsidRDefault="009E44E3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Реставрация методической литературы, картин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FE4730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B0A9F" w:rsidRDefault="00FB0A9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Pr="000A4E07" w:rsidRDefault="00FB0A9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F1" w:rsidRDefault="005E05A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E05AF" w:rsidRPr="000A4E07" w:rsidRDefault="00677686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55">
              <w:rPr>
                <w:rFonts w:ascii="Times New Roman" w:hAnsi="Times New Roman" w:cs="Times New Roman"/>
                <w:sz w:val="24"/>
                <w:szCs w:val="24"/>
              </w:rPr>
              <w:t>Воспитатель Згурская Ю.П.</w:t>
            </w:r>
          </w:p>
          <w:p w:rsidR="009E44E3" w:rsidRPr="000A4E07" w:rsidRDefault="009E44E3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6B1163">
        <w:trPr>
          <w:trHeight w:val="12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Оформление ка</w:t>
            </w:r>
            <w:r w:rsidR="00C90AA0">
              <w:rPr>
                <w:rFonts w:ascii="Times New Roman" w:hAnsi="Times New Roman" w:cs="Times New Roman"/>
                <w:sz w:val="24"/>
                <w:szCs w:val="24"/>
              </w:rPr>
              <w:t>ртотеки методической литературы</w:t>
            </w:r>
          </w:p>
          <w:p w:rsidR="009E44E3" w:rsidRPr="00C40BCF" w:rsidRDefault="009E44E3" w:rsidP="004D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</w:t>
            </w:r>
            <w:r w:rsidR="00082947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езопасн</w:t>
            </w:r>
            <w:r w:rsidR="00082947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C90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F" w:rsidRPr="000A4E07" w:rsidRDefault="005E05A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9E44E3" w:rsidRPr="000A4E07" w:rsidRDefault="00BA3415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9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4E3" w:rsidRPr="000A4E07" w:rsidRDefault="009E44E3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8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FE4730" w:rsidP="00C9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наглядного материала в помощь воспитателям для о</w:t>
            </w:r>
            <w:r w:rsidR="00C90AA0">
              <w:rPr>
                <w:rFonts w:ascii="Times New Roman" w:hAnsi="Times New Roman" w:cs="Times New Roman"/>
                <w:sz w:val="24"/>
                <w:szCs w:val="24"/>
              </w:rPr>
              <w:t>рганизации тематических уголков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F" w:rsidRPr="000A4E07" w:rsidRDefault="005E05A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9E44E3" w:rsidRPr="000A4E07" w:rsidRDefault="00C90AA0" w:rsidP="00957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57355">
              <w:rPr>
                <w:rFonts w:ascii="Times New Roman" w:hAnsi="Times New Roman" w:cs="Times New Roman"/>
                <w:sz w:val="24"/>
                <w:szCs w:val="24"/>
              </w:rPr>
              <w:t>Богатырева О.Л.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4E3" w:rsidRPr="000A4E07" w:rsidTr="00CA03B6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87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1.Подбор наглядной информации для организации п</w:t>
            </w:r>
            <w:r w:rsidR="00BB7442">
              <w:rPr>
                <w:rFonts w:ascii="Times New Roman" w:hAnsi="Times New Roman" w:cs="Times New Roman"/>
                <w:sz w:val="24"/>
                <w:szCs w:val="24"/>
              </w:rPr>
              <w:t>роекта «Сохраним природу чистой для себя и своих близких»</w:t>
            </w:r>
          </w:p>
          <w:p w:rsidR="009E44E3" w:rsidRPr="00C40BCF" w:rsidRDefault="009E44E3" w:rsidP="00B7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2.Подбор материалов для оформления информационных стендов</w:t>
            </w:r>
            <w:r w:rsidR="00B736B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«Культура речи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F" w:rsidRDefault="005E05A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6714AB" w:rsidRDefault="006714AB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Дударева Н.П.</w:t>
            </w:r>
          </w:p>
          <w:p w:rsidR="006714AB" w:rsidRPr="000A4E07" w:rsidRDefault="006714AB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Згурская Ю.П.</w:t>
            </w:r>
          </w:p>
          <w:p w:rsidR="009E44E3" w:rsidRPr="000A4E07" w:rsidRDefault="009E44E3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E3" w:rsidRPr="000A4E07" w:rsidRDefault="009E44E3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8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8718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08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информации для</w:t>
            </w:r>
            <w:r w:rsidR="00E91A5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теме «</w:t>
            </w:r>
            <w:r w:rsidR="0008294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ДОУ – промежуточные итоги</w:t>
            </w:r>
            <w:r w:rsidR="00E91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FE4730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F" w:rsidRPr="000A4E07" w:rsidRDefault="005E05AF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9E44E3" w:rsidRPr="000A4E07" w:rsidRDefault="009E44E3" w:rsidP="0087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BB" w:rsidRDefault="00D31FBB" w:rsidP="003B651B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27DB" w:rsidRPr="00DE3B6E" w:rsidRDefault="00F927DB" w:rsidP="003B651B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E3B6E">
        <w:rPr>
          <w:rFonts w:ascii="Times New Roman" w:hAnsi="Times New Roman" w:cs="Times New Roman"/>
          <w:b/>
          <w:color w:val="7030A0"/>
          <w:sz w:val="28"/>
          <w:szCs w:val="28"/>
        </w:rPr>
        <w:t>Взаимодействие с родителями</w:t>
      </w:r>
    </w:p>
    <w:p w:rsidR="006B45D5" w:rsidRDefault="009E44E3" w:rsidP="00871820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7DB">
        <w:rPr>
          <w:rFonts w:ascii="Times New Roman" w:hAnsi="Times New Roman" w:cs="Times New Roman"/>
          <w:b/>
          <w:sz w:val="24"/>
          <w:szCs w:val="24"/>
        </w:rPr>
        <w:t>Оформление информационных стендов</w:t>
      </w:r>
      <w:r w:rsidR="00AF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25">
        <w:rPr>
          <w:rFonts w:ascii="Times New Roman" w:hAnsi="Times New Roman" w:cs="Times New Roman"/>
          <w:b/>
          <w:sz w:val="24"/>
          <w:szCs w:val="24"/>
        </w:rPr>
        <w:t xml:space="preserve">и консультаций </w:t>
      </w:r>
      <w:r w:rsidR="00AF724B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tbl>
      <w:tblPr>
        <w:tblW w:w="1029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814"/>
        <w:gridCol w:w="4903"/>
        <w:gridCol w:w="1418"/>
        <w:gridCol w:w="1701"/>
      </w:tblGrid>
      <w:tr w:rsidR="000D1EFE" w:rsidRPr="00F30DE8" w:rsidTr="00720D26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EFE" w:rsidRPr="00F30DE8" w:rsidRDefault="000D1E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EFE" w:rsidRPr="00F30DE8" w:rsidRDefault="000D1E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EFE" w:rsidRPr="00F30DE8" w:rsidRDefault="000D1E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EFE" w:rsidRPr="0005040E" w:rsidRDefault="000D1E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EFE" w:rsidRPr="0005040E" w:rsidRDefault="000D1E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3D5BC7" w:rsidRPr="00F30DE8" w:rsidTr="00720D26"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5BC7" w:rsidRPr="00F30DE8" w:rsidRDefault="003D5BC7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5BC7" w:rsidRPr="00F30DE8" w:rsidRDefault="003D5BC7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5BC7" w:rsidRPr="00F30DE8" w:rsidRDefault="003D5BC7" w:rsidP="006853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8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Сенсорное </w:t>
            </w: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детей в семье»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5BC7" w:rsidRPr="0005040E" w:rsidRDefault="006853E3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5BC7" w:rsidRPr="0005040E" w:rsidRDefault="00DE3B6E" w:rsidP="008D6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Дударева Н.П.</w:t>
            </w:r>
          </w:p>
        </w:tc>
      </w:tr>
      <w:tr w:rsidR="007C50FE" w:rsidRPr="00F30DE8" w:rsidTr="00720D26"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F85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речи</w:t>
            </w:r>
            <w:r w:rsidR="001F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Default="007C50FE" w:rsidP="008D6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Згурская Ю.П.</w:t>
            </w:r>
          </w:p>
          <w:p w:rsidR="001F611C" w:rsidRPr="0005040E" w:rsidRDefault="001F611C" w:rsidP="008D6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Дударева Н.П.</w:t>
            </w:r>
          </w:p>
        </w:tc>
      </w:tr>
      <w:tr w:rsidR="007C50FE" w:rsidRPr="00F30DE8" w:rsidTr="00720D26"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«Авторитет родителей и его влияние на воспитание ребенка в семье»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8D69F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Богатырева О.А.</w:t>
            </w:r>
          </w:p>
        </w:tc>
      </w:tr>
      <w:tr w:rsidR="007C50FE" w:rsidRPr="00F30DE8" w:rsidTr="00720D26"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F85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«Ребенок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слушается</w:t>
            </w: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Что делать?»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8444BB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Дударева Н.П.</w:t>
            </w:r>
          </w:p>
        </w:tc>
      </w:tr>
      <w:tr w:rsidR="007C50FE" w:rsidRPr="00F30DE8" w:rsidTr="00720D26"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«Кукольный театр в воспитании дошкольников»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Згурская Ю.П.</w:t>
            </w:r>
          </w:p>
        </w:tc>
      </w:tr>
      <w:tr w:rsidR="007C50FE" w:rsidRPr="00F30DE8" w:rsidTr="00720D26">
        <w:trPr>
          <w:trHeight w:val="180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«Рекомендации для родителей ДОУ по ПДД. Главная опасность – дорога!»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8444BB" w:rsidP="0034096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Згурская Ю.П.</w:t>
            </w:r>
          </w:p>
        </w:tc>
      </w:tr>
      <w:tr w:rsidR="007C50FE" w:rsidRPr="00F30DE8" w:rsidTr="00720D26">
        <w:trPr>
          <w:trHeight w:val="180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«Трудовое воспитание дошкольников в семье»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Богатырева О.А.</w:t>
            </w:r>
          </w:p>
        </w:tc>
      </w:tr>
      <w:tr w:rsidR="007C50FE" w:rsidRPr="00F30DE8" w:rsidTr="00720D26">
        <w:trPr>
          <w:trHeight w:val="140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«Подготовка детей к школе»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8D6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Згурская Ю.П.</w:t>
            </w:r>
          </w:p>
        </w:tc>
      </w:tr>
      <w:tr w:rsidR="007C50FE" w:rsidRPr="00F30DE8" w:rsidTr="00720D26">
        <w:trPr>
          <w:trHeight w:val="400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провести каникулы с пользой для ребенка»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8444BB" w:rsidP="008D6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Дударева Н.П.</w:t>
            </w:r>
          </w:p>
        </w:tc>
      </w:tr>
      <w:tr w:rsidR="007C50FE" w:rsidRPr="00F30DE8" w:rsidTr="00720D26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педагоги</w:t>
            </w:r>
          </w:p>
        </w:tc>
      </w:tr>
      <w:tr w:rsidR="007C50FE" w:rsidRPr="00F30DE8" w:rsidTr="00720D26">
        <w:trPr>
          <w:trHeight w:val="551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«Социальный портрет семьи»</w:t>
            </w:r>
          </w:p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«Интересы вашего ребенка»</w:t>
            </w:r>
          </w:p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«Оценка деятельности сотрудников ДОУ в рамках оказания воспитательно-образовательных услуг»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7C50FE" w:rsidRPr="0005040E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7C50FE" w:rsidRPr="0005040E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педагоги</w:t>
            </w:r>
          </w:p>
        </w:tc>
      </w:tr>
      <w:tr w:rsidR="007C50FE" w:rsidRPr="00F30DE8" w:rsidTr="00720D26">
        <w:trPr>
          <w:trHeight w:val="480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«Папа, мама, я – спортивная семья!»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 ФИЗО, педагоги</w:t>
            </w:r>
          </w:p>
        </w:tc>
      </w:tr>
      <w:tr w:rsidR="007C50FE" w:rsidRPr="00F30DE8" w:rsidTr="00720D26">
        <w:trPr>
          <w:trHeight w:val="230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F30DE8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папа, я – отличная семья!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E" w:rsidRPr="0005040E" w:rsidRDefault="007C50FE" w:rsidP="0034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педагоги</w:t>
            </w:r>
          </w:p>
        </w:tc>
      </w:tr>
    </w:tbl>
    <w:p w:rsidR="000D1EFE" w:rsidRDefault="000D1EFE" w:rsidP="00871820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27DB" w:rsidRPr="00734BB3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34BB3">
        <w:rPr>
          <w:rFonts w:ascii="Times New Roman" w:hAnsi="Times New Roman" w:cs="Times New Roman"/>
          <w:b/>
          <w:color w:val="7030A0"/>
          <w:sz w:val="28"/>
          <w:szCs w:val="28"/>
        </w:rPr>
        <w:t>Общие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5310"/>
        <w:gridCol w:w="1376"/>
        <w:gridCol w:w="2133"/>
      </w:tblGrid>
      <w:tr w:rsidR="00F927DB" w:rsidRPr="004D4262" w:rsidTr="00690E5C">
        <w:trPr>
          <w:trHeight w:val="462"/>
        </w:trPr>
        <w:tc>
          <w:tcPr>
            <w:tcW w:w="690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10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6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690E5C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1A41DD" w:rsidRDefault="00461139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1D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A41DD">
              <w:rPr>
                <w:rFonts w:ascii="Times New Roman" w:hAnsi="Times New Roman" w:cs="Times New Roman"/>
                <w:sz w:val="24"/>
                <w:szCs w:val="24"/>
              </w:rPr>
              <w:t>«Сотрудничество детского сада и родительской общественности»</w:t>
            </w:r>
          </w:p>
          <w:p w:rsidR="001A41DD" w:rsidRDefault="00461139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1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90E5C">
              <w:rPr>
                <w:rFonts w:ascii="Times New Roman" w:hAnsi="Times New Roman" w:cs="Times New Roman"/>
                <w:sz w:val="24"/>
                <w:szCs w:val="24"/>
              </w:rPr>
              <w:t xml:space="preserve"> Выборы родительского комитета</w:t>
            </w:r>
          </w:p>
          <w:p w:rsidR="001A41DD" w:rsidRDefault="00461139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1DD">
              <w:rPr>
                <w:rFonts w:ascii="Times New Roman" w:hAnsi="Times New Roman" w:cs="Times New Roman"/>
                <w:sz w:val="24"/>
                <w:szCs w:val="24"/>
              </w:rPr>
              <w:t>- Сотрудничество детского сад</w:t>
            </w:r>
            <w:r w:rsidR="00690E5C">
              <w:rPr>
                <w:rFonts w:ascii="Times New Roman" w:hAnsi="Times New Roman" w:cs="Times New Roman"/>
                <w:sz w:val="24"/>
                <w:szCs w:val="24"/>
              </w:rPr>
              <w:t>а и родительской общественности</w:t>
            </w:r>
          </w:p>
          <w:p w:rsidR="001A41DD" w:rsidRDefault="00461139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1DD"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="00690E5C">
              <w:rPr>
                <w:rFonts w:ascii="Times New Roman" w:hAnsi="Times New Roman" w:cs="Times New Roman"/>
                <w:sz w:val="24"/>
                <w:szCs w:val="24"/>
              </w:rPr>
              <w:t>аши задачи на новый учебный год</w:t>
            </w:r>
          </w:p>
          <w:p w:rsidR="0020586E" w:rsidRPr="001A41DD" w:rsidRDefault="00461139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1D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0E5C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376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5E05AF" w:rsidRPr="000A4E07" w:rsidRDefault="005E05AF" w:rsidP="005E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5E05A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6E" w:rsidRPr="000A4E07" w:rsidTr="00690E5C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0" w:type="dxa"/>
          </w:tcPr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-Итоги рабо</w:t>
            </w:r>
            <w:r w:rsidR="00690E5C">
              <w:rPr>
                <w:rFonts w:ascii="Times New Roman" w:hAnsi="Times New Roman" w:cs="Times New Roman"/>
                <w:sz w:val="24"/>
                <w:szCs w:val="24"/>
              </w:rPr>
              <w:t>ты детского сада за учебный год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-Наши планы н</w:t>
            </w:r>
            <w:r w:rsidR="00690E5C">
              <w:rPr>
                <w:rFonts w:ascii="Times New Roman" w:hAnsi="Times New Roman" w:cs="Times New Roman"/>
                <w:sz w:val="24"/>
                <w:szCs w:val="24"/>
              </w:rPr>
              <w:t>а летний оздоровительный период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730" w:rsidRPr="003B0EF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«Удовлетворенности качеством образовательного процесса»</w:t>
            </w:r>
          </w:p>
        </w:tc>
        <w:tc>
          <w:tcPr>
            <w:tcW w:w="1376" w:type="dxa"/>
          </w:tcPr>
          <w:p w:rsidR="0020586E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33" w:type="dxa"/>
          </w:tcPr>
          <w:p w:rsidR="005E05AF" w:rsidRPr="000A4E07" w:rsidRDefault="005E05AF" w:rsidP="005E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7C" w:rsidRPr="000A4E07" w:rsidTr="002E334A">
        <w:trPr>
          <w:trHeight w:val="424"/>
        </w:trPr>
        <w:tc>
          <w:tcPr>
            <w:tcW w:w="690" w:type="dxa"/>
          </w:tcPr>
          <w:p w:rsidR="009E187C" w:rsidRDefault="009E18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9E187C" w:rsidRPr="00DD1C08" w:rsidRDefault="009E187C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8">
              <w:rPr>
                <w:rFonts w:ascii="Times New Roman" w:hAnsi="Times New Roman" w:cs="Times New Roman"/>
                <w:sz w:val="24"/>
                <w:szCs w:val="24"/>
              </w:rPr>
              <w:t xml:space="preserve">«Вот и закончился учебный год!» </w:t>
            </w:r>
          </w:p>
          <w:p w:rsidR="009E187C" w:rsidRPr="00DD1C08" w:rsidRDefault="009E187C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8">
              <w:rPr>
                <w:rFonts w:ascii="Times New Roman" w:hAnsi="Times New Roman" w:cs="Times New Roman"/>
                <w:sz w:val="24"/>
                <w:szCs w:val="24"/>
              </w:rPr>
              <w:t xml:space="preserve">- Отчёт о работе за прошедший учебный год. </w:t>
            </w:r>
          </w:p>
          <w:p w:rsidR="009E187C" w:rsidRPr="00DD1C08" w:rsidRDefault="009E187C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8">
              <w:rPr>
                <w:rFonts w:ascii="Times New Roman" w:hAnsi="Times New Roman" w:cs="Times New Roman"/>
                <w:sz w:val="24"/>
                <w:szCs w:val="24"/>
              </w:rPr>
              <w:t xml:space="preserve">- О привлечении родителей к озеленению и </w:t>
            </w:r>
            <w:r w:rsidR="00966371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 ДОУ.</w:t>
            </w:r>
          </w:p>
          <w:p w:rsidR="009E187C" w:rsidRPr="00DD1C08" w:rsidRDefault="009E187C" w:rsidP="0096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8">
              <w:rPr>
                <w:rFonts w:ascii="Times New Roman" w:hAnsi="Times New Roman" w:cs="Times New Roman"/>
                <w:sz w:val="24"/>
                <w:szCs w:val="24"/>
              </w:rPr>
              <w:t xml:space="preserve">- Отчёт </w:t>
            </w:r>
            <w:r w:rsidR="00966371">
              <w:rPr>
                <w:rFonts w:ascii="Times New Roman" w:hAnsi="Times New Roman" w:cs="Times New Roman"/>
                <w:sz w:val="24"/>
                <w:szCs w:val="24"/>
              </w:rPr>
              <w:t>о работе Родительского комитета</w:t>
            </w:r>
          </w:p>
        </w:tc>
        <w:tc>
          <w:tcPr>
            <w:tcW w:w="1376" w:type="dxa"/>
          </w:tcPr>
          <w:p w:rsidR="009E187C" w:rsidRDefault="009E187C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3" w:type="dxa"/>
          </w:tcPr>
          <w:p w:rsidR="009E187C" w:rsidRPr="000A4E07" w:rsidRDefault="009E187C" w:rsidP="00B22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9E187C" w:rsidRPr="000A4E07" w:rsidRDefault="009E187C" w:rsidP="00B22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BB" w:rsidRDefault="00D31FBB" w:rsidP="003A115D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42C7" w:rsidRDefault="00EB42C7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27DB" w:rsidRPr="00734BB3" w:rsidRDefault="0020586E" w:rsidP="00734BB3">
      <w:pPr>
        <w:tabs>
          <w:tab w:val="left" w:pos="201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34BB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Групповые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20586E" w:rsidRPr="004D4262" w:rsidTr="00060B6E">
        <w:trPr>
          <w:trHeight w:val="462"/>
        </w:trPr>
        <w:tc>
          <w:tcPr>
            <w:tcW w:w="690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EB42C7">
        <w:trPr>
          <w:trHeight w:val="5669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115A94" w:rsidRPr="009B6D18" w:rsidRDefault="0020586E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Младш</w:t>
            </w:r>
            <w:r w:rsidR="00115A94" w:rsidRPr="009B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="00BD7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разновозрастная </w:t>
            </w:r>
            <w:r w:rsidRPr="009B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групп</w:t>
            </w:r>
            <w:r w:rsidR="00115A94" w:rsidRPr="009B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9B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070E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 1. Тема: «Р</w:t>
            </w:r>
            <w:r w:rsidR="00C50540">
              <w:rPr>
                <w:rFonts w:ascii="Times New Roman" w:hAnsi="Times New Roman" w:cs="Times New Roman"/>
                <w:sz w:val="24"/>
                <w:szCs w:val="24"/>
              </w:rPr>
              <w:t>ебёнок на пороге детского сада»</w:t>
            </w:r>
          </w:p>
          <w:p w:rsidR="005B070E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 - Сообщение «Адаптация ребёнка к условиям детского сада» </w:t>
            </w:r>
          </w:p>
          <w:p w:rsidR="005B070E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- Экскурсия по гру</w:t>
            </w:r>
            <w:r w:rsidR="00C50540">
              <w:rPr>
                <w:rFonts w:ascii="Times New Roman" w:hAnsi="Times New Roman" w:cs="Times New Roman"/>
                <w:sz w:val="24"/>
                <w:szCs w:val="24"/>
              </w:rPr>
              <w:t>ппе</w:t>
            </w:r>
          </w:p>
          <w:p w:rsidR="005B070E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50540">
              <w:rPr>
                <w:rFonts w:ascii="Times New Roman" w:hAnsi="Times New Roman" w:cs="Times New Roman"/>
                <w:sz w:val="24"/>
                <w:szCs w:val="24"/>
              </w:rPr>
              <w:t xml:space="preserve"> Выборы Родительского комитета</w:t>
            </w:r>
          </w:p>
          <w:p w:rsidR="005B070E" w:rsidRPr="00EB6D20" w:rsidRDefault="00C50540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Коротко о разном</w:t>
            </w:r>
          </w:p>
          <w:p w:rsidR="005B070E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2. Тема: «</w:t>
            </w:r>
            <w:r w:rsidR="00C5054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детском саду» </w:t>
            </w:r>
          </w:p>
          <w:p w:rsidR="005B070E" w:rsidRPr="00EB6D20" w:rsidRDefault="00071F0F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87C" w:rsidRPr="00EB6D20">
              <w:rPr>
                <w:rFonts w:ascii="Times New Roman" w:hAnsi="Times New Roman" w:cs="Times New Roman"/>
                <w:sz w:val="24"/>
                <w:szCs w:val="24"/>
              </w:rPr>
              <w:t>Сообщение «</w:t>
            </w:r>
            <w:r w:rsidR="00C50540">
              <w:rPr>
                <w:rFonts w:ascii="Times New Roman" w:hAnsi="Times New Roman" w:cs="Times New Roman"/>
                <w:sz w:val="24"/>
                <w:szCs w:val="24"/>
              </w:rPr>
              <w:t>Как пр</w:t>
            </w:r>
            <w:r w:rsidR="001324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540">
              <w:rPr>
                <w:rFonts w:ascii="Times New Roman" w:hAnsi="Times New Roman" w:cs="Times New Roman"/>
                <w:sz w:val="24"/>
                <w:szCs w:val="24"/>
              </w:rPr>
              <w:t>ходит образовательная деятельность</w:t>
            </w:r>
            <w:r w:rsidR="001324C9">
              <w:rPr>
                <w:rFonts w:ascii="Times New Roman" w:hAnsi="Times New Roman" w:cs="Times New Roman"/>
                <w:sz w:val="24"/>
                <w:szCs w:val="24"/>
              </w:rPr>
              <w:t xml:space="preserve"> в младшей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070E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1F0F">
              <w:rPr>
                <w:rFonts w:ascii="Times New Roman" w:hAnsi="Times New Roman" w:cs="Times New Roman"/>
                <w:sz w:val="24"/>
                <w:szCs w:val="24"/>
              </w:rPr>
              <w:t>Презентация «Речевые игры»</w:t>
            </w:r>
          </w:p>
          <w:p w:rsidR="005B070E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 - Памятка для родителей «</w:t>
            </w:r>
            <w:r w:rsidR="004B1495">
              <w:rPr>
                <w:rFonts w:ascii="Times New Roman" w:hAnsi="Times New Roman" w:cs="Times New Roman"/>
                <w:sz w:val="24"/>
                <w:szCs w:val="24"/>
              </w:rPr>
              <w:t>Пальчиковые игры и их польза</w:t>
            </w: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070E" w:rsidRPr="00EB6D20" w:rsidRDefault="004B1495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Разное</w:t>
            </w:r>
          </w:p>
          <w:p w:rsidR="005B070E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3. Тема: «Здравствуй, лето красное!» </w:t>
            </w:r>
          </w:p>
          <w:p w:rsidR="005B070E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- Сообщение « Как провести отпуск с ребёнком» - Советы врача «Осторожность не повредит»</w:t>
            </w:r>
          </w:p>
          <w:p w:rsidR="00115A94" w:rsidRPr="00EB6D20" w:rsidRDefault="004B1495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Коротко о разном</w:t>
            </w:r>
          </w:p>
          <w:p w:rsidR="00DD4DB6" w:rsidRPr="00EB6D20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15A94" w:rsidRPr="003A115D" w:rsidRDefault="00BD70A3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31981" w:rsidRPr="009B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</w:t>
            </w:r>
            <w:r w:rsidR="00115A94" w:rsidRPr="009B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="0020586E" w:rsidRPr="009B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разновозрастная </w:t>
            </w:r>
            <w:r w:rsidR="00031981" w:rsidRPr="009B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</w:t>
            </w:r>
            <w:r w:rsidR="00115A94" w:rsidRPr="009B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</w:p>
          <w:p w:rsidR="00403C1B" w:rsidRPr="00EB6D20" w:rsidRDefault="009E187C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1B"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1. Тема: « Трудовое воспитание» </w:t>
            </w:r>
          </w:p>
          <w:p w:rsidR="00403C1B" w:rsidRPr="00EB6D20" w:rsidRDefault="00403C1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- Сообщение «Организация трудов</w:t>
            </w:r>
            <w:r w:rsidR="00D53C6B">
              <w:rPr>
                <w:rFonts w:ascii="Times New Roman" w:hAnsi="Times New Roman" w:cs="Times New Roman"/>
                <w:sz w:val="24"/>
                <w:szCs w:val="24"/>
              </w:rPr>
              <w:t>ого воспитания в детском саду»</w:t>
            </w:r>
          </w:p>
          <w:p w:rsidR="00403C1B" w:rsidRPr="00EB6D20" w:rsidRDefault="00403C1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- Фотовыставка «Мы дежурим» </w:t>
            </w:r>
          </w:p>
          <w:p w:rsidR="00403C1B" w:rsidRPr="00EB6D20" w:rsidRDefault="00D53C6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Коротко о разном</w:t>
            </w:r>
          </w:p>
          <w:p w:rsidR="00403C1B" w:rsidRPr="00EB6D20" w:rsidRDefault="00403C1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2. Тем</w:t>
            </w:r>
            <w:r w:rsidR="00D53C6B">
              <w:rPr>
                <w:rFonts w:ascii="Times New Roman" w:hAnsi="Times New Roman" w:cs="Times New Roman"/>
                <w:sz w:val="24"/>
                <w:szCs w:val="24"/>
              </w:rPr>
              <w:t>а: « Игрушки нового поколения»</w:t>
            </w:r>
          </w:p>
          <w:p w:rsidR="00403C1B" w:rsidRPr="00EB6D20" w:rsidRDefault="00403C1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- Сообщение на тему: « Игрушки нового поколения»</w:t>
            </w:r>
          </w:p>
          <w:p w:rsidR="00403C1B" w:rsidRPr="00EB6D20" w:rsidRDefault="00403C1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игры и игрушки покупать детям!»</w:t>
            </w:r>
          </w:p>
          <w:p w:rsidR="00403C1B" w:rsidRPr="00EB6D20" w:rsidRDefault="00D53C6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Коротко о разном</w:t>
            </w:r>
          </w:p>
          <w:p w:rsidR="00403C1B" w:rsidRPr="00EB6D20" w:rsidRDefault="00403C1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 xml:space="preserve"> 3. Тема: «Отдыхаем всей семьёй» </w:t>
            </w:r>
          </w:p>
          <w:p w:rsidR="00403C1B" w:rsidRPr="00EB6D20" w:rsidRDefault="00403C1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- Итоги</w:t>
            </w:r>
            <w:r w:rsidR="00D53C6B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Родительского комитета</w:t>
            </w:r>
          </w:p>
          <w:p w:rsidR="00403C1B" w:rsidRPr="00EB6D20" w:rsidRDefault="00403C1B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0">
              <w:rPr>
                <w:rFonts w:ascii="Times New Roman" w:hAnsi="Times New Roman" w:cs="Times New Roman"/>
                <w:sz w:val="24"/>
                <w:szCs w:val="24"/>
              </w:rPr>
              <w:t>- Рекомендации д</w:t>
            </w:r>
            <w:r w:rsidR="00D53C6B">
              <w:rPr>
                <w:rFonts w:ascii="Times New Roman" w:hAnsi="Times New Roman" w:cs="Times New Roman"/>
                <w:sz w:val="24"/>
                <w:szCs w:val="24"/>
              </w:rPr>
              <w:t>ля родителей по детскому отдыху</w:t>
            </w:r>
          </w:p>
          <w:p w:rsidR="00F47946" w:rsidRPr="00EB42C7" w:rsidRDefault="00D53C6B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Коротко о разном</w:t>
            </w:r>
          </w:p>
        </w:tc>
        <w:tc>
          <w:tcPr>
            <w:tcW w:w="1874" w:type="dxa"/>
          </w:tcPr>
          <w:p w:rsidR="0020586E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3A115D" w:rsidP="003A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21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F01004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295548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Default="004521C3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3" w:rsidRPr="000A4E07" w:rsidRDefault="004521C3" w:rsidP="00BD7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0586E" w:rsidRPr="00EB301D" w:rsidRDefault="00AF724B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D4DB6" w:rsidRDefault="00DD4DB6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B6" w:rsidRPr="00031981" w:rsidRDefault="00DD4DB6" w:rsidP="00C40B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31A38" w:rsidRDefault="00931A38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695779" w:rsidRDefault="00695779" w:rsidP="009E44E3">
      <w:pPr>
        <w:tabs>
          <w:tab w:val="left" w:pos="201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5779" w:rsidRDefault="00695779" w:rsidP="009E44E3">
      <w:pPr>
        <w:tabs>
          <w:tab w:val="left" w:pos="201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5779" w:rsidRDefault="00695779" w:rsidP="009E44E3">
      <w:pPr>
        <w:tabs>
          <w:tab w:val="left" w:pos="201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5779" w:rsidRDefault="00695779" w:rsidP="009E44E3">
      <w:pPr>
        <w:tabs>
          <w:tab w:val="left" w:pos="201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5779" w:rsidRDefault="00695779" w:rsidP="009E44E3">
      <w:pPr>
        <w:tabs>
          <w:tab w:val="left" w:pos="201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5779" w:rsidRDefault="00695779" w:rsidP="009E44E3">
      <w:pPr>
        <w:tabs>
          <w:tab w:val="left" w:pos="201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F724B" w:rsidRPr="005E7863" w:rsidRDefault="00AF724B" w:rsidP="009E44E3">
      <w:pPr>
        <w:tabs>
          <w:tab w:val="left" w:pos="201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7863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Совместные мероприятия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1"/>
        <w:gridCol w:w="1701"/>
        <w:gridCol w:w="3367"/>
      </w:tblGrid>
      <w:tr w:rsidR="00D3110A" w:rsidRPr="004D4262" w:rsidTr="00F854B8">
        <w:trPr>
          <w:trHeight w:val="462"/>
        </w:trPr>
        <w:tc>
          <w:tcPr>
            <w:tcW w:w="3751" w:type="dxa"/>
          </w:tcPr>
          <w:p w:rsidR="00D3110A" w:rsidRPr="004D4262" w:rsidRDefault="00D3110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3110A" w:rsidRPr="004D4262" w:rsidRDefault="00D3110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367" w:type="dxa"/>
          </w:tcPr>
          <w:p w:rsidR="00D3110A" w:rsidRPr="004D4262" w:rsidRDefault="00D3110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30469D" w:rsidRPr="000A4E07" w:rsidTr="00F854B8">
        <w:trPr>
          <w:trHeight w:val="386"/>
        </w:trPr>
        <w:tc>
          <w:tcPr>
            <w:tcW w:w="3751" w:type="dxa"/>
          </w:tcPr>
          <w:p w:rsidR="0030469D" w:rsidRDefault="0030469D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A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30469D" w:rsidRDefault="0030469D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Default="0030469D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Pr="00CF454A" w:rsidRDefault="0030469D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Pr="00CF454A" w:rsidRDefault="0030469D" w:rsidP="005E0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воспитателя и всех дошкольных работников  </w:t>
            </w:r>
          </w:p>
        </w:tc>
        <w:tc>
          <w:tcPr>
            <w:tcW w:w="1701" w:type="dxa"/>
          </w:tcPr>
          <w:p w:rsidR="0030469D" w:rsidRDefault="0030469D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0469D" w:rsidRDefault="0030469D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Default="0030469D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69D" w:rsidRDefault="0030469D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Pr="00490343" w:rsidRDefault="0030469D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367" w:type="dxa"/>
            <w:vMerge w:val="restart"/>
          </w:tcPr>
          <w:p w:rsidR="0030469D" w:rsidRPr="00F854B8" w:rsidRDefault="0030469D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детьми:</w:t>
            </w:r>
          </w:p>
          <w:p w:rsidR="0030469D" w:rsidRDefault="0030469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деятельность;</w:t>
            </w:r>
          </w:p>
          <w:p w:rsidR="0030469D" w:rsidRDefault="0030469D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30469D" w:rsidRDefault="0030469D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-досуговые мероприятия (в форме КВН, спортивной эстафеты, викторины, сюжетно-ролевые игры);</w:t>
            </w:r>
          </w:p>
          <w:p w:rsidR="0030469D" w:rsidRDefault="0030469D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деятельность.</w:t>
            </w:r>
          </w:p>
          <w:p w:rsidR="0030469D" w:rsidRPr="00F854B8" w:rsidRDefault="0030469D" w:rsidP="00F854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  <w:p w:rsidR="0030469D" w:rsidRDefault="0030469D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30469D" w:rsidRPr="000A4E07" w:rsidRDefault="0030469D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-непосредственное участие и помощь  в подготовке к мероприятию.</w:t>
            </w:r>
          </w:p>
        </w:tc>
      </w:tr>
      <w:tr w:rsidR="0030469D" w:rsidRPr="000A4E07" w:rsidTr="00EB42C7">
        <w:trPr>
          <w:trHeight w:val="744"/>
        </w:trPr>
        <w:tc>
          <w:tcPr>
            <w:tcW w:w="3751" w:type="dxa"/>
          </w:tcPr>
          <w:p w:rsidR="0030469D" w:rsidRPr="00EB42C7" w:rsidRDefault="0030469D" w:rsidP="00EB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42C7"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</w:t>
            </w:r>
          </w:p>
        </w:tc>
        <w:tc>
          <w:tcPr>
            <w:tcW w:w="1701" w:type="dxa"/>
          </w:tcPr>
          <w:p w:rsidR="0030469D" w:rsidRPr="00490343" w:rsidRDefault="00EB42C7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367" w:type="dxa"/>
            <w:vMerge/>
          </w:tcPr>
          <w:p w:rsidR="0030469D" w:rsidRPr="000A4E07" w:rsidRDefault="0030469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D" w:rsidRPr="000A4E07" w:rsidTr="00F854B8">
        <w:trPr>
          <w:trHeight w:val="525"/>
        </w:trPr>
        <w:tc>
          <w:tcPr>
            <w:tcW w:w="3751" w:type="dxa"/>
          </w:tcPr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30469D" w:rsidRPr="005E05AF" w:rsidRDefault="0030469D" w:rsidP="005E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69D" w:rsidRPr="0082185B" w:rsidRDefault="0030469D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367" w:type="dxa"/>
            <w:vMerge/>
          </w:tcPr>
          <w:p w:rsidR="0030469D" w:rsidRPr="000A4E07" w:rsidRDefault="0030469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D" w:rsidRPr="000A4E07" w:rsidTr="00F854B8">
        <w:trPr>
          <w:trHeight w:val="525"/>
        </w:trPr>
        <w:tc>
          <w:tcPr>
            <w:tcW w:w="3751" w:type="dxa"/>
          </w:tcPr>
          <w:p w:rsidR="0030469D" w:rsidRPr="0082185B" w:rsidRDefault="0030469D" w:rsidP="0082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30469D" w:rsidRDefault="0030469D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Default="0030469D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Pr="0082185B" w:rsidRDefault="0030469D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</w:tc>
        <w:tc>
          <w:tcPr>
            <w:tcW w:w="1701" w:type="dxa"/>
          </w:tcPr>
          <w:p w:rsidR="0030469D" w:rsidRDefault="0030469D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30469D" w:rsidRPr="0082185B" w:rsidRDefault="0030469D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367" w:type="dxa"/>
            <w:vMerge/>
          </w:tcPr>
          <w:p w:rsidR="0030469D" w:rsidRPr="000A4E07" w:rsidRDefault="0030469D" w:rsidP="003F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D" w:rsidRPr="000A4E07" w:rsidTr="00F854B8">
        <w:trPr>
          <w:trHeight w:val="480"/>
        </w:trPr>
        <w:tc>
          <w:tcPr>
            <w:tcW w:w="3751" w:type="dxa"/>
          </w:tcPr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Pr="002E1CE4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701" w:type="dxa"/>
          </w:tcPr>
          <w:p w:rsidR="0030469D" w:rsidRDefault="0030469D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30469D" w:rsidRDefault="0030469D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367" w:type="dxa"/>
            <w:vMerge/>
          </w:tcPr>
          <w:p w:rsidR="0030469D" w:rsidRPr="000A4E07" w:rsidRDefault="0030469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D" w:rsidRPr="000A4E07" w:rsidTr="00F854B8">
        <w:trPr>
          <w:trHeight w:val="480"/>
        </w:trPr>
        <w:tc>
          <w:tcPr>
            <w:tcW w:w="3751" w:type="dxa"/>
          </w:tcPr>
          <w:p w:rsidR="0030469D" w:rsidRPr="002E1CE4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</w:tcPr>
          <w:p w:rsidR="0030469D" w:rsidRDefault="0030469D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367" w:type="dxa"/>
            <w:vMerge/>
          </w:tcPr>
          <w:p w:rsidR="0030469D" w:rsidRPr="000A4E07" w:rsidRDefault="0030469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D" w:rsidRPr="000A4E07" w:rsidTr="00F854B8">
        <w:trPr>
          <w:trHeight w:val="390"/>
        </w:trPr>
        <w:tc>
          <w:tcPr>
            <w:tcW w:w="3751" w:type="dxa"/>
          </w:tcPr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пасха</w:t>
            </w:r>
          </w:p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Pr="002E1CE4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701" w:type="dxa"/>
          </w:tcPr>
          <w:p w:rsidR="0030469D" w:rsidRDefault="0030469D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30469D" w:rsidRDefault="0030469D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Default="0030469D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67" w:type="dxa"/>
            <w:vMerge/>
          </w:tcPr>
          <w:p w:rsidR="0030469D" w:rsidRPr="000A4E07" w:rsidRDefault="0030469D" w:rsidP="003F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D" w:rsidRPr="000A4E07" w:rsidTr="00F854B8">
        <w:trPr>
          <w:trHeight w:val="420"/>
        </w:trPr>
        <w:tc>
          <w:tcPr>
            <w:tcW w:w="3751" w:type="dxa"/>
          </w:tcPr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30469D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9D" w:rsidRPr="002E1CE4" w:rsidRDefault="0030469D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30469D" w:rsidRDefault="0030469D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0469D" w:rsidRDefault="0030469D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0469D" w:rsidRDefault="0030469D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67" w:type="dxa"/>
            <w:vMerge/>
          </w:tcPr>
          <w:p w:rsidR="0030469D" w:rsidRPr="000A4E07" w:rsidRDefault="0030469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D1A" w:rsidRDefault="00622D1A" w:rsidP="00941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79" w:rsidRDefault="00695779" w:rsidP="00941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EC4" w:rsidRPr="00695779" w:rsidRDefault="00FD0EC4" w:rsidP="0094165D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95779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АДМИНИСТРАТИВНО-ХОЗЯЙСТВЕННАЯ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5154"/>
        <w:gridCol w:w="2081"/>
        <w:gridCol w:w="2019"/>
      </w:tblGrid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A81F5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</w:tc>
      </w:tr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</w:t>
            </w:r>
            <w:r w:rsidR="00A81F5A">
              <w:rPr>
                <w:rFonts w:ascii="Times New Roman" w:hAnsi="Times New Roman" w:cs="Times New Roman"/>
                <w:sz w:val="24"/>
                <w:szCs w:val="24"/>
              </w:rPr>
              <w:t>йству территории</w:t>
            </w:r>
          </w:p>
          <w:p w:rsidR="00FD0EC4" w:rsidRPr="00FD0EC4" w:rsidRDefault="00462F75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3F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9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1F5A">
              <w:rPr>
                <w:rFonts w:ascii="Times New Roman" w:hAnsi="Times New Roman" w:cs="Times New Roman"/>
                <w:sz w:val="24"/>
                <w:szCs w:val="24"/>
              </w:rPr>
              <w:t>емонт ковровых дорожек и белья.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3F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3F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5E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цветниках </w:t>
            </w:r>
            <w:r w:rsidR="005E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9004E" w:rsidRPr="00FD0EC4" w:rsidTr="00462F75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3F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ремонт, замена кровли к</w:t>
            </w:r>
            <w:r w:rsidR="00A81F5A">
              <w:rPr>
                <w:rFonts w:ascii="Times New Roman" w:hAnsi="Times New Roman" w:cs="Times New Roman"/>
                <w:sz w:val="24"/>
                <w:szCs w:val="24"/>
              </w:rPr>
              <w:t>рылечек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3F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Своевременно утеплять окна к зиме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3F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060B6E" w:rsidRDefault="00060B6E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6E" w:rsidRPr="00A81F5A" w:rsidRDefault="00060B6E" w:rsidP="00A81F5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81F5A">
        <w:rPr>
          <w:rFonts w:ascii="Times New Roman" w:hAnsi="Times New Roman" w:cs="Times New Roman"/>
          <w:b/>
          <w:i/>
          <w:sz w:val="24"/>
          <w:szCs w:val="24"/>
        </w:rPr>
        <w:t>Работа на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622D1A">
        <w:trPr>
          <w:trHeight w:val="521"/>
        </w:trPr>
        <w:tc>
          <w:tcPr>
            <w:tcW w:w="690" w:type="dxa"/>
          </w:tcPr>
          <w:p w:rsidR="00060B6E" w:rsidRPr="000A4E07" w:rsidRDefault="00060B6E" w:rsidP="00A81F5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A81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A81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874" w:type="dxa"/>
          </w:tcPr>
          <w:p w:rsidR="00060B6E" w:rsidRPr="00016B08" w:rsidRDefault="002C622F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</w:tcPr>
          <w:p w:rsidR="00060B6E" w:rsidRPr="00143623" w:rsidRDefault="00143623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9B57C9" w:rsidRPr="000A4E07" w:rsidTr="00622D1A">
        <w:trPr>
          <w:trHeight w:val="521"/>
        </w:trPr>
        <w:tc>
          <w:tcPr>
            <w:tcW w:w="690" w:type="dxa"/>
          </w:tcPr>
          <w:p w:rsidR="009B57C9" w:rsidRPr="000A4E07" w:rsidRDefault="009B57C9" w:rsidP="00A81F5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9B57C9" w:rsidRPr="00143623" w:rsidRDefault="009B57C9" w:rsidP="00A81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огорода на территории</w:t>
            </w:r>
          </w:p>
        </w:tc>
        <w:tc>
          <w:tcPr>
            <w:tcW w:w="1874" w:type="dxa"/>
          </w:tcPr>
          <w:p w:rsidR="009B57C9" w:rsidRDefault="009B57C9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33" w:type="dxa"/>
          </w:tcPr>
          <w:p w:rsidR="009B57C9" w:rsidRPr="00143623" w:rsidRDefault="009B57C9" w:rsidP="00F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</w:tbl>
    <w:p w:rsidR="00A81F5A" w:rsidRDefault="00A81F5A" w:rsidP="00A81F5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0B6E" w:rsidRPr="00A81F5A" w:rsidRDefault="00060B6E" w:rsidP="00A81F5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81F5A">
        <w:rPr>
          <w:rFonts w:ascii="Times New Roman" w:hAnsi="Times New Roman" w:cs="Times New Roman"/>
          <w:b/>
          <w:i/>
          <w:sz w:val="24"/>
          <w:szCs w:val="24"/>
        </w:rPr>
        <w:t>Приобрести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A81F5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A81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A81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</w:t>
            </w:r>
            <w:r w:rsidR="0093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природы</w:t>
            </w:r>
          </w:p>
        </w:tc>
        <w:tc>
          <w:tcPr>
            <w:tcW w:w="1874" w:type="dxa"/>
          </w:tcPr>
          <w:p w:rsidR="00060B6E" w:rsidRPr="00016B08" w:rsidRDefault="00203BC9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060B6E" w:rsidRPr="00143623" w:rsidRDefault="00143623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A81F5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060B6E" w:rsidRPr="00143623" w:rsidRDefault="00203BC9" w:rsidP="00F9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</w:t>
            </w:r>
            <w:r w:rsidR="00EC114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F906DF">
              <w:rPr>
                <w:rFonts w:ascii="Times New Roman" w:hAnsi="Times New Roman" w:cs="Times New Roman"/>
                <w:sz w:val="24"/>
                <w:szCs w:val="24"/>
              </w:rPr>
              <w:t>игровой мебели в старшую груп</w:t>
            </w:r>
            <w:r w:rsidR="00EC1143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1874" w:type="dxa"/>
          </w:tcPr>
          <w:p w:rsidR="00060B6E" w:rsidRPr="00016B08" w:rsidRDefault="00203BC9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33" w:type="dxa"/>
          </w:tcPr>
          <w:p w:rsidR="00060B6E" w:rsidRPr="000A4E07" w:rsidRDefault="00143623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</w:tbl>
    <w:p w:rsidR="00A81F5A" w:rsidRDefault="00A81F5A" w:rsidP="00A81F5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0B6E" w:rsidRPr="00A81F5A" w:rsidRDefault="00060B6E" w:rsidP="00A81F5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81F5A">
        <w:rPr>
          <w:rFonts w:ascii="Times New Roman" w:hAnsi="Times New Roman" w:cs="Times New Roman"/>
          <w:b/>
          <w:i/>
          <w:sz w:val="24"/>
          <w:szCs w:val="24"/>
        </w:rPr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A81F5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A81F5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A81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A81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</w:tcPr>
          <w:p w:rsidR="00060B6E" w:rsidRPr="00016B08" w:rsidRDefault="00DB1702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060B6E" w:rsidRPr="000A4E07" w:rsidRDefault="00143623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43623" w:rsidRPr="000A4E07" w:rsidTr="00060B6E">
        <w:trPr>
          <w:trHeight w:val="386"/>
        </w:trPr>
        <w:tc>
          <w:tcPr>
            <w:tcW w:w="690" w:type="dxa"/>
          </w:tcPr>
          <w:p w:rsidR="00143623" w:rsidRPr="000A4E07" w:rsidRDefault="00143623" w:rsidP="00A81F5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143623" w:rsidRPr="00143623" w:rsidRDefault="00143623" w:rsidP="00A81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874" w:type="dxa"/>
          </w:tcPr>
          <w:p w:rsidR="00143623" w:rsidRPr="00016B08" w:rsidRDefault="00143623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143623" w:rsidRPr="000A4E07" w:rsidRDefault="00143623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A81F5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060B6E" w:rsidRPr="00143623" w:rsidRDefault="00DB1702" w:rsidP="00A81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</w:tcPr>
          <w:p w:rsidR="00060B6E" w:rsidRPr="00016B08" w:rsidRDefault="00DB1702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060B6E" w:rsidRPr="000A4E07" w:rsidRDefault="00143623" w:rsidP="00A8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</w:tbl>
    <w:p w:rsidR="00901F15" w:rsidRDefault="00901F15" w:rsidP="00A8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143" w:rsidRDefault="00EC1143" w:rsidP="00A81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D3B" w:rsidRDefault="008A0D3B" w:rsidP="00A81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                                _________________/___________/</w:t>
      </w:r>
    </w:p>
    <w:p w:rsidR="00A9004E" w:rsidRDefault="00A9004E" w:rsidP="00A81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2F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по АХР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_________________/___________/</w:t>
      </w:r>
    </w:p>
    <w:p w:rsidR="00BC7CAB" w:rsidRDefault="005E05AF" w:rsidP="00A81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9004E">
        <w:rPr>
          <w:rFonts w:ascii="Times New Roman" w:hAnsi="Times New Roman" w:cs="Times New Roman"/>
          <w:sz w:val="24"/>
          <w:szCs w:val="24"/>
        </w:rPr>
        <w:t>едсестра</w:t>
      </w:r>
      <w:r w:rsidR="00A9004E">
        <w:rPr>
          <w:rFonts w:ascii="Times New Roman" w:hAnsi="Times New Roman" w:cs="Times New Roman"/>
          <w:sz w:val="24"/>
          <w:szCs w:val="24"/>
        </w:rPr>
        <w:tab/>
      </w:r>
      <w:r w:rsidR="00A9004E">
        <w:rPr>
          <w:rFonts w:ascii="Times New Roman" w:hAnsi="Times New Roman" w:cs="Times New Roman"/>
          <w:sz w:val="24"/>
          <w:szCs w:val="24"/>
        </w:rPr>
        <w:tab/>
      </w:r>
      <w:r w:rsidR="00A9004E">
        <w:rPr>
          <w:rFonts w:ascii="Times New Roman" w:hAnsi="Times New Roman" w:cs="Times New Roman"/>
          <w:sz w:val="24"/>
          <w:szCs w:val="24"/>
        </w:rPr>
        <w:tab/>
      </w:r>
      <w:r w:rsidR="00A9004E">
        <w:rPr>
          <w:rFonts w:ascii="Times New Roman" w:hAnsi="Times New Roman" w:cs="Times New Roman"/>
          <w:sz w:val="24"/>
          <w:szCs w:val="24"/>
        </w:rPr>
        <w:tab/>
      </w:r>
      <w:r w:rsidR="00A9004E">
        <w:rPr>
          <w:rFonts w:ascii="Times New Roman" w:hAnsi="Times New Roman" w:cs="Times New Roman"/>
          <w:sz w:val="24"/>
          <w:szCs w:val="24"/>
        </w:rPr>
        <w:tab/>
        <w:t>_________________/___________/</w:t>
      </w:r>
      <w:r w:rsidR="00582B97">
        <w:rPr>
          <w:rFonts w:ascii="Times New Roman" w:hAnsi="Times New Roman" w:cs="Times New Roman"/>
          <w:sz w:val="24"/>
          <w:szCs w:val="24"/>
        </w:rPr>
        <w:tab/>
      </w:r>
      <w:r w:rsidR="00582B97">
        <w:rPr>
          <w:rFonts w:ascii="Times New Roman" w:hAnsi="Times New Roman" w:cs="Times New Roman"/>
          <w:sz w:val="24"/>
          <w:szCs w:val="24"/>
        </w:rPr>
        <w:tab/>
      </w:r>
    </w:p>
    <w:p w:rsidR="008E007E" w:rsidRPr="00355D6E" w:rsidRDefault="008E007E" w:rsidP="00A81F5A">
      <w:pPr>
        <w:pStyle w:val="a6"/>
        <w:ind w:left="10632"/>
        <w:rPr>
          <w:rFonts w:ascii="Times New Roman" w:hAnsi="Times New Roman"/>
          <w:sz w:val="28"/>
          <w:szCs w:val="28"/>
        </w:rPr>
      </w:pPr>
      <w:proofErr w:type="spellStart"/>
      <w:r w:rsidRPr="00355D6E">
        <w:rPr>
          <w:rFonts w:ascii="Times New Roman" w:hAnsi="Times New Roman"/>
          <w:sz w:val="28"/>
          <w:szCs w:val="28"/>
        </w:rPr>
        <w:t>За</w:t>
      </w:r>
      <w:r w:rsidRPr="00355D6E">
        <w:rPr>
          <w:rFonts w:ascii="Times New Roman" w:hAnsi="Times New Roman"/>
          <w:sz w:val="28"/>
          <w:szCs w:val="28"/>
        </w:rPr>
        <w:lastRenderedPageBreak/>
        <w:t>вед</w:t>
      </w:r>
      <w:r w:rsidR="00D31FBB">
        <w:rPr>
          <w:rFonts w:ascii="Times New Roman" w:hAnsi="Times New Roman"/>
          <w:sz w:val="28"/>
          <w:szCs w:val="28"/>
        </w:rPr>
        <w:t>у</w:t>
      </w:r>
      <w:r w:rsidRPr="00355D6E">
        <w:rPr>
          <w:rFonts w:ascii="Times New Roman" w:hAnsi="Times New Roman"/>
          <w:sz w:val="28"/>
          <w:szCs w:val="28"/>
        </w:rPr>
        <w:t>щи</w:t>
      </w:r>
      <w:r w:rsidR="00CC748A">
        <w:rPr>
          <w:rFonts w:ascii="Times New Roman" w:hAnsi="Times New Roman"/>
          <w:sz w:val="28"/>
          <w:szCs w:val="28"/>
        </w:rPr>
        <w:t>й</w:t>
      </w:r>
      <w:proofErr w:type="spellEnd"/>
      <w:r w:rsidR="00CC748A">
        <w:rPr>
          <w:rFonts w:ascii="Times New Roman" w:hAnsi="Times New Roman"/>
          <w:sz w:val="28"/>
          <w:szCs w:val="28"/>
        </w:rPr>
        <w:t xml:space="preserve"> МБ</w:t>
      </w:r>
      <w:r w:rsidRPr="00355D6E">
        <w:rPr>
          <w:rFonts w:ascii="Times New Roman" w:hAnsi="Times New Roman"/>
          <w:sz w:val="28"/>
          <w:szCs w:val="28"/>
        </w:rPr>
        <w:t xml:space="preserve">ОУ </w:t>
      </w:r>
    </w:p>
    <w:p w:rsidR="008E007E" w:rsidRPr="00464B02" w:rsidRDefault="00462F75" w:rsidP="009E527E">
      <w:pPr>
        <w:pStyle w:val="a6"/>
        <w:ind w:left="1063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</w:t>
      </w:r>
      <w:r w:rsidR="00F906D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ским</w:t>
      </w:r>
      <w:r w:rsidR="00464B02">
        <w:rPr>
          <w:rFonts w:ascii="Times New Roman" w:hAnsi="Times New Roman"/>
          <w:sz w:val="28"/>
          <w:szCs w:val="28"/>
        </w:rPr>
        <w:t>щ</w:t>
      </w:r>
      <w:proofErr w:type="spellEnd"/>
    </w:p>
    <w:sectPr w:rsidR="008E007E" w:rsidRPr="00464B02" w:rsidSect="00BE4B7E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EF4"/>
    <w:multiLevelType w:val="hybridMultilevel"/>
    <w:tmpl w:val="D2603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F45FB"/>
    <w:multiLevelType w:val="hybridMultilevel"/>
    <w:tmpl w:val="4E50E30E"/>
    <w:lvl w:ilvl="0" w:tplc="38603D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66CC"/>
    <w:multiLevelType w:val="hybridMultilevel"/>
    <w:tmpl w:val="E73C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958B2"/>
    <w:multiLevelType w:val="hybridMultilevel"/>
    <w:tmpl w:val="BE487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E490D"/>
    <w:multiLevelType w:val="hybridMultilevel"/>
    <w:tmpl w:val="715C76C8"/>
    <w:lvl w:ilvl="0" w:tplc="041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14107"/>
    <w:multiLevelType w:val="hybridMultilevel"/>
    <w:tmpl w:val="C17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B43D9"/>
    <w:multiLevelType w:val="multilevel"/>
    <w:tmpl w:val="3B2E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40739F"/>
    <w:multiLevelType w:val="hybridMultilevel"/>
    <w:tmpl w:val="BDC6D4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DC4354"/>
    <w:multiLevelType w:val="hybridMultilevel"/>
    <w:tmpl w:val="7452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F413B"/>
    <w:multiLevelType w:val="hybridMultilevel"/>
    <w:tmpl w:val="0346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4463F"/>
    <w:multiLevelType w:val="hybridMultilevel"/>
    <w:tmpl w:val="67721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53BA4"/>
    <w:multiLevelType w:val="hybridMultilevel"/>
    <w:tmpl w:val="60669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C1F02"/>
    <w:multiLevelType w:val="hybridMultilevel"/>
    <w:tmpl w:val="6D8AB36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A527E7A"/>
    <w:multiLevelType w:val="multilevel"/>
    <w:tmpl w:val="A202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2"/>
  </w:num>
  <w:num w:numId="5">
    <w:abstractNumId w:val="17"/>
  </w:num>
  <w:num w:numId="6">
    <w:abstractNumId w:val="8"/>
  </w:num>
  <w:num w:numId="7">
    <w:abstractNumId w:val="0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1"/>
  </w:num>
  <w:num w:numId="17">
    <w:abstractNumId w:val="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526"/>
    <w:rsid w:val="0001665E"/>
    <w:rsid w:val="00016B08"/>
    <w:rsid w:val="00023A9C"/>
    <w:rsid w:val="00024CA6"/>
    <w:rsid w:val="0002504D"/>
    <w:rsid w:val="00027DA9"/>
    <w:rsid w:val="00031605"/>
    <w:rsid w:val="00031981"/>
    <w:rsid w:val="00031AB1"/>
    <w:rsid w:val="00040644"/>
    <w:rsid w:val="000416DF"/>
    <w:rsid w:val="00043974"/>
    <w:rsid w:val="0005040E"/>
    <w:rsid w:val="00053A0A"/>
    <w:rsid w:val="00060B6E"/>
    <w:rsid w:val="00061D28"/>
    <w:rsid w:val="00066AD4"/>
    <w:rsid w:val="000711BE"/>
    <w:rsid w:val="00071F0F"/>
    <w:rsid w:val="000762EA"/>
    <w:rsid w:val="00082947"/>
    <w:rsid w:val="00093612"/>
    <w:rsid w:val="00095634"/>
    <w:rsid w:val="000A0114"/>
    <w:rsid w:val="000B561D"/>
    <w:rsid w:val="000B6B9E"/>
    <w:rsid w:val="000B793F"/>
    <w:rsid w:val="000C1ED9"/>
    <w:rsid w:val="000C7411"/>
    <w:rsid w:val="000D00E8"/>
    <w:rsid w:val="000D0471"/>
    <w:rsid w:val="000D14B1"/>
    <w:rsid w:val="000D1EFE"/>
    <w:rsid w:val="000D299F"/>
    <w:rsid w:val="000E2F5A"/>
    <w:rsid w:val="000F3F78"/>
    <w:rsid w:val="00115A94"/>
    <w:rsid w:val="001171E0"/>
    <w:rsid w:val="00117C5D"/>
    <w:rsid w:val="00117F77"/>
    <w:rsid w:val="00126751"/>
    <w:rsid w:val="001278C6"/>
    <w:rsid w:val="00130425"/>
    <w:rsid w:val="001324C9"/>
    <w:rsid w:val="001334EB"/>
    <w:rsid w:val="00134837"/>
    <w:rsid w:val="00143623"/>
    <w:rsid w:val="001520B3"/>
    <w:rsid w:val="00153C36"/>
    <w:rsid w:val="00154800"/>
    <w:rsid w:val="00156214"/>
    <w:rsid w:val="00157123"/>
    <w:rsid w:val="001577EB"/>
    <w:rsid w:val="00163063"/>
    <w:rsid w:val="00170250"/>
    <w:rsid w:val="00172054"/>
    <w:rsid w:val="001807E1"/>
    <w:rsid w:val="001844E2"/>
    <w:rsid w:val="001845AA"/>
    <w:rsid w:val="00185AD5"/>
    <w:rsid w:val="00186350"/>
    <w:rsid w:val="00187ADD"/>
    <w:rsid w:val="00192668"/>
    <w:rsid w:val="0019402E"/>
    <w:rsid w:val="001A41DD"/>
    <w:rsid w:val="001A6796"/>
    <w:rsid w:val="001B2456"/>
    <w:rsid w:val="001C17DD"/>
    <w:rsid w:val="001C4A75"/>
    <w:rsid w:val="001C5F21"/>
    <w:rsid w:val="001D2B35"/>
    <w:rsid w:val="001D4DBD"/>
    <w:rsid w:val="001E2EC3"/>
    <w:rsid w:val="001E3138"/>
    <w:rsid w:val="001F4287"/>
    <w:rsid w:val="001F611C"/>
    <w:rsid w:val="00203BC9"/>
    <w:rsid w:val="00204083"/>
    <w:rsid w:val="00204E2A"/>
    <w:rsid w:val="0020586E"/>
    <w:rsid w:val="00213CB4"/>
    <w:rsid w:val="0022084C"/>
    <w:rsid w:val="00222161"/>
    <w:rsid w:val="002263D4"/>
    <w:rsid w:val="00226686"/>
    <w:rsid w:val="0024067E"/>
    <w:rsid w:val="00252A53"/>
    <w:rsid w:val="00255AF8"/>
    <w:rsid w:val="00261250"/>
    <w:rsid w:val="00262FA7"/>
    <w:rsid w:val="00265178"/>
    <w:rsid w:val="002663C4"/>
    <w:rsid w:val="00270AF3"/>
    <w:rsid w:val="002736D4"/>
    <w:rsid w:val="00275E34"/>
    <w:rsid w:val="0028103D"/>
    <w:rsid w:val="00287AB6"/>
    <w:rsid w:val="00290836"/>
    <w:rsid w:val="002933DE"/>
    <w:rsid w:val="00295548"/>
    <w:rsid w:val="002A04B6"/>
    <w:rsid w:val="002A167A"/>
    <w:rsid w:val="002A5EC9"/>
    <w:rsid w:val="002B04D0"/>
    <w:rsid w:val="002B2926"/>
    <w:rsid w:val="002B5424"/>
    <w:rsid w:val="002B69A4"/>
    <w:rsid w:val="002C3AA2"/>
    <w:rsid w:val="002C423F"/>
    <w:rsid w:val="002C442D"/>
    <w:rsid w:val="002C622F"/>
    <w:rsid w:val="002C65E6"/>
    <w:rsid w:val="002C674A"/>
    <w:rsid w:val="002C6C50"/>
    <w:rsid w:val="002C7C17"/>
    <w:rsid w:val="002C7E7F"/>
    <w:rsid w:val="002D5646"/>
    <w:rsid w:val="002D6F19"/>
    <w:rsid w:val="002E1CE4"/>
    <w:rsid w:val="002E26C2"/>
    <w:rsid w:val="002E334A"/>
    <w:rsid w:val="002E4259"/>
    <w:rsid w:val="002E6DC2"/>
    <w:rsid w:val="002F0B7C"/>
    <w:rsid w:val="002F1F55"/>
    <w:rsid w:val="002F55A1"/>
    <w:rsid w:val="002F6261"/>
    <w:rsid w:val="00300DF0"/>
    <w:rsid w:val="0030469D"/>
    <w:rsid w:val="00305ED4"/>
    <w:rsid w:val="003139F8"/>
    <w:rsid w:val="0031507A"/>
    <w:rsid w:val="0031518F"/>
    <w:rsid w:val="003215EE"/>
    <w:rsid w:val="00321A3D"/>
    <w:rsid w:val="00332B0A"/>
    <w:rsid w:val="0033591E"/>
    <w:rsid w:val="00340963"/>
    <w:rsid w:val="00343020"/>
    <w:rsid w:val="0035211F"/>
    <w:rsid w:val="00353FFD"/>
    <w:rsid w:val="00355982"/>
    <w:rsid w:val="003629CB"/>
    <w:rsid w:val="003631BE"/>
    <w:rsid w:val="003667F6"/>
    <w:rsid w:val="00367AEB"/>
    <w:rsid w:val="00370284"/>
    <w:rsid w:val="00371177"/>
    <w:rsid w:val="00372A3F"/>
    <w:rsid w:val="003767B8"/>
    <w:rsid w:val="00376C52"/>
    <w:rsid w:val="00380415"/>
    <w:rsid w:val="00392716"/>
    <w:rsid w:val="003935F8"/>
    <w:rsid w:val="003949BD"/>
    <w:rsid w:val="00395563"/>
    <w:rsid w:val="003A115D"/>
    <w:rsid w:val="003A4E77"/>
    <w:rsid w:val="003B0EFA"/>
    <w:rsid w:val="003B651B"/>
    <w:rsid w:val="003C0799"/>
    <w:rsid w:val="003C18CB"/>
    <w:rsid w:val="003C47CF"/>
    <w:rsid w:val="003C5C10"/>
    <w:rsid w:val="003D000C"/>
    <w:rsid w:val="003D2C0F"/>
    <w:rsid w:val="003D3086"/>
    <w:rsid w:val="003D5BC7"/>
    <w:rsid w:val="003D7A13"/>
    <w:rsid w:val="003E254D"/>
    <w:rsid w:val="003E4204"/>
    <w:rsid w:val="003E7A4F"/>
    <w:rsid w:val="003F2492"/>
    <w:rsid w:val="003F3EA8"/>
    <w:rsid w:val="003F6694"/>
    <w:rsid w:val="004006D3"/>
    <w:rsid w:val="00403020"/>
    <w:rsid w:val="00403C1B"/>
    <w:rsid w:val="004057AF"/>
    <w:rsid w:val="00405ECA"/>
    <w:rsid w:val="00411516"/>
    <w:rsid w:val="004261FA"/>
    <w:rsid w:val="004305E3"/>
    <w:rsid w:val="004319D4"/>
    <w:rsid w:val="00431A1E"/>
    <w:rsid w:val="00433A42"/>
    <w:rsid w:val="00434319"/>
    <w:rsid w:val="004347E8"/>
    <w:rsid w:val="00436079"/>
    <w:rsid w:val="00437CEA"/>
    <w:rsid w:val="0044619B"/>
    <w:rsid w:val="004521C3"/>
    <w:rsid w:val="00452702"/>
    <w:rsid w:val="004544C5"/>
    <w:rsid w:val="00461139"/>
    <w:rsid w:val="0046246F"/>
    <w:rsid w:val="00462F75"/>
    <w:rsid w:val="0046447F"/>
    <w:rsid w:val="00464B02"/>
    <w:rsid w:val="00466B56"/>
    <w:rsid w:val="00471530"/>
    <w:rsid w:val="004819D0"/>
    <w:rsid w:val="004827CD"/>
    <w:rsid w:val="004828B1"/>
    <w:rsid w:val="00482944"/>
    <w:rsid w:val="00484687"/>
    <w:rsid w:val="00487CA8"/>
    <w:rsid w:val="00490343"/>
    <w:rsid w:val="00491684"/>
    <w:rsid w:val="0049402E"/>
    <w:rsid w:val="0049439A"/>
    <w:rsid w:val="00495B99"/>
    <w:rsid w:val="004A6C51"/>
    <w:rsid w:val="004B1495"/>
    <w:rsid w:val="004C04CF"/>
    <w:rsid w:val="004C1951"/>
    <w:rsid w:val="004C29AE"/>
    <w:rsid w:val="004C4E7A"/>
    <w:rsid w:val="004D2525"/>
    <w:rsid w:val="004D4262"/>
    <w:rsid w:val="004D4C9A"/>
    <w:rsid w:val="004D54B6"/>
    <w:rsid w:val="004E1DC9"/>
    <w:rsid w:val="004E67DB"/>
    <w:rsid w:val="004F0E1F"/>
    <w:rsid w:val="004F5439"/>
    <w:rsid w:val="004F6A5A"/>
    <w:rsid w:val="005034B4"/>
    <w:rsid w:val="005113B0"/>
    <w:rsid w:val="00514273"/>
    <w:rsid w:val="0051479A"/>
    <w:rsid w:val="005150C0"/>
    <w:rsid w:val="005151A5"/>
    <w:rsid w:val="0051795F"/>
    <w:rsid w:val="00517E16"/>
    <w:rsid w:val="005204C1"/>
    <w:rsid w:val="00522883"/>
    <w:rsid w:val="00526AF9"/>
    <w:rsid w:val="00534E07"/>
    <w:rsid w:val="005407C6"/>
    <w:rsid w:val="00550AB7"/>
    <w:rsid w:val="005573E6"/>
    <w:rsid w:val="005603F1"/>
    <w:rsid w:val="0056395B"/>
    <w:rsid w:val="00564206"/>
    <w:rsid w:val="0056490D"/>
    <w:rsid w:val="00565083"/>
    <w:rsid w:val="0056545B"/>
    <w:rsid w:val="00574462"/>
    <w:rsid w:val="00576CD7"/>
    <w:rsid w:val="00581FBA"/>
    <w:rsid w:val="00582B97"/>
    <w:rsid w:val="00582F81"/>
    <w:rsid w:val="00583C3F"/>
    <w:rsid w:val="00584623"/>
    <w:rsid w:val="00592169"/>
    <w:rsid w:val="00594D69"/>
    <w:rsid w:val="005A1B1F"/>
    <w:rsid w:val="005A385E"/>
    <w:rsid w:val="005B070E"/>
    <w:rsid w:val="005B128F"/>
    <w:rsid w:val="005B1ED3"/>
    <w:rsid w:val="005B34ED"/>
    <w:rsid w:val="005B5CA5"/>
    <w:rsid w:val="005B7428"/>
    <w:rsid w:val="005C1F2F"/>
    <w:rsid w:val="005C28BD"/>
    <w:rsid w:val="005C4D98"/>
    <w:rsid w:val="005C5525"/>
    <w:rsid w:val="005C5FBE"/>
    <w:rsid w:val="005C64D0"/>
    <w:rsid w:val="005D2376"/>
    <w:rsid w:val="005E05AF"/>
    <w:rsid w:val="005E7863"/>
    <w:rsid w:val="005F6E77"/>
    <w:rsid w:val="00600191"/>
    <w:rsid w:val="006010B7"/>
    <w:rsid w:val="006015EE"/>
    <w:rsid w:val="00612C20"/>
    <w:rsid w:val="00613B3D"/>
    <w:rsid w:val="00617D12"/>
    <w:rsid w:val="00622D1A"/>
    <w:rsid w:val="00632C04"/>
    <w:rsid w:val="00633C19"/>
    <w:rsid w:val="00634D1A"/>
    <w:rsid w:val="00641176"/>
    <w:rsid w:val="00644848"/>
    <w:rsid w:val="00644B9A"/>
    <w:rsid w:val="00656F4D"/>
    <w:rsid w:val="00671173"/>
    <w:rsid w:val="006714AB"/>
    <w:rsid w:val="00671A5F"/>
    <w:rsid w:val="006745C1"/>
    <w:rsid w:val="00674AA3"/>
    <w:rsid w:val="00677686"/>
    <w:rsid w:val="006853E3"/>
    <w:rsid w:val="00690E5C"/>
    <w:rsid w:val="00694517"/>
    <w:rsid w:val="00695779"/>
    <w:rsid w:val="00696D8B"/>
    <w:rsid w:val="00696E16"/>
    <w:rsid w:val="006A15C1"/>
    <w:rsid w:val="006A2A34"/>
    <w:rsid w:val="006A2F3A"/>
    <w:rsid w:val="006A38A5"/>
    <w:rsid w:val="006A5C11"/>
    <w:rsid w:val="006A7BD7"/>
    <w:rsid w:val="006B1163"/>
    <w:rsid w:val="006B2A95"/>
    <w:rsid w:val="006B2C4F"/>
    <w:rsid w:val="006B45D5"/>
    <w:rsid w:val="006C126C"/>
    <w:rsid w:val="006D70B0"/>
    <w:rsid w:val="006E207D"/>
    <w:rsid w:val="006E30DF"/>
    <w:rsid w:val="006E523A"/>
    <w:rsid w:val="006F19ED"/>
    <w:rsid w:val="006F49A0"/>
    <w:rsid w:val="00704636"/>
    <w:rsid w:val="00706CE0"/>
    <w:rsid w:val="007070E9"/>
    <w:rsid w:val="00707902"/>
    <w:rsid w:val="007116DA"/>
    <w:rsid w:val="007127FF"/>
    <w:rsid w:val="00720D26"/>
    <w:rsid w:val="007214A8"/>
    <w:rsid w:val="007230C1"/>
    <w:rsid w:val="00723B4B"/>
    <w:rsid w:val="00734BB3"/>
    <w:rsid w:val="007404FC"/>
    <w:rsid w:val="007439F8"/>
    <w:rsid w:val="00744C16"/>
    <w:rsid w:val="00745F92"/>
    <w:rsid w:val="00746032"/>
    <w:rsid w:val="007479B4"/>
    <w:rsid w:val="007524E3"/>
    <w:rsid w:val="00760417"/>
    <w:rsid w:val="00766657"/>
    <w:rsid w:val="007673A2"/>
    <w:rsid w:val="0078019A"/>
    <w:rsid w:val="00781854"/>
    <w:rsid w:val="007831C0"/>
    <w:rsid w:val="007847F8"/>
    <w:rsid w:val="00785E94"/>
    <w:rsid w:val="00786079"/>
    <w:rsid w:val="007878C7"/>
    <w:rsid w:val="00792330"/>
    <w:rsid w:val="007A742E"/>
    <w:rsid w:val="007B11B2"/>
    <w:rsid w:val="007C4AEC"/>
    <w:rsid w:val="007C4EB6"/>
    <w:rsid w:val="007C50FE"/>
    <w:rsid w:val="007F006C"/>
    <w:rsid w:val="007F0147"/>
    <w:rsid w:val="007F2E16"/>
    <w:rsid w:val="0082117D"/>
    <w:rsid w:val="0082185B"/>
    <w:rsid w:val="00824F3C"/>
    <w:rsid w:val="00834480"/>
    <w:rsid w:val="00835944"/>
    <w:rsid w:val="0084027E"/>
    <w:rsid w:val="008406D0"/>
    <w:rsid w:val="008413DD"/>
    <w:rsid w:val="008444BB"/>
    <w:rsid w:val="00850274"/>
    <w:rsid w:val="00850E4E"/>
    <w:rsid w:val="008527B7"/>
    <w:rsid w:val="00854C1F"/>
    <w:rsid w:val="008558A1"/>
    <w:rsid w:val="00857968"/>
    <w:rsid w:val="00860225"/>
    <w:rsid w:val="00861EAC"/>
    <w:rsid w:val="00867988"/>
    <w:rsid w:val="00867E73"/>
    <w:rsid w:val="00871820"/>
    <w:rsid w:val="008730B7"/>
    <w:rsid w:val="00873796"/>
    <w:rsid w:val="008746A1"/>
    <w:rsid w:val="00885AAB"/>
    <w:rsid w:val="00890F1E"/>
    <w:rsid w:val="008A0D3B"/>
    <w:rsid w:val="008A1698"/>
    <w:rsid w:val="008A2B35"/>
    <w:rsid w:val="008A6663"/>
    <w:rsid w:val="008B41A5"/>
    <w:rsid w:val="008B69D4"/>
    <w:rsid w:val="008B7219"/>
    <w:rsid w:val="008C3012"/>
    <w:rsid w:val="008C4106"/>
    <w:rsid w:val="008C4C87"/>
    <w:rsid w:val="008C7E0A"/>
    <w:rsid w:val="008D0CEF"/>
    <w:rsid w:val="008D1880"/>
    <w:rsid w:val="008D69F2"/>
    <w:rsid w:val="008D7379"/>
    <w:rsid w:val="008E007E"/>
    <w:rsid w:val="008E1823"/>
    <w:rsid w:val="008E5E99"/>
    <w:rsid w:val="008F5D96"/>
    <w:rsid w:val="00901F15"/>
    <w:rsid w:val="009124EC"/>
    <w:rsid w:val="00914C17"/>
    <w:rsid w:val="00920F90"/>
    <w:rsid w:val="00923F01"/>
    <w:rsid w:val="00931A38"/>
    <w:rsid w:val="00933545"/>
    <w:rsid w:val="00935A30"/>
    <w:rsid w:val="0094165D"/>
    <w:rsid w:val="00942001"/>
    <w:rsid w:val="009473F1"/>
    <w:rsid w:val="009528DA"/>
    <w:rsid w:val="00952FC9"/>
    <w:rsid w:val="009534CF"/>
    <w:rsid w:val="00953932"/>
    <w:rsid w:val="00957355"/>
    <w:rsid w:val="00960141"/>
    <w:rsid w:val="00961EE6"/>
    <w:rsid w:val="009645F6"/>
    <w:rsid w:val="00966371"/>
    <w:rsid w:val="00974EB4"/>
    <w:rsid w:val="009B57C9"/>
    <w:rsid w:val="009B5A35"/>
    <w:rsid w:val="009B6D18"/>
    <w:rsid w:val="009E16A8"/>
    <w:rsid w:val="009E187C"/>
    <w:rsid w:val="009E44E3"/>
    <w:rsid w:val="009E527E"/>
    <w:rsid w:val="009F1481"/>
    <w:rsid w:val="009F1F17"/>
    <w:rsid w:val="009F2419"/>
    <w:rsid w:val="009F2DDE"/>
    <w:rsid w:val="009F4C5E"/>
    <w:rsid w:val="00A02227"/>
    <w:rsid w:val="00A02D26"/>
    <w:rsid w:val="00A0439C"/>
    <w:rsid w:val="00A07727"/>
    <w:rsid w:val="00A1644B"/>
    <w:rsid w:val="00A173F9"/>
    <w:rsid w:val="00A20946"/>
    <w:rsid w:val="00A221C5"/>
    <w:rsid w:val="00A246F1"/>
    <w:rsid w:val="00A30FE2"/>
    <w:rsid w:val="00A46E08"/>
    <w:rsid w:val="00A479BB"/>
    <w:rsid w:val="00A5491F"/>
    <w:rsid w:val="00A54A52"/>
    <w:rsid w:val="00A5570E"/>
    <w:rsid w:val="00A576D4"/>
    <w:rsid w:val="00A603A8"/>
    <w:rsid w:val="00A65DD8"/>
    <w:rsid w:val="00A66000"/>
    <w:rsid w:val="00A70239"/>
    <w:rsid w:val="00A736B1"/>
    <w:rsid w:val="00A74B1D"/>
    <w:rsid w:val="00A74B3F"/>
    <w:rsid w:val="00A81F5A"/>
    <w:rsid w:val="00A874C0"/>
    <w:rsid w:val="00A9004E"/>
    <w:rsid w:val="00A901F4"/>
    <w:rsid w:val="00A946D4"/>
    <w:rsid w:val="00A94ADA"/>
    <w:rsid w:val="00AA3D0D"/>
    <w:rsid w:val="00AA3F35"/>
    <w:rsid w:val="00AA41D9"/>
    <w:rsid w:val="00AA7B08"/>
    <w:rsid w:val="00AB2370"/>
    <w:rsid w:val="00AB676F"/>
    <w:rsid w:val="00AC0AA8"/>
    <w:rsid w:val="00AC4EF7"/>
    <w:rsid w:val="00AC5854"/>
    <w:rsid w:val="00AC7048"/>
    <w:rsid w:val="00AE5025"/>
    <w:rsid w:val="00AE51C0"/>
    <w:rsid w:val="00AF724B"/>
    <w:rsid w:val="00B04363"/>
    <w:rsid w:val="00B048DF"/>
    <w:rsid w:val="00B05E0B"/>
    <w:rsid w:val="00B143DD"/>
    <w:rsid w:val="00B15191"/>
    <w:rsid w:val="00B17161"/>
    <w:rsid w:val="00B1791E"/>
    <w:rsid w:val="00B22C6D"/>
    <w:rsid w:val="00B272D3"/>
    <w:rsid w:val="00B27347"/>
    <w:rsid w:val="00B3653E"/>
    <w:rsid w:val="00B40A3A"/>
    <w:rsid w:val="00B41155"/>
    <w:rsid w:val="00B444E1"/>
    <w:rsid w:val="00B51118"/>
    <w:rsid w:val="00B5208E"/>
    <w:rsid w:val="00B52F54"/>
    <w:rsid w:val="00B534D7"/>
    <w:rsid w:val="00B579AD"/>
    <w:rsid w:val="00B70DB6"/>
    <w:rsid w:val="00B736B2"/>
    <w:rsid w:val="00B74A41"/>
    <w:rsid w:val="00B74AA3"/>
    <w:rsid w:val="00B80C01"/>
    <w:rsid w:val="00B835ED"/>
    <w:rsid w:val="00B838D0"/>
    <w:rsid w:val="00B84AEC"/>
    <w:rsid w:val="00B911EB"/>
    <w:rsid w:val="00B93D45"/>
    <w:rsid w:val="00B95F51"/>
    <w:rsid w:val="00BA3415"/>
    <w:rsid w:val="00BA3552"/>
    <w:rsid w:val="00BA597D"/>
    <w:rsid w:val="00BB077C"/>
    <w:rsid w:val="00BB2879"/>
    <w:rsid w:val="00BB2D98"/>
    <w:rsid w:val="00BB7442"/>
    <w:rsid w:val="00BC7CAB"/>
    <w:rsid w:val="00BD2EF4"/>
    <w:rsid w:val="00BD70A3"/>
    <w:rsid w:val="00BE3EE6"/>
    <w:rsid w:val="00BE4B7E"/>
    <w:rsid w:val="00BF41B2"/>
    <w:rsid w:val="00BF77C3"/>
    <w:rsid w:val="00C01849"/>
    <w:rsid w:val="00C0647A"/>
    <w:rsid w:val="00C06EAA"/>
    <w:rsid w:val="00C209F1"/>
    <w:rsid w:val="00C24270"/>
    <w:rsid w:val="00C26F03"/>
    <w:rsid w:val="00C27BDC"/>
    <w:rsid w:val="00C31007"/>
    <w:rsid w:val="00C3121F"/>
    <w:rsid w:val="00C326FB"/>
    <w:rsid w:val="00C34027"/>
    <w:rsid w:val="00C40BCF"/>
    <w:rsid w:val="00C4104B"/>
    <w:rsid w:val="00C44920"/>
    <w:rsid w:val="00C50540"/>
    <w:rsid w:val="00C51962"/>
    <w:rsid w:val="00C51D2F"/>
    <w:rsid w:val="00C54481"/>
    <w:rsid w:val="00C558DF"/>
    <w:rsid w:val="00C60F6A"/>
    <w:rsid w:val="00C61A0E"/>
    <w:rsid w:val="00C67235"/>
    <w:rsid w:val="00C70BD4"/>
    <w:rsid w:val="00C73526"/>
    <w:rsid w:val="00C745A7"/>
    <w:rsid w:val="00C87A9F"/>
    <w:rsid w:val="00C90AA0"/>
    <w:rsid w:val="00C9567E"/>
    <w:rsid w:val="00CA00F1"/>
    <w:rsid w:val="00CA03B6"/>
    <w:rsid w:val="00CA2ABA"/>
    <w:rsid w:val="00CA6A51"/>
    <w:rsid w:val="00CB012F"/>
    <w:rsid w:val="00CC2349"/>
    <w:rsid w:val="00CC5006"/>
    <w:rsid w:val="00CC60F4"/>
    <w:rsid w:val="00CC748A"/>
    <w:rsid w:val="00CF454A"/>
    <w:rsid w:val="00CF7106"/>
    <w:rsid w:val="00D01F39"/>
    <w:rsid w:val="00D03B28"/>
    <w:rsid w:val="00D03E32"/>
    <w:rsid w:val="00D03F5C"/>
    <w:rsid w:val="00D03FAC"/>
    <w:rsid w:val="00D146CB"/>
    <w:rsid w:val="00D1555C"/>
    <w:rsid w:val="00D15A99"/>
    <w:rsid w:val="00D21CB4"/>
    <w:rsid w:val="00D22E72"/>
    <w:rsid w:val="00D262BA"/>
    <w:rsid w:val="00D27A23"/>
    <w:rsid w:val="00D3110A"/>
    <w:rsid w:val="00D31FBB"/>
    <w:rsid w:val="00D357A3"/>
    <w:rsid w:val="00D40291"/>
    <w:rsid w:val="00D40C20"/>
    <w:rsid w:val="00D429AD"/>
    <w:rsid w:val="00D45721"/>
    <w:rsid w:val="00D460AC"/>
    <w:rsid w:val="00D51B44"/>
    <w:rsid w:val="00D53C6B"/>
    <w:rsid w:val="00D54705"/>
    <w:rsid w:val="00D60092"/>
    <w:rsid w:val="00D6559A"/>
    <w:rsid w:val="00D670B1"/>
    <w:rsid w:val="00D76FC0"/>
    <w:rsid w:val="00D8185D"/>
    <w:rsid w:val="00D82A98"/>
    <w:rsid w:val="00D8397D"/>
    <w:rsid w:val="00D84318"/>
    <w:rsid w:val="00D85103"/>
    <w:rsid w:val="00D92651"/>
    <w:rsid w:val="00DA0FA4"/>
    <w:rsid w:val="00DA1174"/>
    <w:rsid w:val="00DA7DA0"/>
    <w:rsid w:val="00DB1471"/>
    <w:rsid w:val="00DB1702"/>
    <w:rsid w:val="00DB1734"/>
    <w:rsid w:val="00DB2920"/>
    <w:rsid w:val="00DC017D"/>
    <w:rsid w:val="00DC7D3C"/>
    <w:rsid w:val="00DD1C08"/>
    <w:rsid w:val="00DD2C92"/>
    <w:rsid w:val="00DD4DB6"/>
    <w:rsid w:val="00DD4F9C"/>
    <w:rsid w:val="00DE155E"/>
    <w:rsid w:val="00DE3B6E"/>
    <w:rsid w:val="00DF11BE"/>
    <w:rsid w:val="00DF373D"/>
    <w:rsid w:val="00DF7FEC"/>
    <w:rsid w:val="00E17AC2"/>
    <w:rsid w:val="00E204D6"/>
    <w:rsid w:val="00E206CF"/>
    <w:rsid w:val="00E27915"/>
    <w:rsid w:val="00E27E22"/>
    <w:rsid w:val="00E34E6D"/>
    <w:rsid w:val="00E361B1"/>
    <w:rsid w:val="00E42663"/>
    <w:rsid w:val="00E42B0A"/>
    <w:rsid w:val="00E436BC"/>
    <w:rsid w:val="00E46547"/>
    <w:rsid w:val="00E50D71"/>
    <w:rsid w:val="00E51FCF"/>
    <w:rsid w:val="00E62D4C"/>
    <w:rsid w:val="00E7485C"/>
    <w:rsid w:val="00E84367"/>
    <w:rsid w:val="00E91A5B"/>
    <w:rsid w:val="00E963B3"/>
    <w:rsid w:val="00EA4005"/>
    <w:rsid w:val="00EA45AE"/>
    <w:rsid w:val="00EA7677"/>
    <w:rsid w:val="00EB0900"/>
    <w:rsid w:val="00EB301D"/>
    <w:rsid w:val="00EB33B2"/>
    <w:rsid w:val="00EB42C7"/>
    <w:rsid w:val="00EB6D20"/>
    <w:rsid w:val="00EC05EE"/>
    <w:rsid w:val="00EC0ABB"/>
    <w:rsid w:val="00EC1143"/>
    <w:rsid w:val="00EC3ED8"/>
    <w:rsid w:val="00EC4416"/>
    <w:rsid w:val="00EC5449"/>
    <w:rsid w:val="00EC739A"/>
    <w:rsid w:val="00EE0BCC"/>
    <w:rsid w:val="00EE361F"/>
    <w:rsid w:val="00EE4D6C"/>
    <w:rsid w:val="00EE5634"/>
    <w:rsid w:val="00EE5F87"/>
    <w:rsid w:val="00EE72D0"/>
    <w:rsid w:val="00EE7BA3"/>
    <w:rsid w:val="00EF1812"/>
    <w:rsid w:val="00EF3E9C"/>
    <w:rsid w:val="00EF506C"/>
    <w:rsid w:val="00EF5A7B"/>
    <w:rsid w:val="00F00963"/>
    <w:rsid w:val="00F01004"/>
    <w:rsid w:val="00F03A9E"/>
    <w:rsid w:val="00F232F6"/>
    <w:rsid w:val="00F27D36"/>
    <w:rsid w:val="00F30DE8"/>
    <w:rsid w:val="00F3278A"/>
    <w:rsid w:val="00F3672A"/>
    <w:rsid w:val="00F3705E"/>
    <w:rsid w:val="00F47946"/>
    <w:rsid w:val="00F516C5"/>
    <w:rsid w:val="00F7227C"/>
    <w:rsid w:val="00F72A57"/>
    <w:rsid w:val="00F7444D"/>
    <w:rsid w:val="00F74D49"/>
    <w:rsid w:val="00F7599D"/>
    <w:rsid w:val="00F75B79"/>
    <w:rsid w:val="00F82A5D"/>
    <w:rsid w:val="00F854B8"/>
    <w:rsid w:val="00F8599E"/>
    <w:rsid w:val="00F9063E"/>
    <w:rsid w:val="00F906DF"/>
    <w:rsid w:val="00F927DB"/>
    <w:rsid w:val="00FA042E"/>
    <w:rsid w:val="00FA3C38"/>
    <w:rsid w:val="00FA3F4C"/>
    <w:rsid w:val="00FB0A9F"/>
    <w:rsid w:val="00FC2960"/>
    <w:rsid w:val="00FC5D7A"/>
    <w:rsid w:val="00FC6B5D"/>
    <w:rsid w:val="00FD0D83"/>
    <w:rsid w:val="00FD0EC4"/>
    <w:rsid w:val="00FD7EA3"/>
    <w:rsid w:val="00FE02DB"/>
    <w:rsid w:val="00FE0494"/>
    <w:rsid w:val="00FE0C29"/>
    <w:rsid w:val="00FE2FDC"/>
    <w:rsid w:val="00FE4730"/>
    <w:rsid w:val="00FE53AB"/>
    <w:rsid w:val="00FE6AF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4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B7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0DB6"/>
  </w:style>
  <w:style w:type="character" w:customStyle="1" w:styleId="c3">
    <w:name w:val="c3"/>
    <w:basedOn w:val="a0"/>
    <w:rsid w:val="00BF41B2"/>
  </w:style>
  <w:style w:type="character" w:customStyle="1" w:styleId="c5">
    <w:name w:val="c5"/>
    <w:basedOn w:val="a0"/>
    <w:rsid w:val="00BF41B2"/>
  </w:style>
  <w:style w:type="character" w:styleId="a7">
    <w:name w:val="Emphasis"/>
    <w:basedOn w:val="a0"/>
    <w:uiPriority w:val="20"/>
    <w:qFormat/>
    <w:rsid w:val="008E1823"/>
    <w:rPr>
      <w:i/>
      <w:iCs/>
    </w:rPr>
  </w:style>
  <w:style w:type="paragraph" w:customStyle="1" w:styleId="c9">
    <w:name w:val="c9"/>
    <w:basedOn w:val="a"/>
    <w:rsid w:val="0069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694517"/>
  </w:style>
  <w:style w:type="paragraph" w:styleId="a8">
    <w:name w:val="Normal (Web)"/>
    <w:basedOn w:val="a"/>
    <w:uiPriority w:val="99"/>
    <w:unhideWhenUsed/>
    <w:rsid w:val="003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54A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4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03">
    <w:name w:val="c103"/>
    <w:basedOn w:val="a"/>
    <w:rsid w:val="001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94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bdou59.ucoz.ru/publ/kopilka_opyta/konsultacii_dlja_vospitatelej/metody_vozdejstvija_vospitatelja_stimulirujushhie_detej_k_tvorchestvu/11-1-0-537&amp;sa=D&amp;ust=1527778770947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85C9-538A-4528-993F-2D75EE5B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KNV</cp:lastModifiedBy>
  <cp:revision>90</cp:revision>
  <cp:lastPrinted>2016-09-19T09:35:00Z</cp:lastPrinted>
  <dcterms:created xsi:type="dcterms:W3CDTF">2015-01-19T08:05:00Z</dcterms:created>
  <dcterms:modified xsi:type="dcterms:W3CDTF">2024-09-02T02:16:00Z</dcterms:modified>
</cp:coreProperties>
</file>